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22" w:rsidRPr="00012D5E" w:rsidRDefault="0010229D" w:rsidP="001A50D1">
      <w:pPr>
        <w:pStyle w:val="Nadpis1"/>
        <w:spacing w:before="0" w:after="0"/>
        <w:jc w:val="center"/>
      </w:pPr>
      <w:r w:rsidRPr="00012D5E">
        <w:t xml:space="preserve">DODATOK č. </w:t>
      </w:r>
      <w:sdt>
        <w:sdtPr>
          <w:id w:val="1858228510"/>
          <w:placeholder>
            <w:docPart w:val="9C83C7F9B6F64BC2B9752146C4B7B316"/>
          </w:placeholder>
          <w:showingPlcHdr/>
          <w:text/>
        </w:sdtPr>
        <w:sdtEndPr/>
        <w:sdtContent>
          <w:r w:rsidRPr="003F61C3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E12722" w:rsidRPr="00012D5E" w:rsidRDefault="00FF2568" w:rsidP="00012D5E">
      <w:pPr>
        <w:pStyle w:val="Nadpis1"/>
        <w:spacing w:before="0" w:after="0"/>
        <w:jc w:val="center"/>
      </w:pPr>
      <w:r w:rsidRPr="00012D5E">
        <w:t>K</w:t>
      </w:r>
      <w:r w:rsidR="00446880">
        <w:t> </w:t>
      </w:r>
      <w:r w:rsidRPr="00012D5E">
        <w:t>ZMLUVE</w:t>
      </w:r>
      <w:r w:rsidR="00872264">
        <w:t xml:space="preserve"> </w:t>
      </w:r>
      <w:r w:rsidRPr="00012D5E">
        <w:t xml:space="preserve"> </w:t>
      </w:r>
      <w:sdt>
        <w:sdtPr>
          <w:id w:val="1265497992"/>
          <w:placeholder>
            <w:docPart w:val="DefaultPlaceholder_1082065159"/>
          </w:placeholder>
          <w:showingPlcHdr/>
          <w:dropDownList>
            <w:listItem w:value="Vyberte položku."/>
            <w:listItem w:displayText="S EMITENTOM LISTINNÝCH AKCIÍ NA MENO O VEDENÍ ZOZNAMU AKCIONÁROV" w:value="S EMITENTOM LISTINNÝCH AKCIÍ NA MENO O VEDENÍ ZOZNAMU AKCIONÁROV"/>
            <w:listItem w:displayText="S EMITENTOM LISTINNÝCH AKCIÍ NA MENO O ZRUŠENÍ ZOZNAMU AKCIONÁROV A UKONČENÍ VEDENIA ZOZNAMU AKCIONÁROV A O VEDENÍ ZOZNAMU AKCIONÁROV V SÚVISLOSTI SO ZMENOU MENOVITEJ HODNOTY A POČTU KUSOV PRI NEZMENENEJ VÝŠKE ZÁKLADNÉHO IMANIA" w:value="S EMITENTOM LISTINNÝCH AKCIÍ NA MENO O ZRUŠENÍ ZOZNAMU AKCIONÁROV A UKONČENÍ VEDENIA ZOZNAMU AKCIONÁROV A O VEDENÍ ZOZNAMU AKCIONÁROV V SÚVISLOSTI SO ZMENOU MENOVITEJ HODNOTY A POČTU KUSOV PRI NEZMENENEJ VÝŠKE ZÁKLADNÉHO IMANIA"/>
          </w:dropDownList>
        </w:sdtPr>
        <w:sdtEndPr/>
        <w:sdtContent>
          <w:r w:rsidR="00512A28" w:rsidRPr="00DC1AB7">
            <w:rPr>
              <w:rStyle w:val="Textzstupnhosymbolu"/>
            </w:rPr>
            <w:t>Vyberte položku.</w:t>
          </w:r>
        </w:sdtContent>
      </w:sdt>
    </w:p>
    <w:p w:rsidR="003F61C3" w:rsidRPr="00682B5E" w:rsidRDefault="003F61C3" w:rsidP="00B72509">
      <w:pPr>
        <w:ind w:firstLine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3F61C3" w:rsidTr="00E17DD3">
        <w:tc>
          <w:tcPr>
            <w:tcW w:w="2943" w:type="dxa"/>
          </w:tcPr>
          <w:p w:rsidR="003F61C3" w:rsidRDefault="003F61C3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szCs w:val="24"/>
              </w:rPr>
              <w:t>Obchodné meno:</w:t>
            </w:r>
          </w:p>
        </w:tc>
        <w:tc>
          <w:tcPr>
            <w:tcW w:w="6269" w:type="dxa"/>
          </w:tcPr>
          <w:p w:rsidR="003F61C3" w:rsidRDefault="003F61C3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szCs w:val="24"/>
              </w:rPr>
              <w:t>Centrálny depozitár cenných papierov SR, a.s.</w:t>
            </w:r>
          </w:p>
        </w:tc>
      </w:tr>
      <w:tr w:rsidR="003F61C3" w:rsidTr="00E17DD3">
        <w:tc>
          <w:tcPr>
            <w:tcW w:w="2943" w:type="dxa"/>
          </w:tcPr>
          <w:p w:rsidR="003F61C3" w:rsidRDefault="003F61C3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szCs w:val="24"/>
              </w:rPr>
              <w:t>Sídlo:</w:t>
            </w:r>
          </w:p>
        </w:tc>
        <w:tc>
          <w:tcPr>
            <w:tcW w:w="6269" w:type="dxa"/>
          </w:tcPr>
          <w:p w:rsidR="003F61C3" w:rsidRDefault="003F61C3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szCs w:val="24"/>
              </w:rPr>
              <w:t>ul. 29. augusta 1/A, 814 80  Bratislava</w:t>
            </w:r>
          </w:p>
        </w:tc>
      </w:tr>
      <w:tr w:rsidR="003F61C3" w:rsidTr="00E17DD3">
        <w:tc>
          <w:tcPr>
            <w:tcW w:w="2943" w:type="dxa"/>
          </w:tcPr>
          <w:p w:rsidR="003F61C3" w:rsidRDefault="003F61C3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szCs w:val="24"/>
              </w:rPr>
              <w:t>IČO:</w:t>
            </w:r>
          </w:p>
        </w:tc>
        <w:tc>
          <w:tcPr>
            <w:tcW w:w="6269" w:type="dxa"/>
          </w:tcPr>
          <w:p w:rsidR="003F61C3" w:rsidRDefault="003F61C3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szCs w:val="24"/>
              </w:rPr>
              <w:t>31 338 976</w:t>
            </w:r>
          </w:p>
        </w:tc>
      </w:tr>
      <w:tr w:rsidR="00E17DD3" w:rsidTr="00E17DD3">
        <w:tc>
          <w:tcPr>
            <w:tcW w:w="2943" w:type="dxa"/>
          </w:tcPr>
          <w:p w:rsidR="00E17DD3" w:rsidRPr="00177010" w:rsidRDefault="00E17DD3" w:rsidP="00307531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6269" w:type="dxa"/>
          </w:tcPr>
          <w:p w:rsidR="00E17DD3" w:rsidRPr="00177010" w:rsidRDefault="00E17DD3" w:rsidP="00307531">
            <w:pPr>
              <w:pStyle w:val="Zkladntext"/>
              <w:rPr>
                <w:szCs w:val="24"/>
              </w:rPr>
            </w:pPr>
            <w:r>
              <w:rPr>
                <w:szCs w:val="22"/>
              </w:rPr>
              <w:t>2020312833</w:t>
            </w:r>
          </w:p>
        </w:tc>
      </w:tr>
      <w:tr w:rsidR="00E17DD3" w:rsidTr="00E17DD3">
        <w:tc>
          <w:tcPr>
            <w:tcW w:w="2943" w:type="dxa"/>
          </w:tcPr>
          <w:p w:rsidR="00E17DD3" w:rsidRPr="00177010" w:rsidRDefault="00E17DD3" w:rsidP="00307531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IČ DPH:</w:t>
            </w:r>
          </w:p>
        </w:tc>
        <w:tc>
          <w:tcPr>
            <w:tcW w:w="6269" w:type="dxa"/>
          </w:tcPr>
          <w:p w:rsidR="00E17DD3" w:rsidRPr="00177010" w:rsidRDefault="00E17DD3" w:rsidP="00307531">
            <w:pPr>
              <w:pStyle w:val="Zkladntext"/>
              <w:rPr>
                <w:szCs w:val="24"/>
              </w:rPr>
            </w:pPr>
            <w:r>
              <w:rPr>
                <w:szCs w:val="22"/>
              </w:rPr>
              <w:t>SK2020312833</w:t>
            </w:r>
          </w:p>
        </w:tc>
      </w:tr>
      <w:tr w:rsidR="003F61C3" w:rsidTr="00E17DD3">
        <w:tc>
          <w:tcPr>
            <w:tcW w:w="2943" w:type="dxa"/>
          </w:tcPr>
          <w:p w:rsidR="003F61C3" w:rsidRPr="00177010" w:rsidRDefault="003F61C3" w:rsidP="00307531">
            <w:pPr>
              <w:pStyle w:val="Zkladntext"/>
              <w:rPr>
                <w:szCs w:val="24"/>
              </w:rPr>
            </w:pPr>
            <w:r w:rsidRPr="00177010">
              <w:rPr>
                <w:szCs w:val="24"/>
              </w:rPr>
              <w:t>Zápis v OR:</w:t>
            </w:r>
          </w:p>
        </w:tc>
        <w:tc>
          <w:tcPr>
            <w:tcW w:w="6269" w:type="dxa"/>
          </w:tcPr>
          <w:p w:rsidR="003F61C3" w:rsidRPr="00177010" w:rsidRDefault="003F61C3" w:rsidP="00307531">
            <w:pPr>
              <w:pStyle w:val="Zkladntext"/>
              <w:rPr>
                <w:szCs w:val="24"/>
              </w:rPr>
            </w:pPr>
            <w:r w:rsidRPr="00177010">
              <w:rPr>
                <w:szCs w:val="24"/>
              </w:rPr>
              <w:t>Okresný súd Bratislava I, oddiel: Sa, vložka č.: 493/B</w:t>
            </w:r>
          </w:p>
        </w:tc>
      </w:tr>
    </w:tbl>
    <w:p w:rsidR="003F61C3" w:rsidRDefault="003F61C3" w:rsidP="003F61C3"/>
    <w:p w:rsidR="003F61C3" w:rsidRDefault="003F61C3" w:rsidP="003F61C3">
      <w:r>
        <w:t>a</w:t>
      </w:r>
    </w:p>
    <w:p w:rsidR="003F61C3" w:rsidRDefault="003F61C3" w:rsidP="003F61C3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3F61C3" w:rsidTr="00307531">
        <w:tc>
          <w:tcPr>
            <w:tcW w:w="2943" w:type="dxa"/>
          </w:tcPr>
          <w:p w:rsidR="003F61C3" w:rsidRDefault="003F61C3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szCs w:val="24"/>
              </w:rPr>
              <w:t>Obchodné meno:</w:t>
            </w:r>
          </w:p>
        </w:tc>
        <w:tc>
          <w:tcPr>
            <w:tcW w:w="6269" w:type="dxa"/>
          </w:tcPr>
          <w:p w:rsidR="003F61C3" w:rsidRDefault="00872264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sdt>
              <w:sdtPr>
                <w:rPr>
                  <w:szCs w:val="22"/>
                </w:rPr>
                <w:id w:val="-1057660"/>
                <w:placeholder>
                  <w:docPart w:val="D588157B7FD94657A4D39CD05961CE75"/>
                </w:placeholder>
                <w:showingPlcHdr/>
                <w:text/>
              </w:sdtPr>
              <w:sdtEndPr/>
              <w:sdtContent>
                <w:r w:rsidR="003F61C3" w:rsidRPr="002E507C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F61C3" w:rsidTr="00307531">
        <w:tc>
          <w:tcPr>
            <w:tcW w:w="2943" w:type="dxa"/>
          </w:tcPr>
          <w:p w:rsidR="003F61C3" w:rsidRDefault="003F61C3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szCs w:val="24"/>
              </w:rPr>
              <w:t>Sídlo:</w:t>
            </w:r>
          </w:p>
        </w:tc>
        <w:tc>
          <w:tcPr>
            <w:tcW w:w="6269" w:type="dxa"/>
          </w:tcPr>
          <w:p w:rsidR="003F61C3" w:rsidRDefault="00872264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sdt>
              <w:sdtPr>
                <w:rPr>
                  <w:szCs w:val="22"/>
                </w:rPr>
                <w:id w:val="213324338"/>
                <w:placeholder>
                  <w:docPart w:val="660088A4968846CB98371DF780A6BD94"/>
                </w:placeholder>
                <w:showingPlcHdr/>
                <w:text/>
              </w:sdtPr>
              <w:sdtEndPr/>
              <w:sdtContent>
                <w:r w:rsidR="003F61C3" w:rsidRPr="002E507C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F61C3" w:rsidTr="00307531">
        <w:tc>
          <w:tcPr>
            <w:tcW w:w="2943" w:type="dxa"/>
          </w:tcPr>
          <w:p w:rsidR="003F61C3" w:rsidRDefault="003F61C3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szCs w:val="24"/>
              </w:rPr>
              <w:t>IČO:</w:t>
            </w:r>
          </w:p>
        </w:tc>
        <w:tc>
          <w:tcPr>
            <w:tcW w:w="6269" w:type="dxa"/>
          </w:tcPr>
          <w:p w:rsidR="003F61C3" w:rsidRDefault="00872264" w:rsidP="00307531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sdt>
              <w:sdtPr>
                <w:rPr>
                  <w:szCs w:val="22"/>
                </w:rPr>
                <w:id w:val="-272555639"/>
                <w:placeholder>
                  <w:docPart w:val="A91B759990924331A2E340B9C583C85A"/>
                </w:placeholder>
                <w:showingPlcHdr/>
                <w:text/>
              </w:sdtPr>
              <w:sdtEndPr/>
              <w:sdtContent>
                <w:r w:rsidR="003F61C3" w:rsidRPr="002E507C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17DD3" w:rsidTr="00307531">
        <w:tc>
          <w:tcPr>
            <w:tcW w:w="2943" w:type="dxa"/>
          </w:tcPr>
          <w:p w:rsidR="00E17DD3" w:rsidRDefault="00E17DD3" w:rsidP="00307531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6269" w:type="dxa"/>
          </w:tcPr>
          <w:p w:rsidR="00E17DD3" w:rsidRDefault="00872264" w:rsidP="00307531">
            <w:pPr>
              <w:pStyle w:val="Zkladntext"/>
              <w:rPr>
                <w:szCs w:val="22"/>
              </w:rPr>
            </w:pPr>
            <w:sdt>
              <w:sdtPr>
                <w:rPr>
                  <w:szCs w:val="22"/>
                </w:rPr>
                <w:id w:val="-1183516347"/>
                <w:placeholder>
                  <w:docPart w:val="53C7062D2812430F80B5EBC76B05A2E0"/>
                </w:placeholder>
                <w:showingPlcHdr/>
                <w:text/>
              </w:sdtPr>
              <w:sdtEndPr/>
              <w:sdtContent>
                <w:r w:rsidR="00E17DD3" w:rsidRPr="002E507C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17DD3" w:rsidTr="00307531">
        <w:tc>
          <w:tcPr>
            <w:tcW w:w="2943" w:type="dxa"/>
          </w:tcPr>
          <w:p w:rsidR="00E17DD3" w:rsidRDefault="00E17DD3" w:rsidP="00307531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IČ DPH:</w:t>
            </w:r>
          </w:p>
        </w:tc>
        <w:tc>
          <w:tcPr>
            <w:tcW w:w="6269" w:type="dxa"/>
          </w:tcPr>
          <w:p w:rsidR="00E17DD3" w:rsidRDefault="00872264" w:rsidP="00307531">
            <w:pPr>
              <w:pStyle w:val="Zkladntext"/>
              <w:rPr>
                <w:szCs w:val="22"/>
              </w:rPr>
            </w:pPr>
            <w:sdt>
              <w:sdtPr>
                <w:rPr>
                  <w:szCs w:val="22"/>
                </w:rPr>
                <w:id w:val="-660004022"/>
                <w:placeholder>
                  <w:docPart w:val="4D96E3CDEB1E4CD283C2AEE02B3CD7CC"/>
                </w:placeholder>
                <w:showingPlcHdr/>
                <w:text/>
              </w:sdtPr>
              <w:sdtEndPr/>
              <w:sdtContent>
                <w:r w:rsidR="00E17DD3" w:rsidRPr="002E507C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F61C3" w:rsidTr="00307531">
        <w:tc>
          <w:tcPr>
            <w:tcW w:w="2943" w:type="dxa"/>
          </w:tcPr>
          <w:p w:rsidR="003F61C3" w:rsidRPr="00177010" w:rsidRDefault="003F61C3" w:rsidP="00307531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LEI:</w:t>
            </w:r>
          </w:p>
        </w:tc>
        <w:tc>
          <w:tcPr>
            <w:tcW w:w="6269" w:type="dxa"/>
          </w:tcPr>
          <w:p w:rsidR="003F61C3" w:rsidRPr="00177010" w:rsidRDefault="00872264" w:rsidP="00307531">
            <w:pPr>
              <w:pStyle w:val="Zkladntext"/>
              <w:rPr>
                <w:szCs w:val="24"/>
              </w:rPr>
            </w:pPr>
            <w:sdt>
              <w:sdtPr>
                <w:rPr>
                  <w:szCs w:val="22"/>
                </w:rPr>
                <w:id w:val="-723366663"/>
                <w:placeholder>
                  <w:docPart w:val="E395CECBC2AE484DA7347EC32508AC7F"/>
                </w:placeholder>
                <w:showingPlcHdr/>
                <w:text/>
              </w:sdtPr>
              <w:sdtEndPr/>
              <w:sdtContent>
                <w:r w:rsidR="003F61C3" w:rsidRPr="002E507C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F61C3" w:rsidTr="00307531">
        <w:tc>
          <w:tcPr>
            <w:tcW w:w="2943" w:type="dxa"/>
          </w:tcPr>
          <w:p w:rsidR="003F61C3" w:rsidRPr="00177010" w:rsidRDefault="003F61C3" w:rsidP="00307531">
            <w:pPr>
              <w:pStyle w:val="Zkladntext"/>
              <w:rPr>
                <w:szCs w:val="24"/>
              </w:rPr>
            </w:pPr>
            <w:r w:rsidRPr="00177010">
              <w:rPr>
                <w:szCs w:val="24"/>
              </w:rPr>
              <w:t>Zápis v OR:</w:t>
            </w:r>
          </w:p>
        </w:tc>
        <w:tc>
          <w:tcPr>
            <w:tcW w:w="6269" w:type="dxa"/>
          </w:tcPr>
          <w:p w:rsidR="003F61C3" w:rsidRPr="00177010" w:rsidRDefault="00872264" w:rsidP="00307531">
            <w:pPr>
              <w:pStyle w:val="Zkladntext"/>
              <w:rPr>
                <w:szCs w:val="24"/>
              </w:rPr>
            </w:pPr>
            <w:sdt>
              <w:sdtPr>
                <w:rPr>
                  <w:szCs w:val="22"/>
                </w:rPr>
                <w:id w:val="-1258521044"/>
                <w:placeholder>
                  <w:docPart w:val="805B13F41567472C96216E9D5ACC3524"/>
                </w:placeholder>
                <w:showingPlcHdr/>
                <w:text/>
              </w:sdtPr>
              <w:sdtEndPr/>
              <w:sdtContent>
                <w:r w:rsidR="003F61C3" w:rsidRPr="002E507C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F61C3" w:rsidTr="00307531">
        <w:tc>
          <w:tcPr>
            <w:tcW w:w="2943" w:type="dxa"/>
          </w:tcPr>
          <w:p w:rsidR="003F61C3" w:rsidRPr="00177010" w:rsidRDefault="003F61C3" w:rsidP="00307531">
            <w:pPr>
              <w:pStyle w:val="Zkladntext"/>
              <w:rPr>
                <w:szCs w:val="24"/>
              </w:rPr>
            </w:pPr>
            <w:r w:rsidRPr="00177010">
              <w:rPr>
                <w:szCs w:val="24"/>
              </w:rPr>
              <w:t>Zastúpený:</w:t>
            </w:r>
          </w:p>
        </w:tc>
        <w:tc>
          <w:tcPr>
            <w:tcW w:w="6269" w:type="dxa"/>
          </w:tcPr>
          <w:p w:rsidR="003F61C3" w:rsidRPr="00177010" w:rsidRDefault="00872264" w:rsidP="00307531">
            <w:pPr>
              <w:pStyle w:val="Zkladntext"/>
              <w:rPr>
                <w:szCs w:val="24"/>
              </w:rPr>
            </w:pPr>
            <w:sdt>
              <w:sdtPr>
                <w:rPr>
                  <w:szCs w:val="22"/>
                </w:rPr>
                <w:id w:val="-328609264"/>
                <w:placeholder>
                  <w:docPart w:val="1181CF1B63C44FA1A55B10EED63DDBC3"/>
                </w:placeholder>
                <w:showingPlcHdr/>
                <w:text/>
              </w:sdtPr>
              <w:sdtEndPr/>
              <w:sdtContent>
                <w:r w:rsidR="003F61C3" w:rsidRPr="002E507C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F61C3" w:rsidTr="00307531">
        <w:tc>
          <w:tcPr>
            <w:tcW w:w="2943" w:type="dxa"/>
          </w:tcPr>
          <w:p w:rsidR="003F61C3" w:rsidRPr="00177010" w:rsidRDefault="003F61C3" w:rsidP="00307531">
            <w:pPr>
              <w:pStyle w:val="Zkladntext"/>
              <w:rPr>
                <w:szCs w:val="24"/>
              </w:rPr>
            </w:pPr>
          </w:p>
        </w:tc>
        <w:tc>
          <w:tcPr>
            <w:tcW w:w="6269" w:type="dxa"/>
          </w:tcPr>
          <w:p w:rsidR="003F61C3" w:rsidRPr="00177010" w:rsidRDefault="00872264" w:rsidP="00307531">
            <w:pPr>
              <w:pStyle w:val="Zkladntext"/>
              <w:rPr>
                <w:szCs w:val="24"/>
              </w:rPr>
            </w:pPr>
            <w:sdt>
              <w:sdtPr>
                <w:rPr>
                  <w:szCs w:val="22"/>
                </w:rPr>
                <w:id w:val="471638819"/>
                <w:placeholder>
                  <w:docPart w:val="C68669D3FFDC495F8B570B7860071169"/>
                </w:placeholder>
                <w:showingPlcHdr/>
                <w:text/>
              </w:sdtPr>
              <w:sdtEndPr/>
              <w:sdtContent>
                <w:r w:rsidR="003F61C3" w:rsidRPr="002E507C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10229D" w:rsidRDefault="0010229D" w:rsidP="0010229D">
      <w:pPr>
        <w:ind w:firstLine="0"/>
      </w:pPr>
      <w:r>
        <w:tab/>
      </w:r>
      <w:r>
        <w:tab/>
      </w:r>
      <w:r>
        <w:tab/>
      </w:r>
    </w:p>
    <w:p w:rsidR="001E73B8" w:rsidRDefault="0010229D" w:rsidP="0010229D">
      <w:pPr>
        <w:ind w:firstLine="0"/>
        <w:jc w:val="both"/>
      </w:pPr>
      <w:r>
        <w:t xml:space="preserve">uzatvárajú v súlade s § 269 ods. 2 zákona č. 513/1991 Zb. Obchodného zákonníka v znení neskorších </w:t>
      </w:r>
      <w:r w:rsidR="00446A08">
        <w:t xml:space="preserve">predpisov </w:t>
      </w:r>
      <w:r>
        <w:t>a Prevádzkovým poriadkom Centrálneho depozitára cenných papierov SR, a.s. tento dodatok:</w:t>
      </w:r>
    </w:p>
    <w:p w:rsidR="003F61C3" w:rsidRDefault="003F61C3" w:rsidP="007517C6">
      <w:pPr>
        <w:ind w:firstLine="0"/>
        <w:rPr>
          <w:b/>
          <w:color w:val="253A31" w:themeColor="accent1" w:themeShade="80"/>
        </w:rPr>
      </w:pPr>
    </w:p>
    <w:p w:rsidR="00E066CD" w:rsidRPr="00E066CD" w:rsidRDefault="00E066CD" w:rsidP="00E066CD">
      <w:pPr>
        <w:ind w:firstLine="0"/>
        <w:jc w:val="center"/>
        <w:rPr>
          <w:b/>
          <w:color w:val="253A31" w:themeColor="accent1" w:themeShade="80"/>
        </w:rPr>
      </w:pPr>
      <w:r w:rsidRPr="00E066CD">
        <w:rPr>
          <w:b/>
          <w:color w:val="253A31" w:themeColor="accent1" w:themeShade="80"/>
        </w:rPr>
        <w:t>ČLÁNOK I.</w:t>
      </w:r>
    </w:p>
    <w:p w:rsidR="00E066CD" w:rsidRPr="00E066CD" w:rsidRDefault="00E066CD" w:rsidP="00E066CD">
      <w:pPr>
        <w:ind w:firstLine="0"/>
        <w:jc w:val="center"/>
        <w:rPr>
          <w:b/>
          <w:color w:val="253A31" w:themeColor="accent1" w:themeShade="80"/>
        </w:rPr>
      </w:pPr>
      <w:r>
        <w:rPr>
          <w:b/>
          <w:color w:val="253A31" w:themeColor="accent1" w:themeShade="80"/>
        </w:rPr>
        <w:t>DEFINÍCIE A SKRATKY</w:t>
      </w:r>
    </w:p>
    <w:p w:rsidR="00E066CD" w:rsidRPr="006D6FEE" w:rsidRDefault="00E066CD" w:rsidP="00E066CD">
      <w:pPr>
        <w:pStyle w:val="Odsekzoznamu"/>
        <w:numPr>
          <w:ilvl w:val="0"/>
          <w:numId w:val="43"/>
        </w:numPr>
        <w:spacing w:after="240"/>
        <w:jc w:val="both"/>
        <w:rPr>
          <w:color w:val="000000"/>
          <w:szCs w:val="22"/>
        </w:rPr>
      </w:pPr>
      <w:r>
        <w:rPr>
          <w:color w:val="000000"/>
          <w:szCs w:val="22"/>
        </w:rPr>
        <w:t>Na účely tohto dodatku</w:t>
      </w:r>
      <w:r w:rsidRPr="006D6FEE">
        <w:rPr>
          <w:color w:val="000000"/>
          <w:szCs w:val="22"/>
        </w:rPr>
        <w:t> platia nasledovné definície a skratky:</w:t>
      </w:r>
    </w:p>
    <w:p w:rsidR="00E066CD" w:rsidRDefault="00E066CD" w:rsidP="00E066CD">
      <w:pPr>
        <w:pStyle w:val="Odsekzoznamu"/>
        <w:numPr>
          <w:ilvl w:val="0"/>
          <w:numId w:val="44"/>
        </w:numPr>
        <w:spacing w:before="240" w:after="240"/>
        <w:jc w:val="both"/>
        <w:rPr>
          <w:color w:val="000000"/>
          <w:szCs w:val="22"/>
        </w:rPr>
      </w:pPr>
      <w:r w:rsidRPr="006D6FEE">
        <w:rPr>
          <w:b/>
          <w:color w:val="000000"/>
          <w:szCs w:val="22"/>
        </w:rPr>
        <w:t>C</w:t>
      </w:r>
      <w:r>
        <w:rPr>
          <w:b/>
          <w:color w:val="000000"/>
          <w:szCs w:val="22"/>
        </w:rPr>
        <w:t>entrálny depozitár</w:t>
      </w:r>
      <w:r>
        <w:rPr>
          <w:color w:val="000000"/>
          <w:szCs w:val="22"/>
        </w:rPr>
        <w:t xml:space="preserve"> - </w:t>
      </w:r>
      <w:r w:rsidRPr="006D6FEE">
        <w:rPr>
          <w:color w:val="000000"/>
          <w:szCs w:val="22"/>
        </w:rPr>
        <w:t>Centrálny depozitár cenných papierov SR, a.s.</w:t>
      </w:r>
    </w:p>
    <w:p w:rsidR="003B6F9D" w:rsidRDefault="009537E3" w:rsidP="00E066CD">
      <w:pPr>
        <w:pStyle w:val="Odsekzoznamu"/>
        <w:numPr>
          <w:ilvl w:val="0"/>
          <w:numId w:val="44"/>
        </w:numPr>
        <w:spacing w:before="240" w:after="240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>zoznam akcionárov</w:t>
      </w:r>
      <w:r w:rsidR="003B6F9D">
        <w:rPr>
          <w:b/>
          <w:color w:val="000000"/>
          <w:szCs w:val="22"/>
        </w:rPr>
        <w:t xml:space="preserve"> </w:t>
      </w:r>
      <w:r>
        <w:rPr>
          <w:color w:val="000000"/>
          <w:szCs w:val="22"/>
        </w:rPr>
        <w:t>–</w:t>
      </w:r>
      <w:r w:rsidR="000740D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zoznam akcionárov identifikovaný ČEM: </w:t>
      </w:r>
      <w:sdt>
        <w:sdtPr>
          <w:rPr>
            <w:color w:val="000000"/>
            <w:szCs w:val="22"/>
          </w:rPr>
          <w:id w:val="-970818032"/>
          <w:placeholder>
            <w:docPart w:val="6DC86014F5E64191857029D18AE15B9C"/>
          </w:placeholder>
          <w:showingPlcHdr/>
          <w:text/>
        </w:sdtPr>
        <w:sdtEndPr/>
        <w:sdtContent>
          <w:r w:rsidR="003B6F9D" w:rsidRPr="0013195A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color w:val="000000"/>
          <w:szCs w:val="22"/>
        </w:rPr>
        <w:t>,</w:t>
      </w:r>
    </w:p>
    <w:p w:rsidR="00E066CD" w:rsidRPr="00DE3AAC" w:rsidRDefault="00E066CD" w:rsidP="00E066CD">
      <w:pPr>
        <w:pStyle w:val="Odsekzoznamu"/>
        <w:numPr>
          <w:ilvl w:val="0"/>
          <w:numId w:val="44"/>
        </w:numPr>
        <w:spacing w:before="240" w:after="240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>e</w:t>
      </w:r>
      <w:r w:rsidRPr="00DE3AAC">
        <w:rPr>
          <w:b/>
          <w:color w:val="000000"/>
          <w:szCs w:val="22"/>
        </w:rPr>
        <w:t>mitent</w:t>
      </w:r>
      <w:r w:rsidRPr="00DE3AAC">
        <w:rPr>
          <w:color w:val="000000"/>
          <w:szCs w:val="22"/>
        </w:rPr>
        <w:t xml:space="preserve"> - </w:t>
      </w:r>
      <w:sdt>
        <w:sdtPr>
          <w:rPr>
            <w:color w:val="000000"/>
            <w:szCs w:val="22"/>
          </w:rPr>
          <w:id w:val="1539623694"/>
          <w:placeholder>
            <w:docPart w:val="E21C849E6663429B85C02C6EB1ABFC3E"/>
          </w:placeholder>
          <w:showingPlcHdr/>
          <w:text/>
        </w:sdtPr>
        <w:sdtEndPr/>
        <w:sdtContent>
          <w:r w:rsidRPr="003F61C3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E066CD" w:rsidRPr="001E74EF" w:rsidRDefault="00E066CD" w:rsidP="00E066CD">
      <w:pPr>
        <w:pStyle w:val="Odsekzoznamu"/>
        <w:numPr>
          <w:ilvl w:val="0"/>
          <w:numId w:val="44"/>
        </w:numPr>
        <w:spacing w:before="240" w:after="240"/>
        <w:jc w:val="both"/>
        <w:rPr>
          <w:color w:val="000000"/>
          <w:szCs w:val="22"/>
        </w:rPr>
      </w:pPr>
      <w:r w:rsidRPr="001E74EF">
        <w:rPr>
          <w:b/>
          <w:color w:val="000000"/>
          <w:szCs w:val="22"/>
        </w:rPr>
        <w:t>Obchodné podmienky</w:t>
      </w:r>
      <w:r>
        <w:rPr>
          <w:color w:val="000000"/>
          <w:szCs w:val="22"/>
        </w:rPr>
        <w:t xml:space="preserve"> - </w:t>
      </w:r>
      <w:r>
        <w:rPr>
          <w:color w:val="000000" w:themeColor="text1"/>
        </w:rPr>
        <w:t xml:space="preserve">Obchodné </w:t>
      </w:r>
      <w:r w:rsidR="009537E3">
        <w:rPr>
          <w:color w:val="000000" w:themeColor="text1"/>
        </w:rPr>
        <w:t>podmienky k</w:t>
      </w:r>
      <w:r w:rsidR="009537E3">
        <w:t xml:space="preserve"> Zmluve s emitentom listinných akcií na meno  o vedení zoznamu akcionárov a k Zmluve s emitentom listinných akcií na meno o zrušení zoznamu akcionárov a ukončení vedenia zoznamu akcionárov a o vedení zoznamu akcionárov v súvislosti so zmenou menovitej hodnoty a počtu kusov pri nezmenenej výške základného imania</w:t>
      </w:r>
      <w:r>
        <w:t>.</w:t>
      </w:r>
    </w:p>
    <w:p w:rsidR="00E066CD" w:rsidRPr="00BB2276" w:rsidRDefault="00E066CD" w:rsidP="00E066CD">
      <w:pPr>
        <w:pStyle w:val="Odsekzoznamu"/>
        <w:numPr>
          <w:ilvl w:val="0"/>
          <w:numId w:val="44"/>
        </w:numPr>
        <w:spacing w:before="240" w:after="240"/>
        <w:jc w:val="both"/>
        <w:rPr>
          <w:color w:val="000000"/>
          <w:szCs w:val="22"/>
        </w:rPr>
      </w:pPr>
      <w:r w:rsidRPr="006D6FEE">
        <w:rPr>
          <w:b/>
          <w:color w:val="000000"/>
          <w:szCs w:val="22"/>
        </w:rPr>
        <w:t>Prevádzkový poriadok</w:t>
      </w:r>
      <w:r w:rsidRPr="006D6FEE">
        <w:rPr>
          <w:color w:val="000000"/>
          <w:szCs w:val="22"/>
        </w:rPr>
        <w:t xml:space="preserve"> - </w:t>
      </w:r>
      <w:r w:rsidRPr="006D6FEE">
        <w:rPr>
          <w:szCs w:val="22"/>
        </w:rPr>
        <w:t>Prevádzkový poriadok Centrálneho depozitára cenných papierov SR. a.s.</w:t>
      </w:r>
      <w:r w:rsidR="00A72883">
        <w:rPr>
          <w:szCs w:val="22"/>
        </w:rPr>
        <w:t xml:space="preserve"> v platnom znení</w:t>
      </w:r>
    </w:p>
    <w:p w:rsidR="00E066CD" w:rsidRPr="00446A08" w:rsidRDefault="00E066CD" w:rsidP="00446A08">
      <w:pPr>
        <w:pStyle w:val="Odsekzoznamu"/>
        <w:numPr>
          <w:ilvl w:val="0"/>
          <w:numId w:val="44"/>
        </w:numPr>
        <w:spacing w:before="240" w:after="240"/>
        <w:jc w:val="both"/>
        <w:rPr>
          <w:color w:val="000000"/>
          <w:szCs w:val="22"/>
        </w:rPr>
      </w:pPr>
      <w:r>
        <w:rPr>
          <w:rStyle w:val="Siln"/>
          <w:szCs w:val="22"/>
        </w:rPr>
        <w:t>Zmluva</w:t>
      </w:r>
      <w:r w:rsidRPr="00446A08">
        <w:rPr>
          <w:rStyle w:val="Siln"/>
          <w:b w:val="0"/>
          <w:szCs w:val="22"/>
        </w:rPr>
        <w:t xml:space="preserve"> </w:t>
      </w:r>
      <w:r w:rsidR="00A72883" w:rsidRPr="00446A08">
        <w:rPr>
          <w:rStyle w:val="Siln"/>
          <w:b w:val="0"/>
          <w:szCs w:val="22"/>
        </w:rPr>
        <w:t>–</w:t>
      </w:r>
      <w:r w:rsidR="00446A08" w:rsidRPr="00446A08">
        <w:rPr>
          <w:rStyle w:val="Siln"/>
          <w:b w:val="0"/>
          <w:szCs w:val="22"/>
        </w:rPr>
        <w:t> </w:t>
      </w:r>
      <w:sdt>
        <w:sdtPr>
          <w:rPr>
            <w:rStyle w:val="Siln"/>
            <w:b w:val="0"/>
            <w:szCs w:val="22"/>
          </w:rPr>
          <w:id w:val="-260379082"/>
          <w:placeholder>
            <w:docPart w:val="DefaultPlaceholder_1082065159"/>
          </w:placeholder>
          <w:showingPlcHdr/>
          <w:dropDownList>
            <w:listItem w:value="Vyberte položku."/>
            <w:listItem w:displayText="Zmluva s emitentom listinných akcií na meno  o vedení zoznamu akcionárov" w:value="Zmluva s emitentom listinných akcií na meno  o vedení zoznamu akcionárov"/>
            <w:listItem w:displayText="Zmluva s emitentom listinných akcií na meno o zrušení zoznamu akcionárov a ukončení vedenia zoznamu akcionárov a o vedení zoznamu akcionárov v súvislosti so zmenou menovitej hodnoty a počtu kusov pri nezmenenej výške základného imania" w:value="Zmluva s emitentom listinných akcií na meno o zrušení zoznamu akcionárov a ukončení vedenia zoznamu akcionárov a o vedení zoznamu akcionárov v súvislosti so zmenou menovitej hodnoty a počtu kusov pri nezmenenej výške základného imania"/>
          </w:dropDownList>
        </w:sdtPr>
        <w:sdtEndPr>
          <w:rPr>
            <w:rStyle w:val="Siln"/>
          </w:rPr>
        </w:sdtEndPr>
        <w:sdtContent>
          <w:r w:rsidR="00446880" w:rsidRPr="00872264">
            <w:rPr>
              <w:rStyle w:val="Textzstupnhosymbolu"/>
              <w:shd w:val="pct5" w:color="auto" w:fill="auto"/>
            </w:rPr>
            <w:t>Vyberte položku.</w:t>
          </w:r>
        </w:sdtContent>
      </w:sdt>
      <w:r w:rsidR="00446880">
        <w:rPr>
          <w:rStyle w:val="Siln"/>
          <w:b w:val="0"/>
          <w:szCs w:val="22"/>
        </w:rPr>
        <w:t xml:space="preserve"> </w:t>
      </w:r>
      <w:r w:rsidR="00A72883" w:rsidRPr="00446A08">
        <w:rPr>
          <w:rStyle w:val="Siln"/>
          <w:b w:val="0"/>
          <w:szCs w:val="22"/>
        </w:rPr>
        <w:t>zo dňa</w:t>
      </w:r>
      <w:r w:rsidR="00A72883" w:rsidRPr="00446A08">
        <w:rPr>
          <w:rStyle w:val="Siln"/>
          <w:szCs w:val="22"/>
        </w:rPr>
        <w:t xml:space="preserve"> </w:t>
      </w:r>
      <w:sdt>
        <w:sdtPr>
          <w:id w:val="-1203713235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A72883" w:rsidRPr="00446A08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  <w:r w:rsidR="009537E3">
        <w:rPr>
          <w:szCs w:val="22"/>
        </w:rPr>
        <w:t>, č. sp. CDCP</w:t>
      </w:r>
      <w:r w:rsidR="00A72883" w:rsidRPr="00446A08">
        <w:rPr>
          <w:szCs w:val="22"/>
        </w:rPr>
        <w:t xml:space="preserve">: </w:t>
      </w:r>
      <w:sdt>
        <w:sdtPr>
          <w:rPr>
            <w:color w:val="000000"/>
          </w:rPr>
          <w:id w:val="-825813356"/>
          <w:showingPlcHdr/>
          <w:text/>
        </w:sdtPr>
        <w:sdtEndPr/>
        <w:sdtContent>
          <w:r w:rsidR="00A72883" w:rsidRPr="00446A08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1E73B8" w:rsidRPr="001E73B8" w:rsidRDefault="001E73B8" w:rsidP="001E73B8">
      <w:pPr>
        <w:ind w:firstLine="0"/>
        <w:jc w:val="center"/>
        <w:rPr>
          <w:b/>
          <w:color w:val="253A31" w:themeColor="accent1" w:themeShade="80"/>
        </w:rPr>
      </w:pPr>
      <w:r w:rsidRPr="001E73B8">
        <w:rPr>
          <w:b/>
          <w:color w:val="253A31" w:themeColor="accent1" w:themeShade="80"/>
        </w:rPr>
        <w:t xml:space="preserve">ČLÁNOK </w:t>
      </w:r>
      <w:r w:rsidR="00A759EC">
        <w:rPr>
          <w:b/>
          <w:color w:val="253A31" w:themeColor="accent1" w:themeShade="80"/>
        </w:rPr>
        <w:t>I</w:t>
      </w:r>
      <w:r w:rsidRPr="001E73B8">
        <w:rPr>
          <w:b/>
          <w:color w:val="253A31" w:themeColor="accent1" w:themeShade="80"/>
        </w:rPr>
        <w:t>I.</w:t>
      </w:r>
    </w:p>
    <w:p w:rsidR="003B6F9D" w:rsidRPr="001E73B8" w:rsidRDefault="001E73B8" w:rsidP="003B6F9D">
      <w:pPr>
        <w:ind w:firstLine="0"/>
        <w:jc w:val="center"/>
        <w:rPr>
          <w:b/>
          <w:color w:val="253A31" w:themeColor="accent1" w:themeShade="80"/>
        </w:rPr>
      </w:pPr>
      <w:r w:rsidRPr="001E73B8">
        <w:rPr>
          <w:b/>
          <w:color w:val="253A31" w:themeColor="accent1" w:themeShade="80"/>
        </w:rPr>
        <w:t>PREDMET DODATKU</w:t>
      </w:r>
    </w:p>
    <w:p w:rsidR="00E86756" w:rsidRPr="00E066CD" w:rsidRDefault="00E066CD" w:rsidP="00E066CD">
      <w:pPr>
        <w:pStyle w:val="Odsekzoznamu"/>
        <w:numPr>
          <w:ilvl w:val="0"/>
          <w:numId w:val="36"/>
        </w:numPr>
        <w:jc w:val="both"/>
      </w:pPr>
      <w:r>
        <w:t xml:space="preserve">Zmluvné strany </w:t>
      </w:r>
      <w:r w:rsidR="004A5A70">
        <w:t>s</w:t>
      </w:r>
      <w:r>
        <w:t xml:space="preserve">a na základe tohto dodatku dohodli, že </w:t>
      </w:r>
      <w:r w:rsidR="003B6F9D">
        <w:rPr>
          <w:rFonts w:cs="Times New Roman"/>
          <w:szCs w:val="22"/>
        </w:rPr>
        <w:t>neoddeliteľnú súčasť  Z</w:t>
      </w:r>
      <w:r w:rsidRPr="007A62E8">
        <w:rPr>
          <w:rFonts w:cs="Times New Roman"/>
          <w:szCs w:val="22"/>
        </w:rPr>
        <w:t>mluvy</w:t>
      </w:r>
      <w:r>
        <w:rPr>
          <w:rFonts w:cs="Times New Roman"/>
          <w:szCs w:val="22"/>
        </w:rPr>
        <w:t xml:space="preserve"> tvoria Obchodné podmienky. </w:t>
      </w:r>
      <w:r w:rsidRPr="00E066CD">
        <w:rPr>
          <w:rFonts w:cs="Times New Roman"/>
          <w:szCs w:val="22"/>
        </w:rPr>
        <w:t xml:space="preserve">Emitent podpisom </w:t>
      </w:r>
      <w:r>
        <w:rPr>
          <w:rFonts w:cs="Times New Roman"/>
          <w:szCs w:val="22"/>
        </w:rPr>
        <w:t>tohto dodatku</w:t>
      </w:r>
      <w:r w:rsidRPr="00E066CD">
        <w:rPr>
          <w:rFonts w:cs="Times New Roman"/>
          <w:szCs w:val="22"/>
        </w:rPr>
        <w:t xml:space="preserve"> potvrdzuje, že sa s obsahom Obchodných podmienok oboznámil, súhlasí </w:t>
      </w:r>
      <w:r w:rsidR="009537E3">
        <w:rPr>
          <w:rFonts w:cs="Times New Roman"/>
          <w:szCs w:val="22"/>
        </w:rPr>
        <w:t xml:space="preserve">s nimi </w:t>
      </w:r>
      <w:r w:rsidRPr="00E066CD">
        <w:rPr>
          <w:rFonts w:cs="Times New Roman"/>
          <w:szCs w:val="22"/>
        </w:rPr>
        <w:t xml:space="preserve">a zaväzuje sa ich dodržiavať. Centrálny depozitár je oprávnený jednostranne meniť Obchodné podmienky, a to spôsobom v nich uvedeným. Obchodné podmienky sú verejne prístupné v sídle Centrálneho depozitára a zverejnené na jeho webovej stránke </w:t>
      </w:r>
      <w:hyperlink r:id="rId9" w:history="1">
        <w:r w:rsidRPr="00E066CD">
          <w:rPr>
            <w:rStyle w:val="Hypertextovprepojenie"/>
            <w:color w:val="auto"/>
            <w:szCs w:val="22"/>
          </w:rPr>
          <w:t>www.cdcp.sk</w:t>
        </w:r>
      </w:hyperlink>
      <w:r w:rsidRPr="00E066CD">
        <w:rPr>
          <w:rFonts w:cs="Times New Roman"/>
          <w:szCs w:val="22"/>
        </w:rPr>
        <w:t xml:space="preserve">. </w:t>
      </w:r>
    </w:p>
    <w:p w:rsidR="006E57E1" w:rsidRDefault="004A5A70" w:rsidP="00E066CD">
      <w:pPr>
        <w:pStyle w:val="Odsekzoznamu"/>
        <w:numPr>
          <w:ilvl w:val="0"/>
          <w:numId w:val="36"/>
        </w:numPr>
        <w:jc w:val="both"/>
      </w:pPr>
      <w:r>
        <w:t>Zmluvné</w:t>
      </w:r>
      <w:r w:rsidR="00E066CD">
        <w:t xml:space="preserve"> strany sa dohodli, že na základe toho dodatku sa rušia </w:t>
      </w:r>
      <w:r w:rsidR="00B26EC6">
        <w:t xml:space="preserve">doterajšie </w:t>
      </w:r>
      <w:r w:rsidR="00E066CD">
        <w:t>ustanovenia Zmluvy upravujúce</w:t>
      </w:r>
      <w:r w:rsidR="006E57E1">
        <w:t>:</w:t>
      </w:r>
    </w:p>
    <w:p w:rsidR="006E57E1" w:rsidRDefault="006E57E1" w:rsidP="009537E3">
      <w:pPr>
        <w:pStyle w:val="Odsekzoznamu"/>
        <w:numPr>
          <w:ilvl w:val="0"/>
          <w:numId w:val="45"/>
        </w:numPr>
        <w:jc w:val="both"/>
      </w:pPr>
      <w:r>
        <w:lastRenderedPageBreak/>
        <w:t>spôsob vykonávania zmien údajov v</w:t>
      </w:r>
      <w:r w:rsidR="009537E3">
        <w:t> zozname akcionárov, a to konkrétne zmien</w:t>
      </w:r>
      <w:r>
        <w:t xml:space="preserve"> údajov o</w:t>
      </w:r>
      <w:r w:rsidR="009537E3">
        <w:t> </w:t>
      </w:r>
      <w:r>
        <w:t>emitentovi</w:t>
      </w:r>
      <w:r w:rsidR="009537E3">
        <w:t xml:space="preserve">, zmien v osobe akcionára, zmien v údajoch o akcionárovi, zmien údajov o emisii v súvislosti s vedením zoznamu akcionárov </w:t>
      </w:r>
      <w:r w:rsidR="004252BD">
        <w:t>a s t</w:t>
      </w:r>
      <w:r w:rsidR="00FF2F99">
        <w:t>ým súvisiaci spôsob odovzdávania</w:t>
      </w:r>
      <w:r w:rsidR="004252BD">
        <w:t xml:space="preserve"> údajov medzi emitentom a Centrálnym depozitárom,</w:t>
      </w:r>
    </w:p>
    <w:p w:rsidR="006E57E1" w:rsidRDefault="006E57E1" w:rsidP="006E57E1">
      <w:pPr>
        <w:pStyle w:val="Odsekzoznamu"/>
        <w:numPr>
          <w:ilvl w:val="0"/>
          <w:numId w:val="45"/>
        </w:numPr>
        <w:jc w:val="both"/>
      </w:pPr>
      <w:r>
        <w:t xml:space="preserve">spôsob predkladania </w:t>
      </w:r>
      <w:r w:rsidR="009537E3">
        <w:t>požiadaviek na služby v súvislosti s vedením zoznamu akcionárov</w:t>
      </w:r>
      <w:r>
        <w:t>,</w:t>
      </w:r>
    </w:p>
    <w:p w:rsidR="006E57E1" w:rsidRDefault="003B6F9D" w:rsidP="006E57E1">
      <w:pPr>
        <w:pStyle w:val="Odsekzoznamu"/>
        <w:numPr>
          <w:ilvl w:val="0"/>
          <w:numId w:val="45"/>
        </w:numPr>
        <w:jc w:val="both"/>
      </w:pPr>
      <w:r>
        <w:t>spôsob vykonávania opravy</w:t>
      </w:r>
      <w:r w:rsidR="006E57E1">
        <w:t xml:space="preserve"> predložených </w:t>
      </w:r>
      <w:r w:rsidR="004252BD">
        <w:t xml:space="preserve">alebo odovzdaných </w:t>
      </w:r>
      <w:r w:rsidR="006E57E1">
        <w:t>údajov,</w:t>
      </w:r>
    </w:p>
    <w:p w:rsidR="006E57E1" w:rsidRDefault="006E57E1" w:rsidP="006E57E1">
      <w:pPr>
        <w:pStyle w:val="Odsekzoznamu"/>
        <w:numPr>
          <w:ilvl w:val="0"/>
          <w:numId w:val="45"/>
        </w:numPr>
        <w:jc w:val="both"/>
      </w:pPr>
      <w:r>
        <w:t>platobné a fakturačné podmienky,</w:t>
      </w:r>
    </w:p>
    <w:p w:rsidR="006E57E1" w:rsidRDefault="006E57E1" w:rsidP="006E57E1">
      <w:pPr>
        <w:pStyle w:val="Odsekzoznamu"/>
        <w:numPr>
          <w:ilvl w:val="0"/>
          <w:numId w:val="45"/>
        </w:numPr>
        <w:jc w:val="both"/>
      </w:pPr>
      <w:r>
        <w:t>zodpovednosť za škodu,</w:t>
      </w:r>
    </w:p>
    <w:p w:rsidR="00B26EC6" w:rsidRDefault="00B26EC6" w:rsidP="006E57E1">
      <w:pPr>
        <w:pStyle w:val="Odsekzoznamu"/>
        <w:numPr>
          <w:ilvl w:val="0"/>
          <w:numId w:val="45"/>
        </w:numPr>
        <w:jc w:val="both"/>
      </w:pPr>
      <w:r>
        <w:t xml:space="preserve">stanovený spôsob vykonávania zmien Zmluvy, pričom zmluvné strany sa súčasne dohodli, že </w:t>
      </w:r>
      <w:r>
        <w:rPr>
          <w:rFonts w:cs="Times New Roman"/>
        </w:rPr>
        <w:t>Z</w:t>
      </w:r>
      <w:r w:rsidRPr="007A62E8">
        <w:rPr>
          <w:rFonts w:cs="Times New Roman"/>
        </w:rPr>
        <w:t>mluva môže byť zmenená iba na základe vzájomnej dohody zmluvných strán formou písomných dodatkov, ak s</w:t>
      </w:r>
      <w:r>
        <w:rPr>
          <w:rFonts w:cs="Times New Roman"/>
        </w:rPr>
        <w:t>a zmluvné strany nedohodnú</w:t>
      </w:r>
      <w:r w:rsidRPr="007A62E8">
        <w:rPr>
          <w:rFonts w:cs="Times New Roman"/>
        </w:rPr>
        <w:t xml:space="preserve"> inak</w:t>
      </w:r>
      <w:r>
        <w:rPr>
          <w:rFonts w:cs="Times New Roman"/>
        </w:rPr>
        <w:t>,</w:t>
      </w:r>
      <w:r w:rsidRPr="007A62E8">
        <w:rPr>
          <w:rFonts w:cs="Times New Roman"/>
        </w:rPr>
        <w:t xml:space="preserve"> alebo ak Obchodné podmienky </w:t>
      </w:r>
      <w:r>
        <w:rPr>
          <w:rFonts w:cs="Times New Roman"/>
        </w:rPr>
        <w:t xml:space="preserve">alebo Prevádzkový poriadok </w:t>
      </w:r>
      <w:r w:rsidRPr="007A62E8">
        <w:rPr>
          <w:rFonts w:cs="Times New Roman"/>
        </w:rPr>
        <w:t>nestanovujú inak</w:t>
      </w:r>
      <w:r>
        <w:rPr>
          <w:rFonts w:cs="Times New Roman"/>
        </w:rPr>
        <w:t>.</w:t>
      </w:r>
    </w:p>
    <w:p w:rsidR="004252BD" w:rsidRDefault="006E57E1" w:rsidP="004252BD">
      <w:pPr>
        <w:pStyle w:val="Odsekzoznamu"/>
        <w:numPr>
          <w:ilvl w:val="0"/>
          <w:numId w:val="36"/>
        </w:numPr>
        <w:jc w:val="both"/>
      </w:pPr>
      <w:r>
        <w:t>Uvedené oblasti úpravy</w:t>
      </w:r>
      <w:r w:rsidR="00FF2F99">
        <w:t>,</w:t>
      </w:r>
      <w:r>
        <w:t xml:space="preserve"> podľa ods. 2</w:t>
      </w:r>
      <w:r w:rsidR="00FF2F99">
        <w:t xml:space="preserve"> tohto článku,</w:t>
      </w:r>
      <w:r>
        <w:t xml:space="preserve"> sa odo dňa nadobudnutia účinnosti tohto dodatku budú spravovať ust</w:t>
      </w:r>
      <w:r w:rsidR="003B6F9D">
        <w:t>anoveniami Obchodných podmienok, tým ni</w:t>
      </w:r>
      <w:r w:rsidR="00FF2F99">
        <w:t>e sú dotknuté práva a povinnosti</w:t>
      </w:r>
      <w:r w:rsidR="003B6F9D">
        <w:t xml:space="preserve"> zmluvných strán vo vzťahu </w:t>
      </w:r>
      <w:r w:rsidR="00FF2F99">
        <w:t>k už</w:t>
      </w:r>
      <w:r w:rsidR="003B6F9D">
        <w:t> predloženým požiadavkám na služby a predloženým dokladom a údajom na základe doterajších ustanovení Zmluvy.</w:t>
      </w:r>
    </w:p>
    <w:p w:rsidR="00E86756" w:rsidRDefault="005E1797" w:rsidP="007517C6">
      <w:pPr>
        <w:pStyle w:val="Odsekzoznamu"/>
        <w:numPr>
          <w:ilvl w:val="0"/>
          <w:numId w:val="36"/>
        </w:numPr>
        <w:jc w:val="both"/>
      </w:pPr>
      <w:r>
        <w:t>Nadobudnutím účinnosti tohto dodatku nie sú dotknuté vyhlásenia emitenta dané pred nadobudnutím účinnosti tohto dodatku a z nich vyplývajúca zodpovednosť za škodu v prípade ich nedodržania, nesprávnosti alebo nepravdivosti.</w:t>
      </w:r>
    </w:p>
    <w:p w:rsidR="003B6F9D" w:rsidRDefault="003B6F9D" w:rsidP="007517C6">
      <w:pPr>
        <w:pStyle w:val="Odsekzoznamu"/>
        <w:numPr>
          <w:ilvl w:val="0"/>
          <w:numId w:val="36"/>
        </w:numPr>
        <w:jc w:val="both"/>
      </w:pPr>
      <w:r>
        <w:t xml:space="preserve">Nadobudnutím účinnosti tohto dodatku </w:t>
      </w:r>
      <w:r w:rsidR="005B3049">
        <w:t>zanikajú všetky zmluvy</w:t>
      </w:r>
      <w:r w:rsidR="00FF2F99">
        <w:t xml:space="preserve"> o</w:t>
      </w:r>
      <w:r>
        <w:t xml:space="preserve"> predkladaní </w:t>
      </w:r>
      <w:r w:rsidR="005B3049">
        <w:t>pokynov na technických nosičoch</w:t>
      </w:r>
      <w:r w:rsidR="009E64AE">
        <w:t xml:space="preserve"> údajov</w:t>
      </w:r>
      <w:r w:rsidR="005B3049">
        <w:t xml:space="preserve"> v rozsahu predkladania pokynov vo vzťahu k</w:t>
      </w:r>
      <w:r w:rsidR="009537E3">
        <w:t> zoznamu akcionárov</w:t>
      </w:r>
      <w:r w:rsidR="005B3049">
        <w:t xml:space="preserve">. Predkladanie pokynov na technických nosičoch </w:t>
      </w:r>
      <w:r w:rsidR="009E64AE">
        <w:t xml:space="preserve">údajov </w:t>
      </w:r>
      <w:r w:rsidR="005B3049">
        <w:t>upravujú Obchodné podmienky.</w:t>
      </w:r>
    </w:p>
    <w:p w:rsidR="00E86756" w:rsidRDefault="00E86756" w:rsidP="00E86756">
      <w:pPr>
        <w:jc w:val="both"/>
      </w:pPr>
    </w:p>
    <w:p w:rsidR="00A56A0E" w:rsidRPr="001E73B8" w:rsidRDefault="00A56A0E" w:rsidP="00A56A0E">
      <w:pPr>
        <w:ind w:firstLine="0"/>
        <w:jc w:val="center"/>
        <w:rPr>
          <w:b/>
          <w:color w:val="253A31" w:themeColor="accent1" w:themeShade="80"/>
        </w:rPr>
      </w:pPr>
      <w:r w:rsidRPr="001E73B8">
        <w:rPr>
          <w:b/>
          <w:color w:val="253A31" w:themeColor="accent1" w:themeShade="80"/>
        </w:rPr>
        <w:t xml:space="preserve">ČLÁNOK </w:t>
      </w:r>
      <w:r>
        <w:rPr>
          <w:b/>
          <w:color w:val="253A31" w:themeColor="accent1" w:themeShade="80"/>
        </w:rPr>
        <w:t>II</w:t>
      </w:r>
      <w:r w:rsidRPr="001E73B8">
        <w:rPr>
          <w:b/>
          <w:color w:val="253A31" w:themeColor="accent1" w:themeShade="80"/>
        </w:rPr>
        <w:t>I.</w:t>
      </w:r>
    </w:p>
    <w:p w:rsidR="00A56A0E" w:rsidRPr="00A56A0E" w:rsidRDefault="00A56A0E" w:rsidP="00A56A0E">
      <w:pPr>
        <w:ind w:firstLine="0"/>
        <w:jc w:val="center"/>
        <w:rPr>
          <w:b/>
          <w:color w:val="253A31" w:themeColor="accent1" w:themeShade="80"/>
        </w:rPr>
      </w:pPr>
      <w:r w:rsidRPr="00A56A0E">
        <w:rPr>
          <w:b/>
          <w:color w:val="253A31" w:themeColor="accent1" w:themeShade="80"/>
        </w:rPr>
        <w:t>ZÁVEREČNÉ USTANOVENIA</w:t>
      </w:r>
    </w:p>
    <w:p w:rsidR="00A56A0E" w:rsidRPr="00A56A0E" w:rsidRDefault="00A56A0E" w:rsidP="00A56A0E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A56A0E">
        <w:rPr>
          <w:rFonts w:cs="Times New Roman"/>
          <w:szCs w:val="24"/>
        </w:rPr>
        <w:t xml:space="preserve">Tento dodatok je vyhotovený v dvoch rovnopisoch s charakterom originálu a každá zo zmluvných strán obdrží jedno vyhotovenie. </w:t>
      </w:r>
    </w:p>
    <w:p w:rsidR="00A56A0E" w:rsidRPr="00A56A0E" w:rsidRDefault="00A56A0E" w:rsidP="00A56A0E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A56A0E">
        <w:rPr>
          <w:rFonts w:cs="Times New Roman"/>
          <w:szCs w:val="24"/>
        </w:rPr>
        <w:t>Tento dodatok nadobúda účinnosť dňom jeho podpísania oboma zmluvnými stranami.</w:t>
      </w:r>
    </w:p>
    <w:p w:rsidR="00A56A0E" w:rsidRPr="00A56A0E" w:rsidRDefault="00A56A0E" w:rsidP="00A56A0E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A56A0E">
        <w:rPr>
          <w:rFonts w:cs="Times New Roman"/>
          <w:szCs w:val="24"/>
        </w:rPr>
        <w:t>Zmluvné strany súhlasia s obsahom tohto dodatku, čo potvrdzujú svojím podpisom.</w:t>
      </w:r>
    </w:p>
    <w:p w:rsidR="00A56A0E" w:rsidRDefault="00A56A0E" w:rsidP="00A56A0E">
      <w:pPr>
        <w:ind w:firstLine="0"/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6"/>
        <w:gridCol w:w="4029"/>
      </w:tblGrid>
      <w:tr w:rsidR="00471C30" w:rsidTr="009704E8">
        <w:tc>
          <w:tcPr>
            <w:tcW w:w="5085" w:type="dxa"/>
          </w:tcPr>
          <w:p w:rsidR="00471C30" w:rsidRDefault="00471C30" w:rsidP="009704E8">
            <w:pPr>
              <w:pStyle w:val="Odsekzoznamu"/>
              <w:ind w:left="0" w:hanging="108"/>
              <w:rPr>
                <w:rFonts w:cs="Times New Roman"/>
                <w:szCs w:val="24"/>
              </w:rPr>
            </w:pPr>
            <w:r>
              <w:rPr>
                <w:szCs w:val="22"/>
              </w:rPr>
              <w:t xml:space="preserve">  </w:t>
            </w:r>
            <w:r w:rsidRPr="009C6501">
              <w:rPr>
                <w:szCs w:val="22"/>
              </w:rPr>
              <w:t>V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378900966"/>
                <w:showingPlcHdr/>
              </w:sdtPr>
              <w:sdtEndPr/>
              <w:sdtContent>
                <w:bookmarkStart w:id="0" w:name="_GoBack"/>
                <w:r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  <w:bookmarkEnd w:id="0"/>
              </w:sdtContent>
            </w:sdt>
            <w:r w:rsidRPr="009C6501">
              <w:rPr>
                <w:szCs w:val="22"/>
              </w:rPr>
              <w:t>, dňa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C6501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  <w:tc>
          <w:tcPr>
            <w:tcW w:w="236" w:type="dxa"/>
          </w:tcPr>
          <w:p w:rsidR="00471C30" w:rsidRDefault="00471C30" w:rsidP="009704E8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471C30" w:rsidRDefault="00471C30" w:rsidP="00D71E3C">
            <w:pPr>
              <w:pStyle w:val="Odsekzoznamu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 Bratislave, dňa </w:t>
            </w:r>
            <w:sdt>
              <w:sdtPr>
                <w:rPr>
                  <w:szCs w:val="22"/>
                </w:rPr>
                <w:id w:val="-85512053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C6501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471C30" w:rsidTr="00C72477">
        <w:tc>
          <w:tcPr>
            <w:tcW w:w="5085" w:type="dxa"/>
          </w:tcPr>
          <w:p w:rsidR="00C72477" w:rsidRDefault="00C72477" w:rsidP="00D71E3C">
            <w:pPr>
              <w:ind w:firstLine="0"/>
              <w:rPr>
                <w:rFonts w:cs="Times New Roman"/>
                <w:szCs w:val="24"/>
              </w:rPr>
            </w:pPr>
          </w:p>
          <w:p w:rsidR="00471C30" w:rsidRPr="00D71E3C" w:rsidRDefault="00471C30" w:rsidP="00D71E3C">
            <w:pPr>
              <w:ind w:firstLine="0"/>
              <w:rPr>
                <w:rFonts w:cs="Times New Roman"/>
                <w:szCs w:val="24"/>
              </w:rPr>
            </w:pPr>
            <w:r w:rsidRPr="00D71E3C">
              <w:rPr>
                <w:rFonts w:cs="Times New Roman"/>
                <w:szCs w:val="24"/>
              </w:rPr>
              <w:t>Za emitenta:</w:t>
            </w:r>
          </w:p>
        </w:tc>
        <w:tc>
          <w:tcPr>
            <w:tcW w:w="236" w:type="dxa"/>
          </w:tcPr>
          <w:p w:rsidR="00471C30" w:rsidRDefault="00471C30" w:rsidP="009704E8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C72477" w:rsidRDefault="00C72477" w:rsidP="00D71E3C">
            <w:pPr>
              <w:ind w:firstLine="0"/>
              <w:rPr>
                <w:rFonts w:cs="Times New Roman"/>
                <w:szCs w:val="24"/>
              </w:rPr>
            </w:pPr>
          </w:p>
          <w:p w:rsidR="00471C30" w:rsidRPr="00D71E3C" w:rsidRDefault="00471C30" w:rsidP="00D71E3C">
            <w:pPr>
              <w:ind w:firstLine="0"/>
              <w:rPr>
                <w:rFonts w:cs="Times New Roman"/>
                <w:szCs w:val="24"/>
              </w:rPr>
            </w:pPr>
            <w:r w:rsidRPr="00D71E3C">
              <w:rPr>
                <w:rFonts w:cs="Times New Roman"/>
                <w:szCs w:val="24"/>
              </w:rPr>
              <w:t>Za Centrálny depozitár:</w:t>
            </w:r>
          </w:p>
        </w:tc>
      </w:tr>
      <w:tr w:rsidR="00471C30" w:rsidTr="00C72477">
        <w:tc>
          <w:tcPr>
            <w:tcW w:w="5085" w:type="dxa"/>
          </w:tcPr>
          <w:p w:rsidR="00471C30" w:rsidRDefault="00471C30" w:rsidP="009704E8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71C30" w:rsidRDefault="00471C30" w:rsidP="009704E8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71C30" w:rsidRPr="009E64AE" w:rsidRDefault="00471C30" w:rsidP="009E64AE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471C30" w:rsidRDefault="00471C30" w:rsidP="009704E8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71C30" w:rsidRDefault="00872264" w:rsidP="009704E8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-2133777978"/>
                <w:showingPlcHdr/>
              </w:sdtPr>
              <w:sdtEndPr/>
              <w:sdtContent>
                <w:r w:rsidR="00471C30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36" w:type="dxa"/>
          </w:tcPr>
          <w:p w:rsidR="00471C30" w:rsidRDefault="00471C30" w:rsidP="009704E8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471C30" w:rsidRDefault="00471C30" w:rsidP="009704E8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71C30" w:rsidRPr="009E64AE" w:rsidRDefault="00471C30" w:rsidP="009E64AE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471C30" w:rsidRDefault="00471C30" w:rsidP="009704E8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71C30" w:rsidRDefault="00471C30" w:rsidP="009704E8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71C30" w:rsidRDefault="00872264" w:rsidP="009704E8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1640148380"/>
                <w:showingPlcHdr/>
              </w:sdtPr>
              <w:sdtEndPr/>
              <w:sdtContent>
                <w:r w:rsidR="00471C30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C72477" w:rsidTr="00C72477">
        <w:tc>
          <w:tcPr>
            <w:tcW w:w="5085" w:type="dxa"/>
          </w:tcPr>
          <w:p w:rsidR="00C72477" w:rsidRDefault="00C72477" w:rsidP="00C7247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C72477" w:rsidRDefault="00C72477" w:rsidP="00C7247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C72477" w:rsidRPr="009E64AE" w:rsidRDefault="00C72477" w:rsidP="009E64AE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C72477" w:rsidRDefault="00C72477" w:rsidP="00C7247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C72477" w:rsidRDefault="00872264" w:rsidP="00C72477">
            <w:sdt>
              <w:sdtPr>
                <w:rPr>
                  <w:szCs w:val="22"/>
                </w:rPr>
                <w:id w:val="-991792978"/>
                <w:showingPlcHdr/>
              </w:sdtPr>
              <w:sdtEndPr/>
              <w:sdtContent>
                <w:r w:rsidR="00C72477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C72477">
              <w:t xml:space="preserve"> </w:t>
            </w:r>
          </w:p>
        </w:tc>
        <w:tc>
          <w:tcPr>
            <w:tcW w:w="236" w:type="dxa"/>
          </w:tcPr>
          <w:p w:rsidR="00C72477" w:rsidRDefault="00C72477" w:rsidP="00C72477"/>
        </w:tc>
        <w:tc>
          <w:tcPr>
            <w:tcW w:w="4029" w:type="dxa"/>
          </w:tcPr>
          <w:p w:rsidR="00C72477" w:rsidRDefault="00C72477" w:rsidP="00C72477"/>
        </w:tc>
      </w:tr>
    </w:tbl>
    <w:p w:rsidR="00311E40" w:rsidRPr="00925777" w:rsidRDefault="00311E40" w:rsidP="001A7506">
      <w:pPr>
        <w:ind w:firstLine="0"/>
        <w:rPr>
          <w:b/>
          <w:i/>
          <w:u w:val="single"/>
        </w:rPr>
      </w:pPr>
    </w:p>
    <w:sectPr w:rsidR="00311E40" w:rsidRPr="00925777" w:rsidSect="002C592D"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51" w:rsidRDefault="00391451" w:rsidP="00540D75">
      <w:r>
        <w:separator/>
      </w:r>
    </w:p>
  </w:endnote>
  <w:endnote w:type="continuationSeparator" w:id="0">
    <w:p w:rsidR="00391451" w:rsidRDefault="00391451" w:rsidP="0054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447826"/>
      <w:docPartObj>
        <w:docPartGallery w:val="Page Numbers (Bottom of Page)"/>
        <w:docPartUnique/>
      </w:docPartObj>
    </w:sdtPr>
    <w:sdtEndPr>
      <w:rPr>
        <w:rFonts w:asciiTheme="majorHAnsi" w:hAnsiTheme="majorHAnsi"/>
        <w:b/>
        <w:color w:val="4B7563" w:themeColor="accent1"/>
        <w:sz w:val="24"/>
        <w:szCs w:val="24"/>
      </w:rPr>
    </w:sdtEndPr>
    <w:sdtContent>
      <w:sdt>
        <w:sdtPr>
          <w:rPr>
            <w:rFonts w:asciiTheme="majorHAnsi" w:hAnsiTheme="majorHAnsi"/>
            <w:b/>
            <w:color w:val="4B7563" w:themeColor="accent1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3276" w:rsidRPr="00AA3276" w:rsidRDefault="00AA3276">
            <w:pPr>
              <w:pStyle w:val="Pta"/>
              <w:jc w:val="right"/>
              <w:rPr>
                <w:rFonts w:asciiTheme="majorHAnsi" w:hAnsiTheme="majorHAnsi"/>
                <w:b/>
                <w:color w:val="4B7563" w:themeColor="accent1"/>
                <w:sz w:val="24"/>
                <w:szCs w:val="24"/>
              </w:rPr>
            </w:pPr>
            <w:r w:rsidRPr="00AA3276">
              <w:rPr>
                <w:b/>
                <w:color w:val="4B7563" w:themeColor="accent1"/>
                <w:szCs w:val="22"/>
              </w:rPr>
              <w:t xml:space="preserve">Strana </w: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begin"/>
            </w:r>
            <w:r w:rsidRPr="00AA3276">
              <w:rPr>
                <w:b/>
                <w:bCs/>
                <w:color w:val="4B7563" w:themeColor="accent1"/>
                <w:szCs w:val="22"/>
              </w:rPr>
              <w:instrText>PAGE</w:instrTex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separate"/>
            </w:r>
            <w:r w:rsidR="00872264">
              <w:rPr>
                <w:b/>
                <w:bCs/>
                <w:noProof/>
                <w:color w:val="4B7563" w:themeColor="accent1"/>
                <w:szCs w:val="22"/>
              </w:rPr>
              <w:t>2</w: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end"/>
            </w:r>
            <w:r w:rsidRPr="00AA3276">
              <w:rPr>
                <w:b/>
                <w:color w:val="4B7563" w:themeColor="accent1"/>
                <w:szCs w:val="22"/>
              </w:rPr>
              <w:t xml:space="preserve"> z </w: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begin"/>
            </w:r>
            <w:r w:rsidRPr="00AA3276">
              <w:rPr>
                <w:b/>
                <w:bCs/>
                <w:color w:val="4B7563" w:themeColor="accent1"/>
                <w:szCs w:val="22"/>
              </w:rPr>
              <w:instrText>NUMPAGES</w:instrTex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separate"/>
            </w:r>
            <w:r w:rsidR="00872264">
              <w:rPr>
                <w:b/>
                <w:bCs/>
                <w:noProof/>
                <w:color w:val="4B7563" w:themeColor="accent1"/>
                <w:szCs w:val="22"/>
              </w:rPr>
              <w:t>2</w: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942472"/>
      <w:docPartObj>
        <w:docPartGallery w:val="Page Numbers (Bottom of Page)"/>
        <w:docPartUnique/>
      </w:docPartObj>
    </w:sdtPr>
    <w:sdtEndPr>
      <w:rPr>
        <w:b/>
        <w:color w:val="4B7563" w:themeColor="accent1"/>
        <w:szCs w:val="22"/>
      </w:rPr>
    </w:sdtEndPr>
    <w:sdtContent>
      <w:sdt>
        <w:sdtPr>
          <w:rPr>
            <w:b/>
            <w:color w:val="4B7563" w:themeColor="accent1"/>
            <w:szCs w:val="22"/>
          </w:rPr>
          <w:id w:val="-715432036"/>
          <w:docPartObj>
            <w:docPartGallery w:val="Page Numbers (Top of Page)"/>
            <w:docPartUnique/>
          </w:docPartObj>
        </w:sdtPr>
        <w:sdtEndPr/>
        <w:sdtContent>
          <w:p w:rsidR="00AA3276" w:rsidRDefault="00AA3276" w:rsidP="00AA3276">
            <w:pPr>
              <w:pStyle w:val="Pta"/>
              <w:pBdr>
                <w:bottom w:val="single" w:sz="12" w:space="1" w:color="auto"/>
              </w:pBdr>
            </w:pPr>
          </w:p>
          <w:p w:rsidR="00AA3276" w:rsidRPr="007E32B6" w:rsidRDefault="00AA3276" w:rsidP="00AA3276">
            <w:pPr>
              <w:tabs>
                <w:tab w:val="left" w:pos="3686"/>
                <w:tab w:val="left" w:pos="4111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AA3276" w:rsidRDefault="00AA3276" w:rsidP="00AA3276">
            <w:pPr>
              <w:tabs>
                <w:tab w:val="left" w:pos="3686"/>
                <w:tab w:val="left" w:pos="4395"/>
                <w:tab w:val="center" w:pos="5670"/>
                <w:tab w:val="left" w:pos="6379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AA3276" w:rsidRDefault="00FF2F99" w:rsidP="00AA3276">
            <w:pPr>
              <w:tabs>
                <w:tab w:val="left" w:pos="3686"/>
                <w:tab w:val="left" w:pos="4395"/>
                <w:tab w:val="left" w:pos="6379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</w:t>
            </w:r>
            <w:r w:rsidR="00AA3276">
              <w:rPr>
                <w:color w:val="595959" w:themeColor="text1" w:themeTint="A6"/>
                <w:sz w:val="16"/>
                <w:szCs w:val="16"/>
                <w:lang w:eastAsia="cs-CZ"/>
              </w:rPr>
              <w:t>ugusta 1/A, 814 80 Bratislava I</w:t>
            </w:r>
            <w:r w:rsidR="00AA3276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="00AA3276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 w:rsidR="00AA3276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Tatra banka</w:t>
            </w:r>
            <w:r w:rsidR="00AA3276">
              <w:rPr>
                <w:color w:val="595959" w:themeColor="text1" w:themeTint="A6"/>
                <w:sz w:val="16"/>
                <w:szCs w:val="16"/>
                <w:lang w:eastAsia="cs-CZ"/>
              </w:rPr>
              <w:t>, a.s.</w:t>
            </w:r>
          </w:p>
          <w:p w:rsidR="00AA3276" w:rsidRDefault="00AA3276" w:rsidP="00AA3276">
            <w:pPr>
              <w:tabs>
                <w:tab w:val="left" w:pos="3969"/>
                <w:tab w:val="left" w:pos="4395"/>
                <w:tab w:val="center" w:pos="4536"/>
                <w:tab w:val="left" w:pos="6379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zapísaný v Obchodnom registri Okresného súdu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IBAN: SK87 1100 0000 002622003416</w:t>
            </w:r>
          </w:p>
          <w:p w:rsidR="00AA3276" w:rsidRDefault="00AA3276" w:rsidP="00AA3276">
            <w:pPr>
              <w:tabs>
                <w:tab w:val="left" w:pos="3686"/>
                <w:tab w:val="left" w:pos="4395"/>
                <w:tab w:val="center" w:pos="4536"/>
                <w:tab w:val="left" w:pos="6379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BIC: TATRSKBX</w:t>
            </w:r>
          </w:p>
          <w:p w:rsidR="00AA3276" w:rsidRPr="00AA3276" w:rsidRDefault="00AA3276" w:rsidP="00AA3276">
            <w:pPr>
              <w:tabs>
                <w:tab w:val="left" w:pos="4395"/>
                <w:tab w:val="center" w:pos="4536"/>
                <w:tab w:val="right" w:pos="9072"/>
              </w:tabs>
              <w:rPr>
                <w:b/>
                <w:bCs/>
                <w:color w:val="595959" w:themeColor="text1" w:themeTint="A6"/>
                <w:sz w:val="16"/>
                <w:szCs w:val="16"/>
                <w:u w:val="single" w:color="B5AE53" w:themeColor="accent3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AA3276" w:rsidRPr="00AA3276" w:rsidRDefault="00AA3276">
            <w:pPr>
              <w:pStyle w:val="Pta"/>
              <w:jc w:val="right"/>
              <w:rPr>
                <w:b/>
                <w:color w:val="4B7563" w:themeColor="accent1"/>
                <w:szCs w:val="22"/>
              </w:rPr>
            </w:pPr>
            <w:r w:rsidRPr="00AA3276">
              <w:rPr>
                <w:b/>
                <w:color w:val="4B7563" w:themeColor="accent1"/>
                <w:szCs w:val="22"/>
              </w:rPr>
              <w:t xml:space="preserve">Strana </w: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begin"/>
            </w:r>
            <w:r w:rsidRPr="00AA3276">
              <w:rPr>
                <w:b/>
                <w:bCs/>
                <w:color w:val="4B7563" w:themeColor="accent1"/>
                <w:szCs w:val="22"/>
              </w:rPr>
              <w:instrText>PAGE</w:instrTex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separate"/>
            </w:r>
            <w:r w:rsidR="00872264">
              <w:rPr>
                <w:b/>
                <w:bCs/>
                <w:noProof/>
                <w:color w:val="4B7563" w:themeColor="accent1"/>
                <w:szCs w:val="22"/>
              </w:rPr>
              <w:t>1</w: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end"/>
            </w:r>
            <w:r w:rsidRPr="00AA3276">
              <w:rPr>
                <w:b/>
                <w:color w:val="4B7563" w:themeColor="accent1"/>
                <w:szCs w:val="22"/>
              </w:rPr>
              <w:t xml:space="preserve"> z </w: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begin"/>
            </w:r>
            <w:r w:rsidRPr="00AA3276">
              <w:rPr>
                <w:b/>
                <w:bCs/>
                <w:color w:val="4B7563" w:themeColor="accent1"/>
                <w:szCs w:val="22"/>
              </w:rPr>
              <w:instrText>NUMPAGES</w:instrTex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separate"/>
            </w:r>
            <w:r w:rsidR="00872264">
              <w:rPr>
                <w:b/>
                <w:bCs/>
                <w:noProof/>
                <w:color w:val="4B7563" w:themeColor="accent1"/>
                <w:szCs w:val="22"/>
              </w:rPr>
              <w:t>2</w:t>
            </w:r>
            <w:r w:rsidRPr="00AA3276">
              <w:rPr>
                <w:b/>
                <w:bCs/>
                <w:color w:val="4B7563" w:themeColor="accent1"/>
                <w:szCs w:val="22"/>
              </w:rPr>
              <w:fldChar w:fldCharType="end"/>
            </w:r>
          </w:p>
        </w:sdtContent>
      </w:sdt>
    </w:sdtContent>
  </w:sdt>
  <w:p w:rsidR="009420EE" w:rsidRPr="00485294" w:rsidRDefault="009420EE" w:rsidP="00485294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51" w:rsidRDefault="00391451" w:rsidP="00540D75">
      <w:r>
        <w:separator/>
      </w:r>
    </w:p>
  </w:footnote>
  <w:footnote w:type="continuationSeparator" w:id="0">
    <w:p w:rsidR="00391451" w:rsidRDefault="00391451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2CC956F4" wp14:editId="431993CD">
          <wp:extent cx="720000" cy="720000"/>
          <wp:effectExtent l="0" t="0" r="4445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5037D"/>
    <w:multiLevelType w:val="hybridMultilevel"/>
    <w:tmpl w:val="CE5C4B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3F406F"/>
    <w:multiLevelType w:val="hybridMultilevel"/>
    <w:tmpl w:val="43569B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971F8"/>
    <w:multiLevelType w:val="hybridMultilevel"/>
    <w:tmpl w:val="1AC2ED0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B7057E"/>
    <w:multiLevelType w:val="hybridMultilevel"/>
    <w:tmpl w:val="A2DC43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C0563"/>
    <w:multiLevelType w:val="hybridMultilevel"/>
    <w:tmpl w:val="DE669FC6"/>
    <w:lvl w:ilvl="0" w:tplc="B69E68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916D1C"/>
    <w:multiLevelType w:val="hybridMultilevel"/>
    <w:tmpl w:val="7D7C63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DE2FB6"/>
    <w:multiLevelType w:val="hybridMultilevel"/>
    <w:tmpl w:val="094C12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12CB0"/>
    <w:multiLevelType w:val="hybridMultilevel"/>
    <w:tmpl w:val="28BC14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6"/>
  </w:num>
  <w:num w:numId="3">
    <w:abstractNumId w:val="22"/>
  </w:num>
  <w:num w:numId="4">
    <w:abstractNumId w:val="14"/>
  </w:num>
  <w:num w:numId="5">
    <w:abstractNumId w:val="24"/>
  </w:num>
  <w:num w:numId="6">
    <w:abstractNumId w:val="39"/>
  </w:num>
  <w:num w:numId="7">
    <w:abstractNumId w:val="21"/>
  </w:num>
  <w:num w:numId="8">
    <w:abstractNumId w:val="38"/>
  </w:num>
  <w:num w:numId="9">
    <w:abstractNumId w:val="0"/>
  </w:num>
  <w:num w:numId="10">
    <w:abstractNumId w:val="32"/>
  </w:num>
  <w:num w:numId="11">
    <w:abstractNumId w:val="19"/>
  </w:num>
  <w:num w:numId="12">
    <w:abstractNumId w:val="42"/>
  </w:num>
  <w:num w:numId="13">
    <w:abstractNumId w:val="35"/>
  </w:num>
  <w:num w:numId="14">
    <w:abstractNumId w:val="25"/>
  </w:num>
  <w:num w:numId="15">
    <w:abstractNumId w:val="27"/>
  </w:num>
  <w:num w:numId="16">
    <w:abstractNumId w:val="43"/>
  </w:num>
  <w:num w:numId="17">
    <w:abstractNumId w:val="33"/>
  </w:num>
  <w:num w:numId="18">
    <w:abstractNumId w:val="18"/>
  </w:num>
  <w:num w:numId="19">
    <w:abstractNumId w:val="44"/>
  </w:num>
  <w:num w:numId="20">
    <w:abstractNumId w:val="11"/>
  </w:num>
  <w:num w:numId="21">
    <w:abstractNumId w:val="31"/>
  </w:num>
  <w:num w:numId="22">
    <w:abstractNumId w:val="28"/>
  </w:num>
  <w:num w:numId="23">
    <w:abstractNumId w:val="8"/>
  </w:num>
  <w:num w:numId="24">
    <w:abstractNumId w:val="4"/>
  </w:num>
  <w:num w:numId="25">
    <w:abstractNumId w:val="15"/>
  </w:num>
  <w:num w:numId="26">
    <w:abstractNumId w:val="20"/>
  </w:num>
  <w:num w:numId="27">
    <w:abstractNumId w:val="2"/>
  </w:num>
  <w:num w:numId="28">
    <w:abstractNumId w:val="10"/>
  </w:num>
  <w:num w:numId="29">
    <w:abstractNumId w:val="7"/>
  </w:num>
  <w:num w:numId="30">
    <w:abstractNumId w:val="3"/>
  </w:num>
  <w:num w:numId="31">
    <w:abstractNumId w:val="12"/>
  </w:num>
  <w:num w:numId="32">
    <w:abstractNumId w:val="40"/>
  </w:num>
  <w:num w:numId="33">
    <w:abstractNumId w:val="23"/>
  </w:num>
  <w:num w:numId="34">
    <w:abstractNumId w:val="9"/>
  </w:num>
  <w:num w:numId="35">
    <w:abstractNumId w:val="34"/>
  </w:num>
  <w:num w:numId="36">
    <w:abstractNumId w:val="41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7"/>
  </w:num>
  <w:num w:numId="42">
    <w:abstractNumId w:val="30"/>
  </w:num>
  <w:num w:numId="43">
    <w:abstractNumId w:val="6"/>
  </w:num>
  <w:num w:numId="44">
    <w:abstractNumId w:val="37"/>
  </w:num>
  <w:num w:numId="45">
    <w:abstractNumId w:val="26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Pb8enk/ZM5ds1tIVlraRp1ynWDI=" w:salt="LBtt0qxeIqBwm0knhoMDYA=="/>
  <w:defaultTabStop w:val="708"/>
  <w:hyphenationZone w:val="425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32"/>
    <w:rsid w:val="0000077A"/>
    <w:rsid w:val="000046B2"/>
    <w:rsid w:val="00012D5E"/>
    <w:rsid w:val="000137A4"/>
    <w:rsid w:val="00030037"/>
    <w:rsid w:val="00030DDF"/>
    <w:rsid w:val="00031834"/>
    <w:rsid w:val="00036C4B"/>
    <w:rsid w:val="00042567"/>
    <w:rsid w:val="0006440F"/>
    <w:rsid w:val="00066C54"/>
    <w:rsid w:val="00070730"/>
    <w:rsid w:val="00072341"/>
    <w:rsid w:val="000740D4"/>
    <w:rsid w:val="0007780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416D"/>
    <w:rsid w:val="000B7218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29D"/>
    <w:rsid w:val="001040D3"/>
    <w:rsid w:val="00106BF0"/>
    <w:rsid w:val="00107DAC"/>
    <w:rsid w:val="001168A6"/>
    <w:rsid w:val="00124AFB"/>
    <w:rsid w:val="00127594"/>
    <w:rsid w:val="0013077B"/>
    <w:rsid w:val="0013195A"/>
    <w:rsid w:val="00140A65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72CD"/>
    <w:rsid w:val="00192483"/>
    <w:rsid w:val="001948AA"/>
    <w:rsid w:val="001A15E9"/>
    <w:rsid w:val="001A2187"/>
    <w:rsid w:val="001A2581"/>
    <w:rsid w:val="001A2FFA"/>
    <w:rsid w:val="001A4A64"/>
    <w:rsid w:val="001A50D1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5029"/>
    <w:rsid w:val="001D764A"/>
    <w:rsid w:val="001D7BDF"/>
    <w:rsid w:val="001E3A6A"/>
    <w:rsid w:val="001E4841"/>
    <w:rsid w:val="001E5DAB"/>
    <w:rsid w:val="001E6890"/>
    <w:rsid w:val="001E73B8"/>
    <w:rsid w:val="001F3AE1"/>
    <w:rsid w:val="001F508C"/>
    <w:rsid w:val="001F5A0E"/>
    <w:rsid w:val="001F7E0B"/>
    <w:rsid w:val="00200DC4"/>
    <w:rsid w:val="00205316"/>
    <w:rsid w:val="00207A52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592D"/>
    <w:rsid w:val="002C5C86"/>
    <w:rsid w:val="002C6C26"/>
    <w:rsid w:val="002C75AD"/>
    <w:rsid w:val="002D5890"/>
    <w:rsid w:val="002E0E05"/>
    <w:rsid w:val="002E20C7"/>
    <w:rsid w:val="002E6808"/>
    <w:rsid w:val="002F07AA"/>
    <w:rsid w:val="002F126A"/>
    <w:rsid w:val="002F1622"/>
    <w:rsid w:val="002F23D7"/>
    <w:rsid w:val="003001B4"/>
    <w:rsid w:val="00301C3A"/>
    <w:rsid w:val="0030726A"/>
    <w:rsid w:val="003101A3"/>
    <w:rsid w:val="0031029A"/>
    <w:rsid w:val="00311E40"/>
    <w:rsid w:val="00313EE2"/>
    <w:rsid w:val="0031624B"/>
    <w:rsid w:val="003164DC"/>
    <w:rsid w:val="00320A32"/>
    <w:rsid w:val="00330B4E"/>
    <w:rsid w:val="00332D83"/>
    <w:rsid w:val="00333826"/>
    <w:rsid w:val="0033798E"/>
    <w:rsid w:val="00346AB1"/>
    <w:rsid w:val="00350634"/>
    <w:rsid w:val="00351083"/>
    <w:rsid w:val="0035232F"/>
    <w:rsid w:val="003548A2"/>
    <w:rsid w:val="00356C8E"/>
    <w:rsid w:val="003638DD"/>
    <w:rsid w:val="003644A3"/>
    <w:rsid w:val="003766B2"/>
    <w:rsid w:val="00376986"/>
    <w:rsid w:val="00377319"/>
    <w:rsid w:val="0038087D"/>
    <w:rsid w:val="0038467D"/>
    <w:rsid w:val="00391451"/>
    <w:rsid w:val="003A1F82"/>
    <w:rsid w:val="003A5A1A"/>
    <w:rsid w:val="003B0552"/>
    <w:rsid w:val="003B0A67"/>
    <w:rsid w:val="003B154B"/>
    <w:rsid w:val="003B2070"/>
    <w:rsid w:val="003B269B"/>
    <w:rsid w:val="003B6F9D"/>
    <w:rsid w:val="003C093D"/>
    <w:rsid w:val="003C2395"/>
    <w:rsid w:val="003C2884"/>
    <w:rsid w:val="003D0555"/>
    <w:rsid w:val="003D4521"/>
    <w:rsid w:val="003E2BEB"/>
    <w:rsid w:val="003E5491"/>
    <w:rsid w:val="003E5D0D"/>
    <w:rsid w:val="003F58D9"/>
    <w:rsid w:val="003F61C3"/>
    <w:rsid w:val="0040124F"/>
    <w:rsid w:val="004133DC"/>
    <w:rsid w:val="00416A87"/>
    <w:rsid w:val="004207DD"/>
    <w:rsid w:val="00422925"/>
    <w:rsid w:val="004247FD"/>
    <w:rsid w:val="004252BD"/>
    <w:rsid w:val="004271B8"/>
    <w:rsid w:val="00431CA9"/>
    <w:rsid w:val="004338A5"/>
    <w:rsid w:val="00434613"/>
    <w:rsid w:val="00435046"/>
    <w:rsid w:val="00437548"/>
    <w:rsid w:val="00440089"/>
    <w:rsid w:val="0044018C"/>
    <w:rsid w:val="004442A4"/>
    <w:rsid w:val="00445262"/>
    <w:rsid w:val="00446880"/>
    <w:rsid w:val="0044697E"/>
    <w:rsid w:val="00446A08"/>
    <w:rsid w:val="00452954"/>
    <w:rsid w:val="00453362"/>
    <w:rsid w:val="00453A6C"/>
    <w:rsid w:val="00455B16"/>
    <w:rsid w:val="00455B77"/>
    <w:rsid w:val="00456310"/>
    <w:rsid w:val="00460083"/>
    <w:rsid w:val="00464FD6"/>
    <w:rsid w:val="0046583A"/>
    <w:rsid w:val="004700ED"/>
    <w:rsid w:val="00471C30"/>
    <w:rsid w:val="00476F42"/>
    <w:rsid w:val="00481744"/>
    <w:rsid w:val="004823CE"/>
    <w:rsid w:val="00482962"/>
    <w:rsid w:val="004837DE"/>
    <w:rsid w:val="00485294"/>
    <w:rsid w:val="00487A75"/>
    <w:rsid w:val="00493444"/>
    <w:rsid w:val="004A5A70"/>
    <w:rsid w:val="004A615B"/>
    <w:rsid w:val="004B00B1"/>
    <w:rsid w:val="004B2FE0"/>
    <w:rsid w:val="004B34DA"/>
    <w:rsid w:val="004B60CB"/>
    <w:rsid w:val="004B69FC"/>
    <w:rsid w:val="004C3602"/>
    <w:rsid w:val="004C62E7"/>
    <w:rsid w:val="004D48B7"/>
    <w:rsid w:val="004D7CC1"/>
    <w:rsid w:val="004E058E"/>
    <w:rsid w:val="004E196F"/>
    <w:rsid w:val="004F1105"/>
    <w:rsid w:val="004F5632"/>
    <w:rsid w:val="004F79C8"/>
    <w:rsid w:val="00501DAB"/>
    <w:rsid w:val="00512A28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6432"/>
    <w:rsid w:val="005A269E"/>
    <w:rsid w:val="005A70E6"/>
    <w:rsid w:val="005B0896"/>
    <w:rsid w:val="005B3049"/>
    <w:rsid w:val="005B3664"/>
    <w:rsid w:val="005B6930"/>
    <w:rsid w:val="005C008D"/>
    <w:rsid w:val="005C32FC"/>
    <w:rsid w:val="005D39E8"/>
    <w:rsid w:val="005D5095"/>
    <w:rsid w:val="005D5C14"/>
    <w:rsid w:val="005E1797"/>
    <w:rsid w:val="005E27DF"/>
    <w:rsid w:val="005E765E"/>
    <w:rsid w:val="005F3185"/>
    <w:rsid w:val="005F3531"/>
    <w:rsid w:val="005F4E6C"/>
    <w:rsid w:val="0062171C"/>
    <w:rsid w:val="006243C3"/>
    <w:rsid w:val="0062672A"/>
    <w:rsid w:val="00631BDC"/>
    <w:rsid w:val="00632B36"/>
    <w:rsid w:val="006333A5"/>
    <w:rsid w:val="00634965"/>
    <w:rsid w:val="00637317"/>
    <w:rsid w:val="00637404"/>
    <w:rsid w:val="006443A7"/>
    <w:rsid w:val="006477D7"/>
    <w:rsid w:val="00647AA0"/>
    <w:rsid w:val="0065170A"/>
    <w:rsid w:val="00653A10"/>
    <w:rsid w:val="00662831"/>
    <w:rsid w:val="006635D6"/>
    <w:rsid w:val="0067199A"/>
    <w:rsid w:val="0067209A"/>
    <w:rsid w:val="00672750"/>
    <w:rsid w:val="00673D39"/>
    <w:rsid w:val="006815ED"/>
    <w:rsid w:val="00682901"/>
    <w:rsid w:val="00682A55"/>
    <w:rsid w:val="0068626D"/>
    <w:rsid w:val="00691257"/>
    <w:rsid w:val="00691D80"/>
    <w:rsid w:val="00693758"/>
    <w:rsid w:val="00696BEB"/>
    <w:rsid w:val="006A2E6B"/>
    <w:rsid w:val="006B319A"/>
    <w:rsid w:val="006B4714"/>
    <w:rsid w:val="006C6116"/>
    <w:rsid w:val="006D0BA4"/>
    <w:rsid w:val="006D14E6"/>
    <w:rsid w:val="006D28D9"/>
    <w:rsid w:val="006D56DA"/>
    <w:rsid w:val="006E2A25"/>
    <w:rsid w:val="006E3785"/>
    <w:rsid w:val="006E3C6B"/>
    <w:rsid w:val="006E57E1"/>
    <w:rsid w:val="006F60ED"/>
    <w:rsid w:val="00701F15"/>
    <w:rsid w:val="00702D45"/>
    <w:rsid w:val="00703920"/>
    <w:rsid w:val="00707BA4"/>
    <w:rsid w:val="00707CB8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40B86"/>
    <w:rsid w:val="007517C6"/>
    <w:rsid w:val="00752FBC"/>
    <w:rsid w:val="00756137"/>
    <w:rsid w:val="00772440"/>
    <w:rsid w:val="00777B0F"/>
    <w:rsid w:val="007820D7"/>
    <w:rsid w:val="00786458"/>
    <w:rsid w:val="00787F43"/>
    <w:rsid w:val="007A63D4"/>
    <w:rsid w:val="007A78B0"/>
    <w:rsid w:val="007B6B70"/>
    <w:rsid w:val="007B71AA"/>
    <w:rsid w:val="007C6DB6"/>
    <w:rsid w:val="007C758D"/>
    <w:rsid w:val="007D04FE"/>
    <w:rsid w:val="007D7027"/>
    <w:rsid w:val="007E32B6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3BDE"/>
    <w:rsid w:val="00843C53"/>
    <w:rsid w:val="008448C5"/>
    <w:rsid w:val="008557B3"/>
    <w:rsid w:val="00856FD6"/>
    <w:rsid w:val="0086105D"/>
    <w:rsid w:val="00865C45"/>
    <w:rsid w:val="00871109"/>
    <w:rsid w:val="00872264"/>
    <w:rsid w:val="00874CE5"/>
    <w:rsid w:val="008835F7"/>
    <w:rsid w:val="008848A3"/>
    <w:rsid w:val="0088688A"/>
    <w:rsid w:val="0089062F"/>
    <w:rsid w:val="00891B33"/>
    <w:rsid w:val="008974C1"/>
    <w:rsid w:val="008A461F"/>
    <w:rsid w:val="008A5011"/>
    <w:rsid w:val="008A523D"/>
    <w:rsid w:val="008A7630"/>
    <w:rsid w:val="008A7888"/>
    <w:rsid w:val="008B5213"/>
    <w:rsid w:val="008C1618"/>
    <w:rsid w:val="008C205B"/>
    <w:rsid w:val="008C295F"/>
    <w:rsid w:val="008C534F"/>
    <w:rsid w:val="008D17E1"/>
    <w:rsid w:val="008D1877"/>
    <w:rsid w:val="008D248B"/>
    <w:rsid w:val="008D2BA8"/>
    <w:rsid w:val="008D485E"/>
    <w:rsid w:val="008D6395"/>
    <w:rsid w:val="008E46EC"/>
    <w:rsid w:val="008E47FD"/>
    <w:rsid w:val="008E5F36"/>
    <w:rsid w:val="008F0F39"/>
    <w:rsid w:val="008F796E"/>
    <w:rsid w:val="00903912"/>
    <w:rsid w:val="00907279"/>
    <w:rsid w:val="009100F4"/>
    <w:rsid w:val="00910FCD"/>
    <w:rsid w:val="00911B1C"/>
    <w:rsid w:val="0091345B"/>
    <w:rsid w:val="0091522D"/>
    <w:rsid w:val="00915CCB"/>
    <w:rsid w:val="00920755"/>
    <w:rsid w:val="00921D41"/>
    <w:rsid w:val="00922B9D"/>
    <w:rsid w:val="00924E90"/>
    <w:rsid w:val="00925777"/>
    <w:rsid w:val="00927DAD"/>
    <w:rsid w:val="00931059"/>
    <w:rsid w:val="00931527"/>
    <w:rsid w:val="009420EE"/>
    <w:rsid w:val="00947E2B"/>
    <w:rsid w:val="009537E3"/>
    <w:rsid w:val="009546D4"/>
    <w:rsid w:val="00954DCF"/>
    <w:rsid w:val="00957C99"/>
    <w:rsid w:val="00960F4B"/>
    <w:rsid w:val="009616A7"/>
    <w:rsid w:val="00961A1D"/>
    <w:rsid w:val="00962B4A"/>
    <w:rsid w:val="009649D8"/>
    <w:rsid w:val="0096576F"/>
    <w:rsid w:val="00965EFC"/>
    <w:rsid w:val="00966101"/>
    <w:rsid w:val="00966A23"/>
    <w:rsid w:val="00970709"/>
    <w:rsid w:val="00970A2A"/>
    <w:rsid w:val="00971D3D"/>
    <w:rsid w:val="0097771E"/>
    <w:rsid w:val="00980D2A"/>
    <w:rsid w:val="00983128"/>
    <w:rsid w:val="00983331"/>
    <w:rsid w:val="0098603A"/>
    <w:rsid w:val="009868CC"/>
    <w:rsid w:val="00993FC4"/>
    <w:rsid w:val="00994EBC"/>
    <w:rsid w:val="009965C1"/>
    <w:rsid w:val="009979CD"/>
    <w:rsid w:val="009A4D2A"/>
    <w:rsid w:val="009B0744"/>
    <w:rsid w:val="009B14F1"/>
    <w:rsid w:val="009B2A81"/>
    <w:rsid w:val="009C1D73"/>
    <w:rsid w:val="009C24BD"/>
    <w:rsid w:val="009C3DFD"/>
    <w:rsid w:val="009C6A7F"/>
    <w:rsid w:val="009D1907"/>
    <w:rsid w:val="009E0A74"/>
    <w:rsid w:val="009E1748"/>
    <w:rsid w:val="009E1FB0"/>
    <w:rsid w:val="009E25CE"/>
    <w:rsid w:val="009E64AE"/>
    <w:rsid w:val="009F304C"/>
    <w:rsid w:val="00A00FD7"/>
    <w:rsid w:val="00A02872"/>
    <w:rsid w:val="00A02DB4"/>
    <w:rsid w:val="00A07882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316"/>
    <w:rsid w:val="00A5668A"/>
    <w:rsid w:val="00A56A0E"/>
    <w:rsid w:val="00A56D35"/>
    <w:rsid w:val="00A64185"/>
    <w:rsid w:val="00A643F5"/>
    <w:rsid w:val="00A64B10"/>
    <w:rsid w:val="00A65141"/>
    <w:rsid w:val="00A72883"/>
    <w:rsid w:val="00A759EC"/>
    <w:rsid w:val="00A77270"/>
    <w:rsid w:val="00A84F1D"/>
    <w:rsid w:val="00A91CBF"/>
    <w:rsid w:val="00A92861"/>
    <w:rsid w:val="00A9582C"/>
    <w:rsid w:val="00AA3276"/>
    <w:rsid w:val="00AA5343"/>
    <w:rsid w:val="00AB4976"/>
    <w:rsid w:val="00AB726E"/>
    <w:rsid w:val="00AC1811"/>
    <w:rsid w:val="00AC25DD"/>
    <w:rsid w:val="00AD233F"/>
    <w:rsid w:val="00AD49C0"/>
    <w:rsid w:val="00AE10E6"/>
    <w:rsid w:val="00AE3EA5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60A9"/>
    <w:rsid w:val="00B26EC6"/>
    <w:rsid w:val="00B32131"/>
    <w:rsid w:val="00B33125"/>
    <w:rsid w:val="00B354FA"/>
    <w:rsid w:val="00B35DCB"/>
    <w:rsid w:val="00B376A6"/>
    <w:rsid w:val="00B4115F"/>
    <w:rsid w:val="00B42DB3"/>
    <w:rsid w:val="00B54218"/>
    <w:rsid w:val="00B54A33"/>
    <w:rsid w:val="00B56E47"/>
    <w:rsid w:val="00B61240"/>
    <w:rsid w:val="00B656F9"/>
    <w:rsid w:val="00B71E64"/>
    <w:rsid w:val="00B72509"/>
    <w:rsid w:val="00B81313"/>
    <w:rsid w:val="00B90035"/>
    <w:rsid w:val="00B92A4E"/>
    <w:rsid w:val="00B967DD"/>
    <w:rsid w:val="00B9724C"/>
    <w:rsid w:val="00B97446"/>
    <w:rsid w:val="00B97E98"/>
    <w:rsid w:val="00BA3A74"/>
    <w:rsid w:val="00BA6E30"/>
    <w:rsid w:val="00BB3156"/>
    <w:rsid w:val="00BB3788"/>
    <w:rsid w:val="00BB456E"/>
    <w:rsid w:val="00BC565C"/>
    <w:rsid w:val="00BC5A11"/>
    <w:rsid w:val="00BC73B8"/>
    <w:rsid w:val="00BE06AF"/>
    <w:rsid w:val="00BE4544"/>
    <w:rsid w:val="00BF1971"/>
    <w:rsid w:val="00BF76AC"/>
    <w:rsid w:val="00C11358"/>
    <w:rsid w:val="00C12F67"/>
    <w:rsid w:val="00C13D31"/>
    <w:rsid w:val="00C21BE4"/>
    <w:rsid w:val="00C2597E"/>
    <w:rsid w:val="00C30E66"/>
    <w:rsid w:val="00C35407"/>
    <w:rsid w:val="00C35B47"/>
    <w:rsid w:val="00C41C25"/>
    <w:rsid w:val="00C42B74"/>
    <w:rsid w:val="00C43C95"/>
    <w:rsid w:val="00C443FC"/>
    <w:rsid w:val="00C46475"/>
    <w:rsid w:val="00C470A3"/>
    <w:rsid w:val="00C54D08"/>
    <w:rsid w:val="00C55180"/>
    <w:rsid w:val="00C556A8"/>
    <w:rsid w:val="00C60671"/>
    <w:rsid w:val="00C62059"/>
    <w:rsid w:val="00C66603"/>
    <w:rsid w:val="00C66FBF"/>
    <w:rsid w:val="00C70E15"/>
    <w:rsid w:val="00C72477"/>
    <w:rsid w:val="00C72B6C"/>
    <w:rsid w:val="00C7308C"/>
    <w:rsid w:val="00C8014F"/>
    <w:rsid w:val="00C826F0"/>
    <w:rsid w:val="00C87CA7"/>
    <w:rsid w:val="00C918D3"/>
    <w:rsid w:val="00CA49D7"/>
    <w:rsid w:val="00CA66E0"/>
    <w:rsid w:val="00CA72AB"/>
    <w:rsid w:val="00CB219D"/>
    <w:rsid w:val="00CB60A9"/>
    <w:rsid w:val="00CC0FFA"/>
    <w:rsid w:val="00CC33D0"/>
    <w:rsid w:val="00CC4CBB"/>
    <w:rsid w:val="00CE4FE4"/>
    <w:rsid w:val="00CE567B"/>
    <w:rsid w:val="00CE5A6B"/>
    <w:rsid w:val="00CF2752"/>
    <w:rsid w:val="00CF3CCA"/>
    <w:rsid w:val="00D014DE"/>
    <w:rsid w:val="00D0180B"/>
    <w:rsid w:val="00D029E5"/>
    <w:rsid w:val="00D05B11"/>
    <w:rsid w:val="00D14D6B"/>
    <w:rsid w:val="00D2058E"/>
    <w:rsid w:val="00D226C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21B3"/>
    <w:rsid w:val="00D63B2F"/>
    <w:rsid w:val="00D679BD"/>
    <w:rsid w:val="00D703F2"/>
    <w:rsid w:val="00D70533"/>
    <w:rsid w:val="00D71E3C"/>
    <w:rsid w:val="00D722A2"/>
    <w:rsid w:val="00D740B5"/>
    <w:rsid w:val="00D773F6"/>
    <w:rsid w:val="00D82B43"/>
    <w:rsid w:val="00D86FED"/>
    <w:rsid w:val="00D90082"/>
    <w:rsid w:val="00D93AF7"/>
    <w:rsid w:val="00D94855"/>
    <w:rsid w:val="00DA0DAD"/>
    <w:rsid w:val="00DA312A"/>
    <w:rsid w:val="00DB4574"/>
    <w:rsid w:val="00DC317D"/>
    <w:rsid w:val="00DC5EC2"/>
    <w:rsid w:val="00DE6541"/>
    <w:rsid w:val="00DF0F37"/>
    <w:rsid w:val="00E0243F"/>
    <w:rsid w:val="00E066CD"/>
    <w:rsid w:val="00E07429"/>
    <w:rsid w:val="00E076BA"/>
    <w:rsid w:val="00E11C68"/>
    <w:rsid w:val="00E12722"/>
    <w:rsid w:val="00E169BD"/>
    <w:rsid w:val="00E17DD3"/>
    <w:rsid w:val="00E22146"/>
    <w:rsid w:val="00E24798"/>
    <w:rsid w:val="00E25A7D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4CDB"/>
    <w:rsid w:val="00E66077"/>
    <w:rsid w:val="00E74A37"/>
    <w:rsid w:val="00E772D4"/>
    <w:rsid w:val="00E77783"/>
    <w:rsid w:val="00E83CF6"/>
    <w:rsid w:val="00E846AF"/>
    <w:rsid w:val="00E84D0F"/>
    <w:rsid w:val="00E86756"/>
    <w:rsid w:val="00E9293C"/>
    <w:rsid w:val="00E93494"/>
    <w:rsid w:val="00E964BA"/>
    <w:rsid w:val="00E96A95"/>
    <w:rsid w:val="00EA0F56"/>
    <w:rsid w:val="00EA4471"/>
    <w:rsid w:val="00EA7FEF"/>
    <w:rsid w:val="00ED024C"/>
    <w:rsid w:val="00ED071F"/>
    <w:rsid w:val="00ED69C0"/>
    <w:rsid w:val="00EE25E5"/>
    <w:rsid w:val="00F043B8"/>
    <w:rsid w:val="00F052C4"/>
    <w:rsid w:val="00F11F60"/>
    <w:rsid w:val="00F1456F"/>
    <w:rsid w:val="00F14EDB"/>
    <w:rsid w:val="00F16200"/>
    <w:rsid w:val="00F244C3"/>
    <w:rsid w:val="00F24D6B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673B3"/>
    <w:rsid w:val="00F71ADD"/>
    <w:rsid w:val="00F72D7C"/>
    <w:rsid w:val="00F72E10"/>
    <w:rsid w:val="00F82009"/>
    <w:rsid w:val="00F83A8F"/>
    <w:rsid w:val="00F862C6"/>
    <w:rsid w:val="00F91897"/>
    <w:rsid w:val="00F92492"/>
    <w:rsid w:val="00F93740"/>
    <w:rsid w:val="00F94F10"/>
    <w:rsid w:val="00FA3525"/>
    <w:rsid w:val="00FB496F"/>
    <w:rsid w:val="00FB584A"/>
    <w:rsid w:val="00FB7DBA"/>
    <w:rsid w:val="00FB7F34"/>
    <w:rsid w:val="00FC143D"/>
    <w:rsid w:val="00FD1CFF"/>
    <w:rsid w:val="00FD582D"/>
    <w:rsid w:val="00FD6D74"/>
    <w:rsid w:val="00FE3009"/>
    <w:rsid w:val="00FE304A"/>
    <w:rsid w:val="00FE4A32"/>
    <w:rsid w:val="00FE59F7"/>
    <w:rsid w:val="00FF2568"/>
    <w:rsid w:val="00FF2F99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85749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85749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B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85749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A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B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1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B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B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B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85749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85749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B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B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B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B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Textzstupnhosymbolu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EC1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1CDC1" w:themeColor="accent1" w:themeTint="66"/>
        <w:left w:val="single" w:sz="36" w:space="4" w:color="4B7563" w:themeColor="accent1"/>
        <w:bottom w:val="single" w:sz="24" w:space="10" w:color="B5AE53" w:themeColor="accent3"/>
        <w:right w:val="single" w:sz="36" w:space="4" w:color="4B7563" w:themeColor="accent1"/>
      </w:pBdr>
      <w:shd w:val="clear" w:color="auto" w:fill="4B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B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B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Intenzvny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1E73B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73B8"/>
  </w:style>
  <w:style w:type="character" w:customStyle="1" w:styleId="ra">
    <w:name w:val="ra"/>
    <w:basedOn w:val="Predvolenpsmoodseku"/>
    <w:rsid w:val="00E06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85749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85749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B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85749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A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B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1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B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B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B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85749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85749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B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B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B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B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Textzstupnhosymbolu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EC1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1CDC1" w:themeColor="accent1" w:themeTint="66"/>
        <w:left w:val="single" w:sz="36" w:space="4" w:color="4B7563" w:themeColor="accent1"/>
        <w:bottom w:val="single" w:sz="24" w:space="10" w:color="B5AE53" w:themeColor="accent3"/>
        <w:right w:val="single" w:sz="36" w:space="4" w:color="4B7563" w:themeColor="accent1"/>
      </w:pBdr>
      <w:shd w:val="clear" w:color="auto" w:fill="4B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B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B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Intenzvny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1E73B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73B8"/>
  </w:style>
  <w:style w:type="character" w:customStyle="1" w:styleId="ra">
    <w:name w:val="ra"/>
    <w:basedOn w:val="Predvolenpsmoodseku"/>
    <w:rsid w:val="00E0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dcp.sk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83C7F9B6F64BC2B9752146C4B7B3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10F735-58DF-4D25-8AB4-E258A12EEFF0}"/>
      </w:docPartPr>
      <w:docPartBody>
        <w:p w:rsidR="00B87FC5" w:rsidRDefault="00551D86" w:rsidP="00551D86">
          <w:pPr>
            <w:pStyle w:val="9C83C7F9B6F64BC2B9752146C4B7B316"/>
          </w:pPr>
          <w:r w:rsidRPr="00B476C4">
            <w:rPr>
              <w:rStyle w:val="Textzstupnhosymbolu"/>
            </w:rPr>
            <w:t>Kliknutím zadáte text.</w:t>
          </w:r>
        </w:p>
      </w:docPartBody>
    </w:docPart>
    <w:docPart>
      <w:docPartPr>
        <w:name w:val="E21C849E6663429B85C02C6EB1ABFC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1BCE20-FC65-47CE-8F65-55EC108ED314}"/>
      </w:docPartPr>
      <w:docPartBody>
        <w:p w:rsidR="009E25C5" w:rsidRDefault="00F75834" w:rsidP="00F75834">
          <w:pPr>
            <w:pStyle w:val="E21C849E6663429B85C02C6EB1ABFC3E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D588157B7FD94657A4D39CD05961CE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5A5EDE-CB70-4184-A32F-C3F2376C695F}"/>
      </w:docPartPr>
      <w:docPartBody>
        <w:p w:rsidR="00632BF6" w:rsidRDefault="009E25C5" w:rsidP="009E25C5">
          <w:pPr>
            <w:pStyle w:val="D588157B7FD94657A4D39CD05961CE75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660088A4968846CB98371DF780A6BD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03462A-FA8F-4AE5-B252-942AF7DBBD58}"/>
      </w:docPartPr>
      <w:docPartBody>
        <w:p w:rsidR="00632BF6" w:rsidRDefault="009E25C5" w:rsidP="009E25C5">
          <w:pPr>
            <w:pStyle w:val="660088A4968846CB98371DF780A6BD94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A91B759990924331A2E340B9C583C8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C6581-EDA1-4E76-8EF9-EE463996C32E}"/>
      </w:docPartPr>
      <w:docPartBody>
        <w:p w:rsidR="00632BF6" w:rsidRDefault="009E25C5" w:rsidP="009E25C5">
          <w:pPr>
            <w:pStyle w:val="A91B759990924331A2E340B9C583C85A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E395CECBC2AE484DA7347EC32508AC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7E7875-85BE-4CC2-AB67-21F23CAB2358}"/>
      </w:docPartPr>
      <w:docPartBody>
        <w:p w:rsidR="00632BF6" w:rsidRDefault="009E25C5" w:rsidP="009E25C5">
          <w:pPr>
            <w:pStyle w:val="E395CECBC2AE484DA7347EC32508AC7F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805B13F41567472C96216E9D5ACC35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0F446A-122B-4D00-9292-0D580D711894}"/>
      </w:docPartPr>
      <w:docPartBody>
        <w:p w:rsidR="00632BF6" w:rsidRDefault="009E25C5" w:rsidP="009E25C5">
          <w:pPr>
            <w:pStyle w:val="805B13F41567472C96216E9D5ACC3524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1181CF1B63C44FA1A55B10EED63DDB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86381A-BCE8-4D45-8C83-458F36598C05}"/>
      </w:docPartPr>
      <w:docPartBody>
        <w:p w:rsidR="00632BF6" w:rsidRDefault="009E25C5" w:rsidP="009E25C5">
          <w:pPr>
            <w:pStyle w:val="1181CF1B63C44FA1A55B10EED63DDBC3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C68669D3FFDC495F8B570B7860071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0CB96-4E0F-4FC6-AF58-31446F33989B}"/>
      </w:docPartPr>
      <w:docPartBody>
        <w:p w:rsidR="00632BF6" w:rsidRDefault="009E25C5" w:rsidP="009E25C5">
          <w:pPr>
            <w:pStyle w:val="C68669D3FFDC495F8B570B7860071169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6DC86014F5E64191857029D18AE15B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E4CE72-54E6-459E-9ACE-4D1ED52F2A5C}"/>
      </w:docPartPr>
      <w:docPartBody>
        <w:p w:rsidR="00632BF6" w:rsidRDefault="009E25C5" w:rsidP="009E25C5">
          <w:pPr>
            <w:pStyle w:val="6DC86014F5E64191857029D18AE15B9C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CC323-FEC2-4399-BF01-3955CE7EF6F0}"/>
      </w:docPartPr>
      <w:docPartBody>
        <w:p w:rsidR="002C20DA" w:rsidRDefault="00AB4837">
          <w:r w:rsidRPr="00DC1AB7">
            <w:rPr>
              <w:rStyle w:val="Textzstupnhosymbolu"/>
            </w:rPr>
            <w:t>Vyberte položku.</w:t>
          </w:r>
        </w:p>
      </w:docPartBody>
    </w:docPart>
    <w:docPart>
      <w:docPartPr>
        <w:name w:val="53C7062D2812430F80B5EBC76B05A2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094761-5424-4F7A-BAEF-19619E738E17}"/>
      </w:docPartPr>
      <w:docPartBody>
        <w:p w:rsidR="002B4263" w:rsidRDefault="000828AF" w:rsidP="000828AF">
          <w:pPr>
            <w:pStyle w:val="53C7062D2812430F80B5EBC76B05A2E0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4D96E3CDEB1E4CD283C2AEE02B3CD7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CC1326-E3DA-49AA-B7DE-139AA02695B8}"/>
      </w:docPartPr>
      <w:docPartBody>
        <w:p w:rsidR="002B4263" w:rsidRDefault="000828AF" w:rsidP="000828AF">
          <w:pPr>
            <w:pStyle w:val="4D96E3CDEB1E4CD283C2AEE02B3CD7CC"/>
          </w:pPr>
          <w:r w:rsidRPr="00A33DFC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42"/>
    <w:rsid w:val="000828AF"/>
    <w:rsid w:val="00100131"/>
    <w:rsid w:val="00106F93"/>
    <w:rsid w:val="00112D78"/>
    <w:rsid w:val="00124D70"/>
    <w:rsid w:val="00176032"/>
    <w:rsid w:val="001D47D0"/>
    <w:rsid w:val="002278B8"/>
    <w:rsid w:val="00261813"/>
    <w:rsid w:val="002B4263"/>
    <w:rsid w:val="002C20DA"/>
    <w:rsid w:val="002C79E3"/>
    <w:rsid w:val="003473DD"/>
    <w:rsid w:val="00391052"/>
    <w:rsid w:val="0049488E"/>
    <w:rsid w:val="00505B83"/>
    <w:rsid w:val="00551D86"/>
    <w:rsid w:val="00570A90"/>
    <w:rsid w:val="00586611"/>
    <w:rsid w:val="00586D5A"/>
    <w:rsid w:val="00632BF6"/>
    <w:rsid w:val="00655515"/>
    <w:rsid w:val="0075364A"/>
    <w:rsid w:val="00757C97"/>
    <w:rsid w:val="007923EB"/>
    <w:rsid w:val="008318A3"/>
    <w:rsid w:val="008C00A8"/>
    <w:rsid w:val="009E25C5"/>
    <w:rsid w:val="00A151FF"/>
    <w:rsid w:val="00A161B0"/>
    <w:rsid w:val="00A32903"/>
    <w:rsid w:val="00AB4837"/>
    <w:rsid w:val="00B87FC5"/>
    <w:rsid w:val="00C52DE9"/>
    <w:rsid w:val="00C60622"/>
    <w:rsid w:val="00DA5742"/>
    <w:rsid w:val="00DE2EE8"/>
    <w:rsid w:val="00EB41A8"/>
    <w:rsid w:val="00EE274C"/>
    <w:rsid w:val="00EE4C9B"/>
    <w:rsid w:val="00F32204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828AF"/>
    <w:rPr>
      <w:color w:val="808080"/>
    </w:rPr>
  </w:style>
  <w:style w:type="paragraph" w:customStyle="1" w:styleId="3E46D1A7EF584FECA070B9E14A8528BA">
    <w:name w:val="3E46D1A7EF584FECA070B9E14A8528BA"/>
    <w:rsid w:val="00DA5742"/>
  </w:style>
  <w:style w:type="paragraph" w:customStyle="1" w:styleId="F9B1F673D17C41A58387BA58DABB44F6">
    <w:name w:val="F9B1F673D17C41A58387BA58DABB44F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">
    <w:name w:val="297B1E04CEB6455C9A3E62401FDEF09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">
    <w:name w:val="1BB55086A3AA4A91982BBB1C049DD5A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">
    <w:name w:val="11C6C72DD7D14432B38E0A3409CD161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">
    <w:name w:val="5BF58A351004402799DACCFB953B27F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">
    <w:name w:val="4E5BDE0141C94D04ADE7BC554AE0D69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">
    <w:name w:val="50771BF9EC81477DB1D4E131F95E93F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">
    <w:name w:val="CEB248B593B34635A99696AB890CACE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">
    <w:name w:val="F6664DD5792445EC936AF6C1CE0DB21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">
    <w:name w:val="1622C88C779C44789A0103FE3CC7283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">
    <w:name w:val="9EB8086C2CFE49588B873E60C41FB9E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">
    <w:name w:val="9B906546EBE248619268E7F5A678F2A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">
    <w:name w:val="74317A4E210C4777B296C097F47271B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">
    <w:name w:val="434D171DBE8847E185DD8B34C41AECE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">
    <w:name w:val="B19642F575C3405CAD7923148B41F9F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">
    <w:name w:val="94E400A4F12C4C828C7DFF96FA80745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">
    <w:name w:val="D8465FF3559E40F194D7D35B28FCB07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">
    <w:name w:val="B3974828DCC84C8B80ABEFE400C4B23C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">
    <w:name w:val="E09C40CEE7354BFCACCD1054290DC1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">
    <w:name w:val="9E80ED11649E40C5A3B7ADA8107B327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">
    <w:name w:val="4C5B438880EE4CFEA20AECB8C2D7463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">
    <w:name w:val="3FECA7710B2F49F59698A343290C0830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">
    <w:name w:val="1DF99C700CD54A7483405009CA15581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">
    <w:name w:val="87206B8776F54C34811267826A5A26C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9B1F673D17C41A58387BA58DABB44F61">
    <w:name w:val="F9B1F673D17C41A58387BA58DABB44F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1">
    <w:name w:val="297B1E04CEB6455C9A3E62401FDEF09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1">
    <w:name w:val="1BB55086A3AA4A91982BBB1C049DD5A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1">
    <w:name w:val="11C6C72DD7D14432B38E0A3409CD161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1">
    <w:name w:val="5BF58A351004402799DACCFB953B27F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1">
    <w:name w:val="4E5BDE0141C94D04ADE7BC554AE0D69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1">
    <w:name w:val="50771BF9EC81477DB1D4E131F95E93F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1">
    <w:name w:val="CEB248B593B34635A99696AB890CACE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1">
    <w:name w:val="F6664DD5792445EC936AF6C1CE0DB21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1">
    <w:name w:val="1622C88C779C44789A0103FE3CC7283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1">
    <w:name w:val="9EB8086C2CFE49588B873E60C41FB9E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1">
    <w:name w:val="9B906546EBE248619268E7F5A678F2A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1">
    <w:name w:val="74317A4E210C4777B296C097F47271B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1">
    <w:name w:val="434D171DBE8847E185DD8B34C41AECE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1">
    <w:name w:val="B19642F575C3405CAD7923148B41F9F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1">
    <w:name w:val="94E400A4F12C4C828C7DFF96FA80745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1">
    <w:name w:val="D8465FF3559E40F194D7D35B28FCB07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1">
    <w:name w:val="B3974828DCC84C8B80ABEFE400C4B23C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1">
    <w:name w:val="E09C40CEE7354BFCACCD1054290DC192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1">
    <w:name w:val="9E80ED11649E40C5A3B7ADA8107B327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1">
    <w:name w:val="4C5B438880EE4CFEA20AECB8C2D7463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1">
    <w:name w:val="3FECA7710B2F49F59698A343290C0830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1">
    <w:name w:val="1DF99C700CD54A7483405009CA15581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1">
    <w:name w:val="87206B8776F54C34811267826A5A26C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84D6A6CFD748A1B5E9EB8ECFA5F009">
    <w:name w:val="4384D6A6CFD748A1B5E9EB8ECFA5F009"/>
    <w:rsid w:val="00DA5742"/>
  </w:style>
  <w:style w:type="paragraph" w:customStyle="1" w:styleId="F9B1F673D17C41A58387BA58DABB44F62">
    <w:name w:val="F9B1F673D17C41A58387BA58DABB44F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2">
    <w:name w:val="297B1E04CEB6455C9A3E62401FDEF09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2">
    <w:name w:val="1BB55086A3AA4A91982BBB1C049DD5A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2">
    <w:name w:val="11C6C72DD7D14432B38E0A3409CD161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2">
    <w:name w:val="5BF58A351004402799DACCFB953B27F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2">
    <w:name w:val="4E5BDE0141C94D04ADE7BC554AE0D69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2">
    <w:name w:val="50771BF9EC81477DB1D4E131F95E93F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2">
    <w:name w:val="CEB248B593B34635A99696AB890CACE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2">
    <w:name w:val="F6664DD5792445EC936AF6C1CE0DB21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2">
    <w:name w:val="1622C88C779C44789A0103FE3CC7283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2">
    <w:name w:val="9EB8086C2CFE49588B873E60C41FB9E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2">
    <w:name w:val="9B906546EBE248619268E7F5A678F2A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2">
    <w:name w:val="74317A4E210C4777B296C097F47271B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2">
    <w:name w:val="434D171DBE8847E185DD8B34C41AECE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2">
    <w:name w:val="B19642F575C3405CAD7923148B41F9F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2">
    <w:name w:val="94E400A4F12C4C828C7DFF96FA80745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2">
    <w:name w:val="D8465FF3559E40F194D7D35B28FCB07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2">
    <w:name w:val="B3974828DCC84C8B80ABEFE400C4B23C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2">
    <w:name w:val="E09C40CEE7354BFCACCD1054290DC192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2">
    <w:name w:val="9E80ED11649E40C5A3B7ADA8107B327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2">
    <w:name w:val="4C5B438880EE4CFEA20AECB8C2D7463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2">
    <w:name w:val="3FECA7710B2F49F59698A343290C0830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2">
    <w:name w:val="1DF99C700CD54A7483405009CA15581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2">
    <w:name w:val="87206B8776F54C34811267826A5A26C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CD0D5DC537E4BD2BC65E5A585085076">
    <w:name w:val="5CD0D5DC537E4BD2BC65E5A585085076"/>
    <w:rsid w:val="008C00A8"/>
  </w:style>
  <w:style w:type="paragraph" w:customStyle="1" w:styleId="580CE5BAFB0E488F87CB6FE4A013FB7B">
    <w:name w:val="580CE5BAFB0E488F87CB6FE4A013FB7B"/>
    <w:rsid w:val="008C00A8"/>
  </w:style>
  <w:style w:type="paragraph" w:customStyle="1" w:styleId="B55F64939DB14E3C9B55BDA7A7C5D4C9">
    <w:name w:val="B55F64939DB14E3C9B55BDA7A7C5D4C9"/>
    <w:rsid w:val="008C00A8"/>
  </w:style>
  <w:style w:type="paragraph" w:customStyle="1" w:styleId="2A35E59791F445DF8E83DFCE852147C0">
    <w:name w:val="2A35E59791F445DF8E83DFCE852147C0"/>
    <w:rsid w:val="008C00A8"/>
  </w:style>
  <w:style w:type="paragraph" w:customStyle="1" w:styleId="5F9C9AD5F3AA40B1A068325439C38BD1">
    <w:name w:val="5F9C9AD5F3AA40B1A068325439C38BD1"/>
    <w:rsid w:val="008C00A8"/>
  </w:style>
  <w:style w:type="paragraph" w:customStyle="1" w:styleId="1D349066892E44DABBA32A3B02B82DA4">
    <w:name w:val="1D349066892E44DABBA32A3B02B82DA4"/>
    <w:rsid w:val="008C00A8"/>
  </w:style>
  <w:style w:type="paragraph" w:customStyle="1" w:styleId="AA699B3B20A341E38DDC688417BB5ED0">
    <w:name w:val="AA699B3B20A341E38DDC688417BB5ED0"/>
    <w:rsid w:val="008C00A8"/>
  </w:style>
  <w:style w:type="paragraph" w:customStyle="1" w:styleId="76CBC8D257F342FC9BD6CDB3B3849ADA">
    <w:name w:val="76CBC8D257F342FC9BD6CDB3B3849ADA"/>
    <w:rsid w:val="008C00A8"/>
  </w:style>
  <w:style w:type="paragraph" w:customStyle="1" w:styleId="44FEC6E1ADD7443D812B5D97A50054F7">
    <w:name w:val="44FEC6E1ADD7443D812B5D97A50054F7"/>
    <w:rsid w:val="008C00A8"/>
  </w:style>
  <w:style w:type="paragraph" w:customStyle="1" w:styleId="1E88CF0C428144C99EC9451937723077">
    <w:name w:val="1E88CF0C428144C99EC9451937723077"/>
    <w:rsid w:val="008C00A8"/>
  </w:style>
  <w:style w:type="paragraph" w:customStyle="1" w:styleId="F52A699220484EC392A5A710ACDDF3B5">
    <w:name w:val="F52A699220484EC392A5A710ACDDF3B5"/>
    <w:rsid w:val="008C00A8"/>
  </w:style>
  <w:style w:type="paragraph" w:customStyle="1" w:styleId="860FBC5BBD9F412DACA1EA87003FE2B9">
    <w:name w:val="860FBC5BBD9F412DACA1EA87003FE2B9"/>
    <w:rsid w:val="008C00A8"/>
  </w:style>
  <w:style w:type="paragraph" w:customStyle="1" w:styleId="AC95B02CB4C5475A92BB06F19AB8B2D2">
    <w:name w:val="AC95B02CB4C5475A92BB06F19AB8B2D2"/>
    <w:rsid w:val="008C00A8"/>
  </w:style>
  <w:style w:type="paragraph" w:customStyle="1" w:styleId="86A50ED4B7F342999931C3F4E676713F">
    <w:name w:val="86A50ED4B7F342999931C3F4E676713F"/>
    <w:rsid w:val="008C00A8"/>
  </w:style>
  <w:style w:type="paragraph" w:customStyle="1" w:styleId="7570B845490843C3A23FC43ACBA8BDDC">
    <w:name w:val="7570B845490843C3A23FC43ACBA8BDDC"/>
    <w:rsid w:val="008C00A8"/>
  </w:style>
  <w:style w:type="paragraph" w:customStyle="1" w:styleId="50002D1CECCF4A218B39D5E366A2AC32">
    <w:name w:val="50002D1CECCF4A218B39D5E366A2AC32"/>
    <w:rsid w:val="008C00A8"/>
  </w:style>
  <w:style w:type="paragraph" w:customStyle="1" w:styleId="5760712260F448D381916ACACF72F036">
    <w:name w:val="5760712260F448D381916ACACF72F036"/>
    <w:rsid w:val="008C00A8"/>
  </w:style>
  <w:style w:type="paragraph" w:customStyle="1" w:styleId="87B22686CB464AFAB71205818B7D2BD8">
    <w:name w:val="87B22686CB464AFAB71205818B7D2BD8"/>
    <w:rsid w:val="008C00A8"/>
  </w:style>
  <w:style w:type="paragraph" w:customStyle="1" w:styleId="2671E20620564C859079CA2E6FC55215">
    <w:name w:val="2671E20620564C859079CA2E6FC55215"/>
    <w:rsid w:val="008C00A8"/>
  </w:style>
  <w:style w:type="paragraph" w:customStyle="1" w:styleId="6A2F3B864AEB46DF85E46B744ABB00E2">
    <w:name w:val="6A2F3B864AEB46DF85E46B744ABB00E2"/>
    <w:rsid w:val="008C00A8"/>
  </w:style>
  <w:style w:type="paragraph" w:customStyle="1" w:styleId="3DE7EDD64D4748E49CDE74FB7CF7162E">
    <w:name w:val="3DE7EDD64D4748E49CDE74FB7CF7162E"/>
    <w:rsid w:val="008C00A8"/>
  </w:style>
  <w:style w:type="paragraph" w:customStyle="1" w:styleId="E403601B61C844B29E85D947041F770E">
    <w:name w:val="E403601B61C844B29E85D947041F770E"/>
    <w:rsid w:val="008C00A8"/>
  </w:style>
  <w:style w:type="paragraph" w:customStyle="1" w:styleId="0A9FC8D51FC54557B67B3B08D30627B1">
    <w:name w:val="0A9FC8D51FC54557B67B3B08D30627B1"/>
    <w:rsid w:val="008C00A8"/>
  </w:style>
  <w:style w:type="paragraph" w:customStyle="1" w:styleId="D349B2A3DF25478C92E345758A72F497">
    <w:name w:val="D349B2A3DF25478C92E345758A72F497"/>
    <w:rsid w:val="008C00A8"/>
  </w:style>
  <w:style w:type="paragraph" w:customStyle="1" w:styleId="0A87B83429C2478DB9625C1D60DD494D">
    <w:name w:val="0A87B83429C2478DB9625C1D60DD494D"/>
    <w:rsid w:val="00124D70"/>
  </w:style>
  <w:style w:type="paragraph" w:customStyle="1" w:styleId="6D62CBB8FD5A47D88BEA9E9C04A19666">
    <w:name w:val="6D62CBB8FD5A47D88BEA9E9C04A19666"/>
    <w:rsid w:val="00124D70"/>
  </w:style>
  <w:style w:type="paragraph" w:customStyle="1" w:styleId="F73B85DEF5984F18A3AA5E995BEE1BFA">
    <w:name w:val="F73B85DEF5984F18A3AA5E995BEE1BFA"/>
    <w:rsid w:val="00124D70"/>
  </w:style>
  <w:style w:type="paragraph" w:customStyle="1" w:styleId="8DE04101D0F34F1AB312E36D47A2B62E">
    <w:name w:val="8DE04101D0F34F1AB312E36D47A2B62E"/>
    <w:rsid w:val="00124D70"/>
  </w:style>
  <w:style w:type="paragraph" w:customStyle="1" w:styleId="63E2F69F244B440D94E11FA7F7251235">
    <w:name w:val="63E2F69F244B440D94E11FA7F7251235"/>
    <w:rsid w:val="00124D70"/>
  </w:style>
  <w:style w:type="paragraph" w:customStyle="1" w:styleId="7CC9505E5E84437AB4AB09C259B020F9">
    <w:name w:val="7CC9505E5E84437AB4AB09C259B020F9"/>
    <w:rsid w:val="00124D70"/>
  </w:style>
  <w:style w:type="paragraph" w:customStyle="1" w:styleId="A0F096EF2A7E4BCEB14614F4FF6CC83B">
    <w:name w:val="A0F096EF2A7E4BCEB14614F4FF6CC83B"/>
    <w:rsid w:val="00124D70"/>
  </w:style>
  <w:style w:type="paragraph" w:customStyle="1" w:styleId="AD43DFC4748F40B5AD4982146F20869C">
    <w:name w:val="AD43DFC4748F40B5AD4982146F20869C"/>
    <w:rsid w:val="00124D70"/>
  </w:style>
  <w:style w:type="paragraph" w:customStyle="1" w:styleId="FACB2D7F2F4E4571A500A0DD15B60ED6">
    <w:name w:val="FACB2D7F2F4E4571A500A0DD15B60ED6"/>
    <w:rsid w:val="00124D70"/>
  </w:style>
  <w:style w:type="paragraph" w:customStyle="1" w:styleId="BBAEFB5A63034FFF8ABE8F301084BF24">
    <w:name w:val="BBAEFB5A63034FFF8ABE8F301084BF24"/>
    <w:rsid w:val="00124D70"/>
  </w:style>
  <w:style w:type="paragraph" w:customStyle="1" w:styleId="0F8CFC578A8D4D9D82E88572C350821C">
    <w:name w:val="0F8CFC578A8D4D9D82E88572C350821C"/>
    <w:rsid w:val="00124D70"/>
  </w:style>
  <w:style w:type="paragraph" w:customStyle="1" w:styleId="582900A3CDA2496DBB9B13041F14EACC">
    <w:name w:val="582900A3CDA2496DBB9B13041F14EACC"/>
    <w:rsid w:val="00124D70"/>
  </w:style>
  <w:style w:type="paragraph" w:customStyle="1" w:styleId="1F43788DD93A4F04B5A06A86FE4CD3B6">
    <w:name w:val="1F43788DD93A4F04B5A06A86FE4CD3B6"/>
    <w:rsid w:val="00124D70"/>
  </w:style>
  <w:style w:type="paragraph" w:customStyle="1" w:styleId="3AD6F64A772546E4BD63E68130F12C67">
    <w:name w:val="3AD6F64A772546E4BD63E68130F12C67"/>
    <w:rsid w:val="00124D70"/>
  </w:style>
  <w:style w:type="paragraph" w:customStyle="1" w:styleId="9EC1B0A1E89F4DBB92B3E8BE757EA2FF">
    <w:name w:val="9EC1B0A1E89F4DBB92B3E8BE757EA2FF"/>
    <w:rsid w:val="00124D70"/>
  </w:style>
  <w:style w:type="paragraph" w:customStyle="1" w:styleId="A8645C95DE1046A69ED35A2E6DA87AF3">
    <w:name w:val="A8645C95DE1046A69ED35A2E6DA87AF3"/>
    <w:rsid w:val="00124D70"/>
  </w:style>
  <w:style w:type="paragraph" w:customStyle="1" w:styleId="B79FE6ED4EE94126AFCF20344EF5670E">
    <w:name w:val="B79FE6ED4EE94126AFCF20344EF5670E"/>
    <w:rsid w:val="00124D70"/>
  </w:style>
  <w:style w:type="paragraph" w:customStyle="1" w:styleId="1C4689A0C80E4A9690A0F893E61007A6">
    <w:name w:val="1C4689A0C80E4A9690A0F893E61007A6"/>
    <w:rsid w:val="00124D70"/>
  </w:style>
  <w:style w:type="paragraph" w:customStyle="1" w:styleId="5839C00ED48640209F7BF9CE7F6F5916">
    <w:name w:val="5839C00ED48640209F7BF9CE7F6F5916"/>
    <w:rsid w:val="00124D70"/>
  </w:style>
  <w:style w:type="paragraph" w:customStyle="1" w:styleId="013A63E6CBC74D2EA1F1875888DBFAD8">
    <w:name w:val="013A63E6CBC74D2EA1F1875888DBFAD8"/>
    <w:rsid w:val="00124D70"/>
  </w:style>
  <w:style w:type="paragraph" w:customStyle="1" w:styleId="159B6CFBA8F143F5BAD573BC1F1EC577">
    <w:name w:val="159B6CFBA8F143F5BAD573BC1F1EC577"/>
    <w:rsid w:val="00124D70"/>
  </w:style>
  <w:style w:type="paragraph" w:customStyle="1" w:styleId="63D6E21B35714238BD9F8F9F9269E27F">
    <w:name w:val="63D6E21B35714238BD9F8F9F9269E27F"/>
    <w:rsid w:val="00124D70"/>
  </w:style>
  <w:style w:type="paragraph" w:customStyle="1" w:styleId="0CFF79FFE08F4DA2A70B399B15CC34D5">
    <w:name w:val="0CFF79FFE08F4DA2A70B399B15CC34D5"/>
    <w:rsid w:val="00124D70"/>
  </w:style>
  <w:style w:type="paragraph" w:customStyle="1" w:styleId="03589933277E4A048C3746ED2E712682">
    <w:name w:val="03589933277E4A048C3746ED2E712682"/>
    <w:rsid w:val="00124D70"/>
  </w:style>
  <w:style w:type="paragraph" w:customStyle="1" w:styleId="D989027FFB7948C39FFEECEB6DCBBD45">
    <w:name w:val="D989027FFB7948C39FFEECEB6DCBBD45"/>
    <w:rsid w:val="00124D70"/>
  </w:style>
  <w:style w:type="paragraph" w:customStyle="1" w:styleId="6B5551BD81E74503A40752D8247DAD30">
    <w:name w:val="6B5551BD81E74503A40752D8247DAD30"/>
    <w:rsid w:val="00124D70"/>
  </w:style>
  <w:style w:type="paragraph" w:customStyle="1" w:styleId="16049A688EE445AAAF1C44C8C6D06CAA">
    <w:name w:val="16049A688EE445AAAF1C44C8C6D06CAA"/>
    <w:rsid w:val="00124D70"/>
  </w:style>
  <w:style w:type="paragraph" w:customStyle="1" w:styleId="40450487396C4D4EAE3E113D49FD1976">
    <w:name w:val="40450487396C4D4EAE3E113D49FD1976"/>
    <w:rsid w:val="00124D70"/>
  </w:style>
  <w:style w:type="paragraph" w:customStyle="1" w:styleId="2A7ADDC54FCF4FC68424D2AFACD1D856">
    <w:name w:val="2A7ADDC54FCF4FC68424D2AFACD1D856"/>
    <w:rsid w:val="00124D70"/>
  </w:style>
  <w:style w:type="paragraph" w:customStyle="1" w:styleId="81F4D02A6BD5438DA8E0C75218606E64">
    <w:name w:val="81F4D02A6BD5438DA8E0C75218606E64"/>
    <w:rsid w:val="00124D70"/>
  </w:style>
  <w:style w:type="paragraph" w:customStyle="1" w:styleId="782802D06BC845A9BE1B3863AB4F73CD">
    <w:name w:val="782802D06BC845A9BE1B3863AB4F73CD"/>
    <w:rsid w:val="00124D70"/>
  </w:style>
  <w:style w:type="paragraph" w:customStyle="1" w:styleId="96659756643F428B94905F4158B967CC">
    <w:name w:val="96659756643F428B94905F4158B967CC"/>
    <w:rsid w:val="00124D70"/>
  </w:style>
  <w:style w:type="paragraph" w:customStyle="1" w:styleId="6FE42A5BD33D43578A430FC7D168C8E4">
    <w:name w:val="6FE42A5BD33D43578A430FC7D168C8E4"/>
    <w:rsid w:val="00124D70"/>
  </w:style>
  <w:style w:type="paragraph" w:customStyle="1" w:styleId="14B6BDFC127A4D27907D479B5CCAE205">
    <w:name w:val="14B6BDFC127A4D27907D479B5CCAE205"/>
    <w:rsid w:val="00124D70"/>
  </w:style>
  <w:style w:type="paragraph" w:customStyle="1" w:styleId="7CA98146B3C04C5BA1B83E0C318F001F">
    <w:name w:val="7CA98146B3C04C5BA1B83E0C318F001F"/>
    <w:rsid w:val="00124D70"/>
  </w:style>
  <w:style w:type="paragraph" w:customStyle="1" w:styleId="7F136A7EA8A24397862F542F9E3124B8">
    <w:name w:val="7F136A7EA8A24397862F542F9E3124B8"/>
    <w:rsid w:val="00124D70"/>
  </w:style>
  <w:style w:type="paragraph" w:customStyle="1" w:styleId="8C6DBFCD29594574B2C557CFBF6FB73A">
    <w:name w:val="8C6DBFCD29594574B2C557CFBF6FB73A"/>
    <w:rsid w:val="00124D70"/>
  </w:style>
  <w:style w:type="paragraph" w:customStyle="1" w:styleId="B6A820BD566C46D6BE7DDBCC9F2194B1">
    <w:name w:val="B6A820BD566C46D6BE7DDBCC9F2194B1"/>
    <w:rsid w:val="00124D70"/>
  </w:style>
  <w:style w:type="paragraph" w:customStyle="1" w:styleId="4778CACEFC444F959C9182AB0D48AB13">
    <w:name w:val="4778CACEFC444F959C9182AB0D48AB13"/>
    <w:rsid w:val="00124D70"/>
  </w:style>
  <w:style w:type="paragraph" w:customStyle="1" w:styleId="976C62733F6144B0BF2361E4892603C6">
    <w:name w:val="976C62733F6144B0BF2361E4892603C6"/>
    <w:rsid w:val="00124D70"/>
  </w:style>
  <w:style w:type="paragraph" w:customStyle="1" w:styleId="271D05C2874546778201015485007FE5">
    <w:name w:val="271D05C2874546778201015485007FE5"/>
    <w:rsid w:val="00124D70"/>
  </w:style>
  <w:style w:type="paragraph" w:customStyle="1" w:styleId="9D0E8A00C14A43BE8F785107AD164778">
    <w:name w:val="9D0E8A00C14A43BE8F785107AD164778"/>
    <w:rsid w:val="00124D70"/>
  </w:style>
  <w:style w:type="paragraph" w:customStyle="1" w:styleId="530DD122ADDF490BA31555F83EF56847">
    <w:name w:val="530DD122ADDF490BA31555F83EF56847"/>
    <w:rsid w:val="00124D70"/>
  </w:style>
  <w:style w:type="paragraph" w:customStyle="1" w:styleId="7262303E121441A4874421E186433213">
    <w:name w:val="7262303E121441A4874421E186433213"/>
    <w:rsid w:val="00124D70"/>
  </w:style>
  <w:style w:type="paragraph" w:customStyle="1" w:styleId="A22052914BF54D5CB82D896E47A0A33C">
    <w:name w:val="A22052914BF54D5CB82D896E47A0A33C"/>
    <w:rsid w:val="00124D70"/>
  </w:style>
  <w:style w:type="paragraph" w:customStyle="1" w:styleId="67D21A0D83E84BDCB3DFC4DB27F8CB5E">
    <w:name w:val="67D21A0D83E84BDCB3DFC4DB27F8CB5E"/>
    <w:rsid w:val="00124D70"/>
  </w:style>
  <w:style w:type="paragraph" w:customStyle="1" w:styleId="7EFF0BC8C36941569D726371B45B8B72">
    <w:name w:val="7EFF0BC8C36941569D726371B45B8B72"/>
    <w:rsid w:val="00124D70"/>
  </w:style>
  <w:style w:type="paragraph" w:customStyle="1" w:styleId="1932AA92F6A64878B0F95E896EC67155">
    <w:name w:val="1932AA92F6A64878B0F95E896EC67155"/>
    <w:rsid w:val="00124D70"/>
  </w:style>
  <w:style w:type="paragraph" w:customStyle="1" w:styleId="C749D7348A7242E0BD2F2E262B15D2C0">
    <w:name w:val="C749D7348A7242E0BD2F2E262B15D2C0"/>
    <w:rsid w:val="00124D70"/>
  </w:style>
  <w:style w:type="paragraph" w:customStyle="1" w:styleId="22BA344AE9594999BB2A52BD7FCE53F8">
    <w:name w:val="22BA344AE9594999BB2A52BD7FCE53F8"/>
    <w:rsid w:val="00124D70"/>
  </w:style>
  <w:style w:type="paragraph" w:customStyle="1" w:styleId="9207F54CAA4246359335C5D8592A120C">
    <w:name w:val="9207F54CAA4246359335C5D8592A120C"/>
    <w:rsid w:val="00124D70"/>
  </w:style>
  <w:style w:type="paragraph" w:customStyle="1" w:styleId="44B0C56946D54B27A4CDE61B4F3687D2">
    <w:name w:val="44B0C56946D54B27A4CDE61B4F3687D2"/>
    <w:rsid w:val="00124D70"/>
  </w:style>
  <w:style w:type="paragraph" w:customStyle="1" w:styleId="929BE197D3984D1B981F48F2F37261C5">
    <w:name w:val="929BE197D3984D1B981F48F2F37261C5"/>
    <w:rsid w:val="00124D70"/>
  </w:style>
  <w:style w:type="paragraph" w:customStyle="1" w:styleId="E4CB389B82514A5C975BBB68656297D2">
    <w:name w:val="E4CB389B82514A5C975BBB68656297D2"/>
    <w:rsid w:val="00124D70"/>
  </w:style>
  <w:style w:type="paragraph" w:customStyle="1" w:styleId="9CCE0E96A6B7450DA10A55ED7F266989">
    <w:name w:val="9CCE0E96A6B7450DA10A55ED7F266989"/>
    <w:rsid w:val="00124D70"/>
  </w:style>
  <w:style w:type="paragraph" w:customStyle="1" w:styleId="43AC90D605074D02875F8EA9070C4D16">
    <w:name w:val="43AC90D605074D02875F8EA9070C4D16"/>
    <w:rsid w:val="00124D70"/>
  </w:style>
  <w:style w:type="paragraph" w:customStyle="1" w:styleId="0A8504C6E7804BD7AC2E4E6567C70173">
    <w:name w:val="0A8504C6E7804BD7AC2E4E6567C70173"/>
    <w:rsid w:val="00124D70"/>
  </w:style>
  <w:style w:type="paragraph" w:customStyle="1" w:styleId="FA343EAAED8A425990E4D27B3FFB6C20">
    <w:name w:val="FA343EAAED8A425990E4D27B3FFB6C20"/>
    <w:rsid w:val="00124D70"/>
  </w:style>
  <w:style w:type="paragraph" w:customStyle="1" w:styleId="E1A445770660400BAFAFD3448D3C0562">
    <w:name w:val="E1A445770660400BAFAFD3448D3C0562"/>
    <w:rsid w:val="00124D70"/>
  </w:style>
  <w:style w:type="paragraph" w:customStyle="1" w:styleId="1E9C41A9EC7C48979A52B47A9E10C72A">
    <w:name w:val="1E9C41A9EC7C48979A52B47A9E10C72A"/>
    <w:rsid w:val="00124D70"/>
  </w:style>
  <w:style w:type="paragraph" w:customStyle="1" w:styleId="B54E30E95A114A74BF1A4BA8E5A253BC">
    <w:name w:val="B54E30E95A114A74BF1A4BA8E5A253BC"/>
    <w:rsid w:val="00124D70"/>
  </w:style>
  <w:style w:type="paragraph" w:customStyle="1" w:styleId="9BB97C0C29A74705AC47DCD55C0A4AC7">
    <w:name w:val="9BB97C0C29A74705AC47DCD55C0A4AC7"/>
    <w:rsid w:val="00124D70"/>
  </w:style>
  <w:style w:type="paragraph" w:customStyle="1" w:styleId="197CE7042AB746EABDC1587DB88782AD">
    <w:name w:val="197CE7042AB746EABDC1587DB88782AD"/>
    <w:rsid w:val="00124D70"/>
  </w:style>
  <w:style w:type="paragraph" w:customStyle="1" w:styleId="42DD0ACC0DF74BD7A9BEA986770C8727">
    <w:name w:val="42DD0ACC0DF74BD7A9BEA986770C8727"/>
    <w:rsid w:val="00124D70"/>
  </w:style>
  <w:style w:type="paragraph" w:customStyle="1" w:styleId="7F17C89103B546579AA4BA7207C50B79">
    <w:name w:val="7F17C89103B546579AA4BA7207C50B79"/>
    <w:rsid w:val="00106F93"/>
  </w:style>
  <w:style w:type="paragraph" w:customStyle="1" w:styleId="43E4BB0FBE304BD292C79FA2B9C7FD40">
    <w:name w:val="43E4BB0FBE304BD292C79FA2B9C7FD40"/>
    <w:rsid w:val="00106F93"/>
  </w:style>
  <w:style w:type="paragraph" w:customStyle="1" w:styleId="D47251DDC4DE4309A613C6F12C991AFE">
    <w:name w:val="D47251DDC4DE4309A613C6F12C991AFE"/>
    <w:rsid w:val="00106F93"/>
  </w:style>
  <w:style w:type="paragraph" w:customStyle="1" w:styleId="4C30DBF3A194488C86482E3D15C2533C">
    <w:name w:val="4C30DBF3A194488C86482E3D15C2533C"/>
    <w:rsid w:val="00106F93"/>
  </w:style>
  <w:style w:type="paragraph" w:customStyle="1" w:styleId="9D2AC28A5FC442BC8ED9629547FECA7C">
    <w:name w:val="9D2AC28A5FC442BC8ED9629547FECA7C"/>
    <w:rsid w:val="00106F93"/>
  </w:style>
  <w:style w:type="paragraph" w:customStyle="1" w:styleId="272865727F974E7A8DBA547988DD7C34">
    <w:name w:val="272865727F974E7A8DBA547988DD7C34"/>
    <w:rsid w:val="00106F93"/>
  </w:style>
  <w:style w:type="paragraph" w:customStyle="1" w:styleId="0044E7E6B8E6417A94C9D6CD88ACB55B">
    <w:name w:val="0044E7E6B8E6417A94C9D6CD88ACB55B"/>
    <w:rsid w:val="00106F93"/>
  </w:style>
  <w:style w:type="paragraph" w:customStyle="1" w:styleId="26C16C2FE6664ACFA747347D6EBD5985">
    <w:name w:val="26C16C2FE6664ACFA747347D6EBD5985"/>
    <w:rsid w:val="00106F93"/>
  </w:style>
  <w:style w:type="paragraph" w:customStyle="1" w:styleId="A9B950B263754247A9831D2AF9E26443">
    <w:name w:val="A9B950B263754247A9831D2AF9E26443"/>
    <w:rsid w:val="00106F93"/>
  </w:style>
  <w:style w:type="paragraph" w:customStyle="1" w:styleId="5769AC679F0542B68520D96D54842DBE">
    <w:name w:val="5769AC679F0542B68520D96D54842DBE"/>
    <w:rsid w:val="00106F93"/>
  </w:style>
  <w:style w:type="paragraph" w:customStyle="1" w:styleId="A013D40362504B86BB8EBF17996233D0">
    <w:name w:val="A013D40362504B86BB8EBF17996233D0"/>
    <w:rsid w:val="00106F93"/>
  </w:style>
  <w:style w:type="paragraph" w:customStyle="1" w:styleId="3DA18BDF0BAC4065AF3017FCFCBD86D2">
    <w:name w:val="3DA18BDF0BAC4065AF3017FCFCBD86D2"/>
    <w:rsid w:val="00106F93"/>
  </w:style>
  <w:style w:type="paragraph" w:customStyle="1" w:styleId="D11EF4F2311F43038E85A06A2A91BA86">
    <w:name w:val="D11EF4F2311F43038E85A06A2A91BA86"/>
    <w:rsid w:val="00106F93"/>
  </w:style>
  <w:style w:type="paragraph" w:customStyle="1" w:styleId="AD478301D9AE4ED0A0840898A2F9D83A">
    <w:name w:val="AD478301D9AE4ED0A0840898A2F9D83A"/>
    <w:rsid w:val="00106F93"/>
  </w:style>
  <w:style w:type="paragraph" w:customStyle="1" w:styleId="F91B54839F7F494486C826901B973B56">
    <w:name w:val="F91B54839F7F494486C826901B973B56"/>
    <w:rsid w:val="00106F93"/>
  </w:style>
  <w:style w:type="paragraph" w:customStyle="1" w:styleId="20C53B8131C3434CAA43C8FE0BB7685E">
    <w:name w:val="20C53B8131C3434CAA43C8FE0BB7685E"/>
    <w:rsid w:val="00106F93"/>
  </w:style>
  <w:style w:type="paragraph" w:customStyle="1" w:styleId="D2862E49B56A457FA75F9AA4DCC6F9ED">
    <w:name w:val="D2862E49B56A457FA75F9AA4DCC6F9ED"/>
    <w:rsid w:val="00106F93"/>
  </w:style>
  <w:style w:type="paragraph" w:customStyle="1" w:styleId="D5E1172B2B114E79A13944FFBFCBBB35">
    <w:name w:val="D5E1172B2B114E79A13944FFBFCBBB35"/>
    <w:rsid w:val="00106F93"/>
  </w:style>
  <w:style w:type="paragraph" w:customStyle="1" w:styleId="B2D45428E6C94474ABEC305AEA1A6A5E">
    <w:name w:val="B2D45428E6C94474ABEC305AEA1A6A5E"/>
    <w:rsid w:val="00106F93"/>
  </w:style>
  <w:style w:type="paragraph" w:customStyle="1" w:styleId="D58B471A2A7E44AB8CC7A72CDD9988D0">
    <w:name w:val="D58B471A2A7E44AB8CC7A72CDD9988D0"/>
    <w:rsid w:val="00106F93"/>
  </w:style>
  <w:style w:type="paragraph" w:customStyle="1" w:styleId="414214DBAFDA4F7EB5EE0C4BBCFD84F9">
    <w:name w:val="414214DBAFDA4F7EB5EE0C4BBCFD84F9"/>
    <w:rsid w:val="00106F93"/>
  </w:style>
  <w:style w:type="paragraph" w:customStyle="1" w:styleId="5A31F960ACE149AFADADF195E079614A">
    <w:name w:val="5A31F960ACE149AFADADF195E079614A"/>
    <w:rsid w:val="00106F93"/>
  </w:style>
  <w:style w:type="paragraph" w:customStyle="1" w:styleId="3674FE51BDB24960A8F8AD7F21099735">
    <w:name w:val="3674FE51BDB24960A8F8AD7F21099735"/>
    <w:rsid w:val="00EE274C"/>
  </w:style>
  <w:style w:type="paragraph" w:customStyle="1" w:styleId="3474360FF5C84B509714161B6324FCC5">
    <w:name w:val="3474360FF5C84B509714161B6324FCC5"/>
    <w:rsid w:val="00EE274C"/>
  </w:style>
  <w:style w:type="paragraph" w:customStyle="1" w:styleId="44E5FFEA43C5478296E2B5BBCF875B03">
    <w:name w:val="44E5FFEA43C5478296E2B5BBCF875B03"/>
    <w:rsid w:val="00EE274C"/>
  </w:style>
  <w:style w:type="paragraph" w:customStyle="1" w:styleId="5E018F1846964115B3DD588835F0FF91">
    <w:name w:val="5E018F1846964115B3DD588835F0FF91"/>
    <w:rsid w:val="00EE274C"/>
  </w:style>
  <w:style w:type="paragraph" w:customStyle="1" w:styleId="6D3B097350B543DCB94E8CF1EEED23DE">
    <w:name w:val="6D3B097350B543DCB94E8CF1EEED23DE"/>
    <w:rsid w:val="00EE274C"/>
  </w:style>
  <w:style w:type="paragraph" w:customStyle="1" w:styleId="4E8CE3F72FAC4A90A03D3211A4514485">
    <w:name w:val="4E8CE3F72FAC4A90A03D3211A4514485"/>
  </w:style>
  <w:style w:type="paragraph" w:customStyle="1" w:styleId="2DEA1E9642AB41E88E7FC5A53E61E5FB">
    <w:name w:val="2DEA1E9642AB41E88E7FC5A53E61E5FB"/>
  </w:style>
  <w:style w:type="paragraph" w:customStyle="1" w:styleId="0B78DEB06D9F4C909C4AB872DE92D88A">
    <w:name w:val="0B78DEB06D9F4C909C4AB872DE92D88A"/>
  </w:style>
  <w:style w:type="paragraph" w:customStyle="1" w:styleId="D4C5794E515D4B47999D77829AF6649B">
    <w:name w:val="D4C5794E515D4B47999D77829AF6649B"/>
  </w:style>
  <w:style w:type="paragraph" w:customStyle="1" w:styleId="86FD3E975E0142F5B71216A2454CAF1F">
    <w:name w:val="86FD3E975E0142F5B71216A2454CAF1F"/>
  </w:style>
  <w:style w:type="paragraph" w:customStyle="1" w:styleId="1CEEEED6F34B40E9A48E52984F817634">
    <w:name w:val="1CEEEED6F34B40E9A48E52984F817634"/>
  </w:style>
  <w:style w:type="paragraph" w:customStyle="1" w:styleId="404D16830E9946A59EEF061A95B01107">
    <w:name w:val="404D16830E9946A59EEF061A95B01107"/>
  </w:style>
  <w:style w:type="paragraph" w:customStyle="1" w:styleId="66828020DB1541E39EA255AB619F449C">
    <w:name w:val="66828020DB1541E39EA255AB619F449C"/>
  </w:style>
  <w:style w:type="paragraph" w:customStyle="1" w:styleId="276F18BD19F44C76923145EB6762F391">
    <w:name w:val="276F18BD19F44C76923145EB6762F391"/>
  </w:style>
  <w:style w:type="paragraph" w:customStyle="1" w:styleId="A91AE810A86349A189DEC6DAFDBB14E7">
    <w:name w:val="A91AE810A86349A189DEC6DAFDBB14E7"/>
  </w:style>
  <w:style w:type="paragraph" w:customStyle="1" w:styleId="2DBBF8CE6BA14DBF9627C8C835432D89">
    <w:name w:val="2DBBF8CE6BA14DBF9627C8C835432D89"/>
  </w:style>
  <w:style w:type="paragraph" w:customStyle="1" w:styleId="5052A6D0B080446FBA7F90435800CD25">
    <w:name w:val="5052A6D0B080446FBA7F90435800CD25"/>
  </w:style>
  <w:style w:type="paragraph" w:customStyle="1" w:styleId="2EF55318A60E4FEC8635750818911467">
    <w:name w:val="2EF55318A60E4FEC8635750818911467"/>
    <w:rsid w:val="0075364A"/>
  </w:style>
  <w:style w:type="paragraph" w:customStyle="1" w:styleId="532AA53EB23143CAB1B2284FB6350C3A">
    <w:name w:val="532AA53EB23143CAB1B2284FB6350C3A"/>
    <w:rsid w:val="0075364A"/>
  </w:style>
  <w:style w:type="paragraph" w:customStyle="1" w:styleId="F79C3EF6087648A1B524936D53C29EC5">
    <w:name w:val="F79C3EF6087648A1B524936D53C29EC5"/>
    <w:rsid w:val="0075364A"/>
  </w:style>
  <w:style w:type="paragraph" w:customStyle="1" w:styleId="771D5748E13042468EFBBA6E4B1F76D3">
    <w:name w:val="771D5748E13042468EFBBA6E4B1F76D3"/>
    <w:rsid w:val="00655515"/>
  </w:style>
  <w:style w:type="paragraph" w:customStyle="1" w:styleId="EB8B8C86F64D495198C88E36251F5708">
    <w:name w:val="EB8B8C86F64D495198C88E36251F5708"/>
    <w:rsid w:val="00586611"/>
  </w:style>
  <w:style w:type="paragraph" w:customStyle="1" w:styleId="FAF90B0D838E45C8AB0A712D2BF52DB2">
    <w:name w:val="FAF90B0D838E45C8AB0A712D2BF52DB2"/>
    <w:rsid w:val="00586611"/>
  </w:style>
  <w:style w:type="paragraph" w:customStyle="1" w:styleId="9C83C7F9B6F64BC2B9752146C4B7B316">
    <w:name w:val="9C83C7F9B6F64BC2B9752146C4B7B316"/>
    <w:rsid w:val="00551D86"/>
  </w:style>
  <w:style w:type="paragraph" w:customStyle="1" w:styleId="1F0C6AC336AC4FD4BD801369BA2E6A6F">
    <w:name w:val="1F0C6AC336AC4FD4BD801369BA2E6A6F"/>
    <w:rsid w:val="00551D86"/>
  </w:style>
  <w:style w:type="paragraph" w:customStyle="1" w:styleId="6D25999311B84736B42CFAF37210C9F3">
    <w:name w:val="6D25999311B84736B42CFAF37210C9F3"/>
    <w:rsid w:val="00551D86"/>
  </w:style>
  <w:style w:type="paragraph" w:customStyle="1" w:styleId="1329A55EA12C48118AA4DB34A9D5BBAA">
    <w:name w:val="1329A55EA12C48118AA4DB34A9D5BBAA"/>
    <w:rsid w:val="00551D86"/>
  </w:style>
  <w:style w:type="paragraph" w:customStyle="1" w:styleId="46F58218334048268A1E16293A9AA5E6">
    <w:name w:val="46F58218334048268A1E16293A9AA5E6"/>
    <w:rsid w:val="00551D86"/>
  </w:style>
  <w:style w:type="paragraph" w:customStyle="1" w:styleId="65A62F9D8456410E889CCD78429B9308">
    <w:name w:val="65A62F9D8456410E889CCD78429B9308"/>
    <w:rsid w:val="00551D86"/>
  </w:style>
  <w:style w:type="paragraph" w:customStyle="1" w:styleId="5AC6767238074F5D8800D0EDCCEC53E8">
    <w:name w:val="5AC6767238074F5D8800D0EDCCEC53E8"/>
    <w:rsid w:val="00551D86"/>
  </w:style>
  <w:style w:type="paragraph" w:customStyle="1" w:styleId="376D4BB6E2304C00960A834FE025BBA4">
    <w:name w:val="376D4BB6E2304C00960A834FE025BBA4"/>
    <w:rsid w:val="00551D86"/>
  </w:style>
  <w:style w:type="paragraph" w:customStyle="1" w:styleId="3B8F02D35BFF4A93A6265315F28DA2F9">
    <w:name w:val="3B8F02D35BFF4A93A6265315F28DA2F9"/>
    <w:rsid w:val="00551D86"/>
  </w:style>
  <w:style w:type="paragraph" w:customStyle="1" w:styleId="3246060B2A8049BFB877F159012096CD">
    <w:name w:val="3246060B2A8049BFB877F159012096CD"/>
    <w:rsid w:val="00551D86"/>
  </w:style>
  <w:style w:type="paragraph" w:customStyle="1" w:styleId="D8C2029EA67447EB808168070A051526">
    <w:name w:val="D8C2029EA67447EB808168070A051526"/>
    <w:rsid w:val="00551D86"/>
  </w:style>
  <w:style w:type="paragraph" w:customStyle="1" w:styleId="1CDD0492B526407B96DA6AC44CCF94BB">
    <w:name w:val="1CDD0492B526407B96DA6AC44CCF94BB"/>
    <w:rsid w:val="00551D86"/>
  </w:style>
  <w:style w:type="paragraph" w:customStyle="1" w:styleId="18E25EAD639C4B2FBF08DD7C1C2F8A80">
    <w:name w:val="18E25EAD639C4B2FBF08DD7C1C2F8A80"/>
    <w:rsid w:val="00551D86"/>
  </w:style>
  <w:style w:type="paragraph" w:customStyle="1" w:styleId="FF7098AC27174934AC03F5A9A97751F7">
    <w:name w:val="FF7098AC27174934AC03F5A9A97751F7"/>
    <w:rsid w:val="00551D86"/>
  </w:style>
  <w:style w:type="paragraph" w:customStyle="1" w:styleId="FEED7AD0174B4068B05D76E254A25090">
    <w:name w:val="FEED7AD0174B4068B05D76E254A25090"/>
    <w:rsid w:val="00551D86"/>
  </w:style>
  <w:style w:type="paragraph" w:customStyle="1" w:styleId="78C859966102447CB15E64996BC1F4E7">
    <w:name w:val="78C859966102447CB15E64996BC1F4E7"/>
    <w:rsid w:val="00551D86"/>
  </w:style>
  <w:style w:type="paragraph" w:customStyle="1" w:styleId="322690CF4D8A4EF798FFE4BEBDAD80BB">
    <w:name w:val="322690CF4D8A4EF798FFE4BEBDAD80BB"/>
    <w:rsid w:val="00551D86"/>
  </w:style>
  <w:style w:type="paragraph" w:customStyle="1" w:styleId="1AFA4AADCD45439DBAE47D987494845B">
    <w:name w:val="1AFA4AADCD45439DBAE47D987494845B"/>
    <w:rsid w:val="00551D86"/>
  </w:style>
  <w:style w:type="paragraph" w:customStyle="1" w:styleId="19185CA7CB2A4BFAA3DE3618C737C496">
    <w:name w:val="19185CA7CB2A4BFAA3DE3618C737C496"/>
    <w:rsid w:val="00551D86"/>
  </w:style>
  <w:style w:type="paragraph" w:customStyle="1" w:styleId="892AF5504F0B4887B3029B4DD567A4DE">
    <w:name w:val="892AF5504F0B4887B3029B4DD567A4DE"/>
    <w:rsid w:val="00551D86"/>
  </w:style>
  <w:style w:type="paragraph" w:customStyle="1" w:styleId="FB7CE90B6C8E4E5F914C21F914072B49">
    <w:name w:val="FB7CE90B6C8E4E5F914C21F914072B49"/>
    <w:rsid w:val="00551D86"/>
  </w:style>
  <w:style w:type="paragraph" w:customStyle="1" w:styleId="4181359FF1C94621A1E5AC1DA3477DFB">
    <w:name w:val="4181359FF1C94621A1E5AC1DA3477DFB"/>
    <w:rsid w:val="00551D86"/>
  </w:style>
  <w:style w:type="paragraph" w:customStyle="1" w:styleId="03AA3EB7CE954B51A46B7967EB144D02">
    <w:name w:val="03AA3EB7CE954B51A46B7967EB144D02"/>
    <w:rsid w:val="00551D86"/>
  </w:style>
  <w:style w:type="paragraph" w:customStyle="1" w:styleId="EC6793AE6F9240CBB4ABE33341AB8710">
    <w:name w:val="EC6793AE6F9240CBB4ABE33341AB8710"/>
    <w:rsid w:val="00551D86"/>
  </w:style>
  <w:style w:type="paragraph" w:customStyle="1" w:styleId="2BBDDD1373BB4FD1B46B84A42AA42269">
    <w:name w:val="2BBDDD1373BB4FD1B46B84A42AA42269"/>
    <w:rsid w:val="00551D86"/>
  </w:style>
  <w:style w:type="paragraph" w:customStyle="1" w:styleId="CA2590660AD948B2950BB262ECB06776">
    <w:name w:val="CA2590660AD948B2950BB262ECB06776"/>
    <w:rsid w:val="00551D86"/>
  </w:style>
  <w:style w:type="paragraph" w:customStyle="1" w:styleId="43E5F4D6BB844B3783869E1BAEFA792F">
    <w:name w:val="43E5F4D6BB844B3783869E1BAEFA792F"/>
    <w:rsid w:val="00551D86"/>
  </w:style>
  <w:style w:type="paragraph" w:customStyle="1" w:styleId="572BF942FE1E45F9A60518AA0E895F49">
    <w:name w:val="572BF942FE1E45F9A60518AA0E895F49"/>
    <w:rsid w:val="00551D86"/>
  </w:style>
  <w:style w:type="paragraph" w:customStyle="1" w:styleId="D6E768C980D94D0A94BC17561426CCA9">
    <w:name w:val="D6E768C980D94D0A94BC17561426CCA9"/>
    <w:rsid w:val="00551D86"/>
  </w:style>
  <w:style w:type="paragraph" w:customStyle="1" w:styleId="04E5E84A7BC049489B8E91B9728AE7CA">
    <w:name w:val="04E5E84A7BC049489B8E91B9728AE7CA"/>
    <w:rsid w:val="00112D78"/>
  </w:style>
  <w:style w:type="paragraph" w:customStyle="1" w:styleId="ACFF8B61EA7448709C5B371D1FA1CA0D">
    <w:name w:val="ACFF8B61EA7448709C5B371D1FA1CA0D"/>
    <w:rsid w:val="00112D78"/>
  </w:style>
  <w:style w:type="paragraph" w:customStyle="1" w:styleId="A03CEF82F6764958A33513461047C37F">
    <w:name w:val="A03CEF82F6764958A33513461047C37F"/>
    <w:rsid w:val="00112D78"/>
  </w:style>
  <w:style w:type="paragraph" w:customStyle="1" w:styleId="5776CB0BCD30408EAE643F094164867C">
    <w:name w:val="5776CB0BCD30408EAE643F094164867C"/>
    <w:rsid w:val="00112D78"/>
  </w:style>
  <w:style w:type="paragraph" w:customStyle="1" w:styleId="9DB7330A77E243BB834987401ACFBD6B">
    <w:name w:val="9DB7330A77E243BB834987401ACFBD6B"/>
    <w:rsid w:val="003473DD"/>
  </w:style>
  <w:style w:type="paragraph" w:customStyle="1" w:styleId="E50DC07535B04943A74803D5F8AC5DD8">
    <w:name w:val="E50DC07535B04943A74803D5F8AC5DD8"/>
    <w:rsid w:val="003473DD"/>
  </w:style>
  <w:style w:type="paragraph" w:customStyle="1" w:styleId="399BA405AE494933AA8F8F06DECCD03A">
    <w:name w:val="399BA405AE494933AA8F8F06DECCD03A"/>
    <w:rsid w:val="003473DD"/>
  </w:style>
  <w:style w:type="paragraph" w:customStyle="1" w:styleId="BC54F575340446159574DB9731807D13">
    <w:name w:val="BC54F575340446159574DB9731807D13"/>
    <w:rsid w:val="00100131"/>
  </w:style>
  <w:style w:type="paragraph" w:customStyle="1" w:styleId="7BA590059F034BC498FD93E04B111884">
    <w:name w:val="7BA590059F034BC498FD93E04B111884"/>
    <w:rsid w:val="00100131"/>
  </w:style>
  <w:style w:type="paragraph" w:customStyle="1" w:styleId="9A1FBE12A6B64922BDB93BD10DBDD3AC">
    <w:name w:val="9A1FBE12A6B64922BDB93BD10DBDD3AC"/>
    <w:rsid w:val="002C79E3"/>
  </w:style>
  <w:style w:type="paragraph" w:customStyle="1" w:styleId="A8E00BC569DC470F8DE5D138F4B75F6F">
    <w:name w:val="A8E00BC569DC470F8DE5D138F4B75F6F"/>
    <w:rsid w:val="00F75834"/>
  </w:style>
  <w:style w:type="paragraph" w:customStyle="1" w:styleId="028E8EF9E102447B8F00565FF97E0259">
    <w:name w:val="028E8EF9E102447B8F00565FF97E0259"/>
    <w:rsid w:val="00F75834"/>
  </w:style>
  <w:style w:type="paragraph" w:customStyle="1" w:styleId="602013ACBFD642669250871F40F4FF1F">
    <w:name w:val="602013ACBFD642669250871F40F4FF1F"/>
    <w:rsid w:val="00F75834"/>
  </w:style>
  <w:style w:type="paragraph" w:customStyle="1" w:styleId="D7B2BE9F619E4CD5B3BB3346CDF7DD10">
    <w:name w:val="D7B2BE9F619E4CD5B3BB3346CDF7DD10"/>
    <w:rsid w:val="00F75834"/>
  </w:style>
  <w:style w:type="paragraph" w:customStyle="1" w:styleId="0F4C281C5BEB438289A0F5BD9A8E5552">
    <w:name w:val="0F4C281C5BEB438289A0F5BD9A8E5552"/>
    <w:rsid w:val="00F75834"/>
  </w:style>
  <w:style w:type="paragraph" w:customStyle="1" w:styleId="E21C849E6663429B85C02C6EB1ABFC3E">
    <w:name w:val="E21C849E6663429B85C02C6EB1ABFC3E"/>
    <w:rsid w:val="00F75834"/>
  </w:style>
  <w:style w:type="paragraph" w:customStyle="1" w:styleId="3E6D42515EE9446A84F68F716F0B4E92">
    <w:name w:val="3E6D42515EE9446A84F68F716F0B4E92"/>
    <w:rsid w:val="009E25C5"/>
  </w:style>
  <w:style w:type="paragraph" w:customStyle="1" w:styleId="30845B88F3AC4C5E96CAB880A7D036F2">
    <w:name w:val="30845B88F3AC4C5E96CAB880A7D036F2"/>
    <w:rsid w:val="009E25C5"/>
  </w:style>
  <w:style w:type="paragraph" w:customStyle="1" w:styleId="2A9ADBB4FAA44BE6A588B297FE4C1BA5">
    <w:name w:val="2A9ADBB4FAA44BE6A588B297FE4C1BA5"/>
    <w:rsid w:val="009E25C5"/>
  </w:style>
  <w:style w:type="paragraph" w:customStyle="1" w:styleId="D588157B7FD94657A4D39CD05961CE75">
    <w:name w:val="D588157B7FD94657A4D39CD05961CE75"/>
    <w:rsid w:val="009E25C5"/>
  </w:style>
  <w:style w:type="paragraph" w:customStyle="1" w:styleId="660088A4968846CB98371DF780A6BD94">
    <w:name w:val="660088A4968846CB98371DF780A6BD94"/>
    <w:rsid w:val="009E25C5"/>
  </w:style>
  <w:style w:type="paragraph" w:customStyle="1" w:styleId="A91B759990924331A2E340B9C583C85A">
    <w:name w:val="A91B759990924331A2E340B9C583C85A"/>
    <w:rsid w:val="009E25C5"/>
  </w:style>
  <w:style w:type="paragraph" w:customStyle="1" w:styleId="4E82794D51474C129424B5E1B2DB4D4B">
    <w:name w:val="4E82794D51474C129424B5E1B2DB4D4B"/>
    <w:rsid w:val="009E25C5"/>
  </w:style>
  <w:style w:type="paragraph" w:customStyle="1" w:styleId="9D7A0955EB12403FB2B13399D2EFCE88">
    <w:name w:val="9D7A0955EB12403FB2B13399D2EFCE88"/>
    <w:rsid w:val="009E25C5"/>
  </w:style>
  <w:style w:type="paragraph" w:customStyle="1" w:styleId="AA7BF28BBF9A4883A576677A9541DE97">
    <w:name w:val="AA7BF28BBF9A4883A576677A9541DE97"/>
    <w:rsid w:val="009E25C5"/>
  </w:style>
  <w:style w:type="paragraph" w:customStyle="1" w:styleId="9B1C511CDD584C79B2AE592E05DFC489">
    <w:name w:val="9B1C511CDD584C79B2AE592E05DFC489"/>
    <w:rsid w:val="009E25C5"/>
  </w:style>
  <w:style w:type="paragraph" w:customStyle="1" w:styleId="9985256E2A8841FA9A532E8C1586F6B7">
    <w:name w:val="9985256E2A8841FA9A532E8C1586F6B7"/>
    <w:rsid w:val="009E25C5"/>
  </w:style>
  <w:style w:type="paragraph" w:customStyle="1" w:styleId="E395CECBC2AE484DA7347EC32508AC7F">
    <w:name w:val="E395CECBC2AE484DA7347EC32508AC7F"/>
    <w:rsid w:val="009E25C5"/>
  </w:style>
  <w:style w:type="paragraph" w:customStyle="1" w:styleId="805B13F41567472C96216E9D5ACC3524">
    <w:name w:val="805B13F41567472C96216E9D5ACC3524"/>
    <w:rsid w:val="009E25C5"/>
  </w:style>
  <w:style w:type="paragraph" w:customStyle="1" w:styleId="1181CF1B63C44FA1A55B10EED63DDBC3">
    <w:name w:val="1181CF1B63C44FA1A55B10EED63DDBC3"/>
    <w:rsid w:val="009E25C5"/>
  </w:style>
  <w:style w:type="paragraph" w:customStyle="1" w:styleId="C68669D3FFDC495F8B570B7860071169">
    <w:name w:val="C68669D3FFDC495F8B570B7860071169"/>
    <w:rsid w:val="009E25C5"/>
  </w:style>
  <w:style w:type="paragraph" w:customStyle="1" w:styleId="6DC86014F5E64191857029D18AE15B9C">
    <w:name w:val="6DC86014F5E64191857029D18AE15B9C"/>
    <w:rsid w:val="009E25C5"/>
  </w:style>
  <w:style w:type="paragraph" w:customStyle="1" w:styleId="53C7062D2812430F80B5EBC76B05A2E0">
    <w:name w:val="53C7062D2812430F80B5EBC76B05A2E0"/>
    <w:rsid w:val="000828AF"/>
  </w:style>
  <w:style w:type="paragraph" w:customStyle="1" w:styleId="4D96E3CDEB1E4CD283C2AEE02B3CD7CC">
    <w:name w:val="4D96E3CDEB1E4CD283C2AEE02B3CD7CC"/>
    <w:rsid w:val="000828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828AF"/>
    <w:rPr>
      <w:color w:val="808080"/>
    </w:rPr>
  </w:style>
  <w:style w:type="paragraph" w:customStyle="1" w:styleId="3E46D1A7EF584FECA070B9E14A8528BA">
    <w:name w:val="3E46D1A7EF584FECA070B9E14A8528BA"/>
    <w:rsid w:val="00DA5742"/>
  </w:style>
  <w:style w:type="paragraph" w:customStyle="1" w:styleId="F9B1F673D17C41A58387BA58DABB44F6">
    <w:name w:val="F9B1F673D17C41A58387BA58DABB44F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">
    <w:name w:val="297B1E04CEB6455C9A3E62401FDEF09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">
    <w:name w:val="1BB55086A3AA4A91982BBB1C049DD5A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">
    <w:name w:val="11C6C72DD7D14432B38E0A3409CD161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">
    <w:name w:val="5BF58A351004402799DACCFB953B27F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">
    <w:name w:val="4E5BDE0141C94D04ADE7BC554AE0D69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">
    <w:name w:val="50771BF9EC81477DB1D4E131F95E93F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">
    <w:name w:val="CEB248B593B34635A99696AB890CACE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">
    <w:name w:val="F6664DD5792445EC936AF6C1CE0DB21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">
    <w:name w:val="1622C88C779C44789A0103FE3CC7283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">
    <w:name w:val="9EB8086C2CFE49588B873E60C41FB9E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">
    <w:name w:val="9B906546EBE248619268E7F5A678F2A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">
    <w:name w:val="74317A4E210C4777B296C097F47271B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">
    <w:name w:val="434D171DBE8847E185DD8B34C41AECE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">
    <w:name w:val="B19642F575C3405CAD7923148B41F9F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">
    <w:name w:val="94E400A4F12C4C828C7DFF96FA80745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">
    <w:name w:val="D8465FF3559E40F194D7D35B28FCB07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">
    <w:name w:val="B3974828DCC84C8B80ABEFE400C4B23C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">
    <w:name w:val="E09C40CEE7354BFCACCD1054290DC1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">
    <w:name w:val="9E80ED11649E40C5A3B7ADA8107B327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">
    <w:name w:val="4C5B438880EE4CFEA20AECB8C2D7463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">
    <w:name w:val="3FECA7710B2F49F59698A343290C0830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">
    <w:name w:val="1DF99C700CD54A7483405009CA15581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">
    <w:name w:val="87206B8776F54C34811267826A5A26C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9B1F673D17C41A58387BA58DABB44F61">
    <w:name w:val="F9B1F673D17C41A58387BA58DABB44F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1">
    <w:name w:val="297B1E04CEB6455C9A3E62401FDEF09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1">
    <w:name w:val="1BB55086A3AA4A91982BBB1C049DD5A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1">
    <w:name w:val="11C6C72DD7D14432B38E0A3409CD161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1">
    <w:name w:val="5BF58A351004402799DACCFB953B27F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1">
    <w:name w:val="4E5BDE0141C94D04ADE7BC554AE0D69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1">
    <w:name w:val="50771BF9EC81477DB1D4E131F95E93F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1">
    <w:name w:val="CEB248B593B34635A99696AB890CACE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1">
    <w:name w:val="F6664DD5792445EC936AF6C1CE0DB21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1">
    <w:name w:val="1622C88C779C44789A0103FE3CC7283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1">
    <w:name w:val="9EB8086C2CFE49588B873E60C41FB9E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1">
    <w:name w:val="9B906546EBE248619268E7F5A678F2A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1">
    <w:name w:val="74317A4E210C4777B296C097F47271B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1">
    <w:name w:val="434D171DBE8847E185DD8B34C41AECE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1">
    <w:name w:val="B19642F575C3405CAD7923148B41F9F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1">
    <w:name w:val="94E400A4F12C4C828C7DFF96FA80745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1">
    <w:name w:val="D8465FF3559E40F194D7D35B28FCB07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1">
    <w:name w:val="B3974828DCC84C8B80ABEFE400C4B23C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1">
    <w:name w:val="E09C40CEE7354BFCACCD1054290DC192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1">
    <w:name w:val="9E80ED11649E40C5A3B7ADA8107B327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1">
    <w:name w:val="4C5B438880EE4CFEA20AECB8C2D7463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1">
    <w:name w:val="3FECA7710B2F49F59698A343290C0830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1">
    <w:name w:val="1DF99C700CD54A7483405009CA15581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1">
    <w:name w:val="87206B8776F54C34811267826A5A26C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84D6A6CFD748A1B5E9EB8ECFA5F009">
    <w:name w:val="4384D6A6CFD748A1B5E9EB8ECFA5F009"/>
    <w:rsid w:val="00DA5742"/>
  </w:style>
  <w:style w:type="paragraph" w:customStyle="1" w:styleId="F9B1F673D17C41A58387BA58DABB44F62">
    <w:name w:val="F9B1F673D17C41A58387BA58DABB44F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2">
    <w:name w:val="297B1E04CEB6455C9A3E62401FDEF09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2">
    <w:name w:val="1BB55086A3AA4A91982BBB1C049DD5A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2">
    <w:name w:val="11C6C72DD7D14432B38E0A3409CD161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2">
    <w:name w:val="5BF58A351004402799DACCFB953B27F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2">
    <w:name w:val="4E5BDE0141C94D04ADE7BC554AE0D69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2">
    <w:name w:val="50771BF9EC81477DB1D4E131F95E93F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2">
    <w:name w:val="CEB248B593B34635A99696AB890CACE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2">
    <w:name w:val="F6664DD5792445EC936AF6C1CE0DB21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2">
    <w:name w:val="1622C88C779C44789A0103FE3CC7283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2">
    <w:name w:val="9EB8086C2CFE49588B873E60C41FB9E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2">
    <w:name w:val="9B906546EBE248619268E7F5A678F2A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2">
    <w:name w:val="74317A4E210C4777B296C097F47271B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2">
    <w:name w:val="434D171DBE8847E185DD8B34C41AECE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2">
    <w:name w:val="B19642F575C3405CAD7923148B41F9F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2">
    <w:name w:val="94E400A4F12C4C828C7DFF96FA80745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2">
    <w:name w:val="D8465FF3559E40F194D7D35B28FCB07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2">
    <w:name w:val="B3974828DCC84C8B80ABEFE400C4B23C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2">
    <w:name w:val="E09C40CEE7354BFCACCD1054290DC192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2">
    <w:name w:val="9E80ED11649E40C5A3B7ADA8107B327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2">
    <w:name w:val="4C5B438880EE4CFEA20AECB8C2D7463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2">
    <w:name w:val="3FECA7710B2F49F59698A343290C0830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2">
    <w:name w:val="1DF99C700CD54A7483405009CA15581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2">
    <w:name w:val="87206B8776F54C34811267826A5A26C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CD0D5DC537E4BD2BC65E5A585085076">
    <w:name w:val="5CD0D5DC537E4BD2BC65E5A585085076"/>
    <w:rsid w:val="008C00A8"/>
  </w:style>
  <w:style w:type="paragraph" w:customStyle="1" w:styleId="580CE5BAFB0E488F87CB6FE4A013FB7B">
    <w:name w:val="580CE5BAFB0E488F87CB6FE4A013FB7B"/>
    <w:rsid w:val="008C00A8"/>
  </w:style>
  <w:style w:type="paragraph" w:customStyle="1" w:styleId="B55F64939DB14E3C9B55BDA7A7C5D4C9">
    <w:name w:val="B55F64939DB14E3C9B55BDA7A7C5D4C9"/>
    <w:rsid w:val="008C00A8"/>
  </w:style>
  <w:style w:type="paragraph" w:customStyle="1" w:styleId="2A35E59791F445DF8E83DFCE852147C0">
    <w:name w:val="2A35E59791F445DF8E83DFCE852147C0"/>
    <w:rsid w:val="008C00A8"/>
  </w:style>
  <w:style w:type="paragraph" w:customStyle="1" w:styleId="5F9C9AD5F3AA40B1A068325439C38BD1">
    <w:name w:val="5F9C9AD5F3AA40B1A068325439C38BD1"/>
    <w:rsid w:val="008C00A8"/>
  </w:style>
  <w:style w:type="paragraph" w:customStyle="1" w:styleId="1D349066892E44DABBA32A3B02B82DA4">
    <w:name w:val="1D349066892E44DABBA32A3B02B82DA4"/>
    <w:rsid w:val="008C00A8"/>
  </w:style>
  <w:style w:type="paragraph" w:customStyle="1" w:styleId="AA699B3B20A341E38DDC688417BB5ED0">
    <w:name w:val="AA699B3B20A341E38DDC688417BB5ED0"/>
    <w:rsid w:val="008C00A8"/>
  </w:style>
  <w:style w:type="paragraph" w:customStyle="1" w:styleId="76CBC8D257F342FC9BD6CDB3B3849ADA">
    <w:name w:val="76CBC8D257F342FC9BD6CDB3B3849ADA"/>
    <w:rsid w:val="008C00A8"/>
  </w:style>
  <w:style w:type="paragraph" w:customStyle="1" w:styleId="44FEC6E1ADD7443D812B5D97A50054F7">
    <w:name w:val="44FEC6E1ADD7443D812B5D97A50054F7"/>
    <w:rsid w:val="008C00A8"/>
  </w:style>
  <w:style w:type="paragraph" w:customStyle="1" w:styleId="1E88CF0C428144C99EC9451937723077">
    <w:name w:val="1E88CF0C428144C99EC9451937723077"/>
    <w:rsid w:val="008C00A8"/>
  </w:style>
  <w:style w:type="paragraph" w:customStyle="1" w:styleId="F52A699220484EC392A5A710ACDDF3B5">
    <w:name w:val="F52A699220484EC392A5A710ACDDF3B5"/>
    <w:rsid w:val="008C00A8"/>
  </w:style>
  <w:style w:type="paragraph" w:customStyle="1" w:styleId="860FBC5BBD9F412DACA1EA87003FE2B9">
    <w:name w:val="860FBC5BBD9F412DACA1EA87003FE2B9"/>
    <w:rsid w:val="008C00A8"/>
  </w:style>
  <w:style w:type="paragraph" w:customStyle="1" w:styleId="AC95B02CB4C5475A92BB06F19AB8B2D2">
    <w:name w:val="AC95B02CB4C5475A92BB06F19AB8B2D2"/>
    <w:rsid w:val="008C00A8"/>
  </w:style>
  <w:style w:type="paragraph" w:customStyle="1" w:styleId="86A50ED4B7F342999931C3F4E676713F">
    <w:name w:val="86A50ED4B7F342999931C3F4E676713F"/>
    <w:rsid w:val="008C00A8"/>
  </w:style>
  <w:style w:type="paragraph" w:customStyle="1" w:styleId="7570B845490843C3A23FC43ACBA8BDDC">
    <w:name w:val="7570B845490843C3A23FC43ACBA8BDDC"/>
    <w:rsid w:val="008C00A8"/>
  </w:style>
  <w:style w:type="paragraph" w:customStyle="1" w:styleId="50002D1CECCF4A218B39D5E366A2AC32">
    <w:name w:val="50002D1CECCF4A218B39D5E366A2AC32"/>
    <w:rsid w:val="008C00A8"/>
  </w:style>
  <w:style w:type="paragraph" w:customStyle="1" w:styleId="5760712260F448D381916ACACF72F036">
    <w:name w:val="5760712260F448D381916ACACF72F036"/>
    <w:rsid w:val="008C00A8"/>
  </w:style>
  <w:style w:type="paragraph" w:customStyle="1" w:styleId="87B22686CB464AFAB71205818B7D2BD8">
    <w:name w:val="87B22686CB464AFAB71205818B7D2BD8"/>
    <w:rsid w:val="008C00A8"/>
  </w:style>
  <w:style w:type="paragraph" w:customStyle="1" w:styleId="2671E20620564C859079CA2E6FC55215">
    <w:name w:val="2671E20620564C859079CA2E6FC55215"/>
    <w:rsid w:val="008C00A8"/>
  </w:style>
  <w:style w:type="paragraph" w:customStyle="1" w:styleId="6A2F3B864AEB46DF85E46B744ABB00E2">
    <w:name w:val="6A2F3B864AEB46DF85E46B744ABB00E2"/>
    <w:rsid w:val="008C00A8"/>
  </w:style>
  <w:style w:type="paragraph" w:customStyle="1" w:styleId="3DE7EDD64D4748E49CDE74FB7CF7162E">
    <w:name w:val="3DE7EDD64D4748E49CDE74FB7CF7162E"/>
    <w:rsid w:val="008C00A8"/>
  </w:style>
  <w:style w:type="paragraph" w:customStyle="1" w:styleId="E403601B61C844B29E85D947041F770E">
    <w:name w:val="E403601B61C844B29E85D947041F770E"/>
    <w:rsid w:val="008C00A8"/>
  </w:style>
  <w:style w:type="paragraph" w:customStyle="1" w:styleId="0A9FC8D51FC54557B67B3B08D30627B1">
    <w:name w:val="0A9FC8D51FC54557B67B3B08D30627B1"/>
    <w:rsid w:val="008C00A8"/>
  </w:style>
  <w:style w:type="paragraph" w:customStyle="1" w:styleId="D349B2A3DF25478C92E345758A72F497">
    <w:name w:val="D349B2A3DF25478C92E345758A72F497"/>
    <w:rsid w:val="008C00A8"/>
  </w:style>
  <w:style w:type="paragraph" w:customStyle="1" w:styleId="0A87B83429C2478DB9625C1D60DD494D">
    <w:name w:val="0A87B83429C2478DB9625C1D60DD494D"/>
    <w:rsid w:val="00124D70"/>
  </w:style>
  <w:style w:type="paragraph" w:customStyle="1" w:styleId="6D62CBB8FD5A47D88BEA9E9C04A19666">
    <w:name w:val="6D62CBB8FD5A47D88BEA9E9C04A19666"/>
    <w:rsid w:val="00124D70"/>
  </w:style>
  <w:style w:type="paragraph" w:customStyle="1" w:styleId="F73B85DEF5984F18A3AA5E995BEE1BFA">
    <w:name w:val="F73B85DEF5984F18A3AA5E995BEE1BFA"/>
    <w:rsid w:val="00124D70"/>
  </w:style>
  <w:style w:type="paragraph" w:customStyle="1" w:styleId="8DE04101D0F34F1AB312E36D47A2B62E">
    <w:name w:val="8DE04101D0F34F1AB312E36D47A2B62E"/>
    <w:rsid w:val="00124D70"/>
  </w:style>
  <w:style w:type="paragraph" w:customStyle="1" w:styleId="63E2F69F244B440D94E11FA7F7251235">
    <w:name w:val="63E2F69F244B440D94E11FA7F7251235"/>
    <w:rsid w:val="00124D70"/>
  </w:style>
  <w:style w:type="paragraph" w:customStyle="1" w:styleId="7CC9505E5E84437AB4AB09C259B020F9">
    <w:name w:val="7CC9505E5E84437AB4AB09C259B020F9"/>
    <w:rsid w:val="00124D70"/>
  </w:style>
  <w:style w:type="paragraph" w:customStyle="1" w:styleId="A0F096EF2A7E4BCEB14614F4FF6CC83B">
    <w:name w:val="A0F096EF2A7E4BCEB14614F4FF6CC83B"/>
    <w:rsid w:val="00124D70"/>
  </w:style>
  <w:style w:type="paragraph" w:customStyle="1" w:styleId="AD43DFC4748F40B5AD4982146F20869C">
    <w:name w:val="AD43DFC4748F40B5AD4982146F20869C"/>
    <w:rsid w:val="00124D70"/>
  </w:style>
  <w:style w:type="paragraph" w:customStyle="1" w:styleId="FACB2D7F2F4E4571A500A0DD15B60ED6">
    <w:name w:val="FACB2D7F2F4E4571A500A0DD15B60ED6"/>
    <w:rsid w:val="00124D70"/>
  </w:style>
  <w:style w:type="paragraph" w:customStyle="1" w:styleId="BBAEFB5A63034FFF8ABE8F301084BF24">
    <w:name w:val="BBAEFB5A63034FFF8ABE8F301084BF24"/>
    <w:rsid w:val="00124D70"/>
  </w:style>
  <w:style w:type="paragraph" w:customStyle="1" w:styleId="0F8CFC578A8D4D9D82E88572C350821C">
    <w:name w:val="0F8CFC578A8D4D9D82E88572C350821C"/>
    <w:rsid w:val="00124D70"/>
  </w:style>
  <w:style w:type="paragraph" w:customStyle="1" w:styleId="582900A3CDA2496DBB9B13041F14EACC">
    <w:name w:val="582900A3CDA2496DBB9B13041F14EACC"/>
    <w:rsid w:val="00124D70"/>
  </w:style>
  <w:style w:type="paragraph" w:customStyle="1" w:styleId="1F43788DD93A4F04B5A06A86FE4CD3B6">
    <w:name w:val="1F43788DD93A4F04B5A06A86FE4CD3B6"/>
    <w:rsid w:val="00124D70"/>
  </w:style>
  <w:style w:type="paragraph" w:customStyle="1" w:styleId="3AD6F64A772546E4BD63E68130F12C67">
    <w:name w:val="3AD6F64A772546E4BD63E68130F12C67"/>
    <w:rsid w:val="00124D70"/>
  </w:style>
  <w:style w:type="paragraph" w:customStyle="1" w:styleId="9EC1B0A1E89F4DBB92B3E8BE757EA2FF">
    <w:name w:val="9EC1B0A1E89F4DBB92B3E8BE757EA2FF"/>
    <w:rsid w:val="00124D70"/>
  </w:style>
  <w:style w:type="paragraph" w:customStyle="1" w:styleId="A8645C95DE1046A69ED35A2E6DA87AF3">
    <w:name w:val="A8645C95DE1046A69ED35A2E6DA87AF3"/>
    <w:rsid w:val="00124D70"/>
  </w:style>
  <w:style w:type="paragraph" w:customStyle="1" w:styleId="B79FE6ED4EE94126AFCF20344EF5670E">
    <w:name w:val="B79FE6ED4EE94126AFCF20344EF5670E"/>
    <w:rsid w:val="00124D70"/>
  </w:style>
  <w:style w:type="paragraph" w:customStyle="1" w:styleId="1C4689A0C80E4A9690A0F893E61007A6">
    <w:name w:val="1C4689A0C80E4A9690A0F893E61007A6"/>
    <w:rsid w:val="00124D70"/>
  </w:style>
  <w:style w:type="paragraph" w:customStyle="1" w:styleId="5839C00ED48640209F7BF9CE7F6F5916">
    <w:name w:val="5839C00ED48640209F7BF9CE7F6F5916"/>
    <w:rsid w:val="00124D70"/>
  </w:style>
  <w:style w:type="paragraph" w:customStyle="1" w:styleId="013A63E6CBC74D2EA1F1875888DBFAD8">
    <w:name w:val="013A63E6CBC74D2EA1F1875888DBFAD8"/>
    <w:rsid w:val="00124D70"/>
  </w:style>
  <w:style w:type="paragraph" w:customStyle="1" w:styleId="159B6CFBA8F143F5BAD573BC1F1EC577">
    <w:name w:val="159B6CFBA8F143F5BAD573BC1F1EC577"/>
    <w:rsid w:val="00124D70"/>
  </w:style>
  <w:style w:type="paragraph" w:customStyle="1" w:styleId="63D6E21B35714238BD9F8F9F9269E27F">
    <w:name w:val="63D6E21B35714238BD9F8F9F9269E27F"/>
    <w:rsid w:val="00124D70"/>
  </w:style>
  <w:style w:type="paragraph" w:customStyle="1" w:styleId="0CFF79FFE08F4DA2A70B399B15CC34D5">
    <w:name w:val="0CFF79FFE08F4DA2A70B399B15CC34D5"/>
    <w:rsid w:val="00124D70"/>
  </w:style>
  <w:style w:type="paragraph" w:customStyle="1" w:styleId="03589933277E4A048C3746ED2E712682">
    <w:name w:val="03589933277E4A048C3746ED2E712682"/>
    <w:rsid w:val="00124D70"/>
  </w:style>
  <w:style w:type="paragraph" w:customStyle="1" w:styleId="D989027FFB7948C39FFEECEB6DCBBD45">
    <w:name w:val="D989027FFB7948C39FFEECEB6DCBBD45"/>
    <w:rsid w:val="00124D70"/>
  </w:style>
  <w:style w:type="paragraph" w:customStyle="1" w:styleId="6B5551BD81E74503A40752D8247DAD30">
    <w:name w:val="6B5551BD81E74503A40752D8247DAD30"/>
    <w:rsid w:val="00124D70"/>
  </w:style>
  <w:style w:type="paragraph" w:customStyle="1" w:styleId="16049A688EE445AAAF1C44C8C6D06CAA">
    <w:name w:val="16049A688EE445AAAF1C44C8C6D06CAA"/>
    <w:rsid w:val="00124D70"/>
  </w:style>
  <w:style w:type="paragraph" w:customStyle="1" w:styleId="40450487396C4D4EAE3E113D49FD1976">
    <w:name w:val="40450487396C4D4EAE3E113D49FD1976"/>
    <w:rsid w:val="00124D70"/>
  </w:style>
  <w:style w:type="paragraph" w:customStyle="1" w:styleId="2A7ADDC54FCF4FC68424D2AFACD1D856">
    <w:name w:val="2A7ADDC54FCF4FC68424D2AFACD1D856"/>
    <w:rsid w:val="00124D70"/>
  </w:style>
  <w:style w:type="paragraph" w:customStyle="1" w:styleId="81F4D02A6BD5438DA8E0C75218606E64">
    <w:name w:val="81F4D02A6BD5438DA8E0C75218606E64"/>
    <w:rsid w:val="00124D70"/>
  </w:style>
  <w:style w:type="paragraph" w:customStyle="1" w:styleId="782802D06BC845A9BE1B3863AB4F73CD">
    <w:name w:val="782802D06BC845A9BE1B3863AB4F73CD"/>
    <w:rsid w:val="00124D70"/>
  </w:style>
  <w:style w:type="paragraph" w:customStyle="1" w:styleId="96659756643F428B94905F4158B967CC">
    <w:name w:val="96659756643F428B94905F4158B967CC"/>
    <w:rsid w:val="00124D70"/>
  </w:style>
  <w:style w:type="paragraph" w:customStyle="1" w:styleId="6FE42A5BD33D43578A430FC7D168C8E4">
    <w:name w:val="6FE42A5BD33D43578A430FC7D168C8E4"/>
    <w:rsid w:val="00124D70"/>
  </w:style>
  <w:style w:type="paragraph" w:customStyle="1" w:styleId="14B6BDFC127A4D27907D479B5CCAE205">
    <w:name w:val="14B6BDFC127A4D27907D479B5CCAE205"/>
    <w:rsid w:val="00124D70"/>
  </w:style>
  <w:style w:type="paragraph" w:customStyle="1" w:styleId="7CA98146B3C04C5BA1B83E0C318F001F">
    <w:name w:val="7CA98146B3C04C5BA1B83E0C318F001F"/>
    <w:rsid w:val="00124D70"/>
  </w:style>
  <w:style w:type="paragraph" w:customStyle="1" w:styleId="7F136A7EA8A24397862F542F9E3124B8">
    <w:name w:val="7F136A7EA8A24397862F542F9E3124B8"/>
    <w:rsid w:val="00124D70"/>
  </w:style>
  <w:style w:type="paragraph" w:customStyle="1" w:styleId="8C6DBFCD29594574B2C557CFBF6FB73A">
    <w:name w:val="8C6DBFCD29594574B2C557CFBF6FB73A"/>
    <w:rsid w:val="00124D70"/>
  </w:style>
  <w:style w:type="paragraph" w:customStyle="1" w:styleId="B6A820BD566C46D6BE7DDBCC9F2194B1">
    <w:name w:val="B6A820BD566C46D6BE7DDBCC9F2194B1"/>
    <w:rsid w:val="00124D70"/>
  </w:style>
  <w:style w:type="paragraph" w:customStyle="1" w:styleId="4778CACEFC444F959C9182AB0D48AB13">
    <w:name w:val="4778CACEFC444F959C9182AB0D48AB13"/>
    <w:rsid w:val="00124D70"/>
  </w:style>
  <w:style w:type="paragraph" w:customStyle="1" w:styleId="976C62733F6144B0BF2361E4892603C6">
    <w:name w:val="976C62733F6144B0BF2361E4892603C6"/>
    <w:rsid w:val="00124D70"/>
  </w:style>
  <w:style w:type="paragraph" w:customStyle="1" w:styleId="271D05C2874546778201015485007FE5">
    <w:name w:val="271D05C2874546778201015485007FE5"/>
    <w:rsid w:val="00124D70"/>
  </w:style>
  <w:style w:type="paragraph" w:customStyle="1" w:styleId="9D0E8A00C14A43BE8F785107AD164778">
    <w:name w:val="9D0E8A00C14A43BE8F785107AD164778"/>
    <w:rsid w:val="00124D70"/>
  </w:style>
  <w:style w:type="paragraph" w:customStyle="1" w:styleId="530DD122ADDF490BA31555F83EF56847">
    <w:name w:val="530DD122ADDF490BA31555F83EF56847"/>
    <w:rsid w:val="00124D70"/>
  </w:style>
  <w:style w:type="paragraph" w:customStyle="1" w:styleId="7262303E121441A4874421E186433213">
    <w:name w:val="7262303E121441A4874421E186433213"/>
    <w:rsid w:val="00124D70"/>
  </w:style>
  <w:style w:type="paragraph" w:customStyle="1" w:styleId="A22052914BF54D5CB82D896E47A0A33C">
    <w:name w:val="A22052914BF54D5CB82D896E47A0A33C"/>
    <w:rsid w:val="00124D70"/>
  </w:style>
  <w:style w:type="paragraph" w:customStyle="1" w:styleId="67D21A0D83E84BDCB3DFC4DB27F8CB5E">
    <w:name w:val="67D21A0D83E84BDCB3DFC4DB27F8CB5E"/>
    <w:rsid w:val="00124D70"/>
  </w:style>
  <w:style w:type="paragraph" w:customStyle="1" w:styleId="7EFF0BC8C36941569D726371B45B8B72">
    <w:name w:val="7EFF0BC8C36941569D726371B45B8B72"/>
    <w:rsid w:val="00124D70"/>
  </w:style>
  <w:style w:type="paragraph" w:customStyle="1" w:styleId="1932AA92F6A64878B0F95E896EC67155">
    <w:name w:val="1932AA92F6A64878B0F95E896EC67155"/>
    <w:rsid w:val="00124D70"/>
  </w:style>
  <w:style w:type="paragraph" w:customStyle="1" w:styleId="C749D7348A7242E0BD2F2E262B15D2C0">
    <w:name w:val="C749D7348A7242E0BD2F2E262B15D2C0"/>
    <w:rsid w:val="00124D70"/>
  </w:style>
  <w:style w:type="paragraph" w:customStyle="1" w:styleId="22BA344AE9594999BB2A52BD7FCE53F8">
    <w:name w:val="22BA344AE9594999BB2A52BD7FCE53F8"/>
    <w:rsid w:val="00124D70"/>
  </w:style>
  <w:style w:type="paragraph" w:customStyle="1" w:styleId="9207F54CAA4246359335C5D8592A120C">
    <w:name w:val="9207F54CAA4246359335C5D8592A120C"/>
    <w:rsid w:val="00124D70"/>
  </w:style>
  <w:style w:type="paragraph" w:customStyle="1" w:styleId="44B0C56946D54B27A4CDE61B4F3687D2">
    <w:name w:val="44B0C56946D54B27A4CDE61B4F3687D2"/>
    <w:rsid w:val="00124D70"/>
  </w:style>
  <w:style w:type="paragraph" w:customStyle="1" w:styleId="929BE197D3984D1B981F48F2F37261C5">
    <w:name w:val="929BE197D3984D1B981F48F2F37261C5"/>
    <w:rsid w:val="00124D70"/>
  </w:style>
  <w:style w:type="paragraph" w:customStyle="1" w:styleId="E4CB389B82514A5C975BBB68656297D2">
    <w:name w:val="E4CB389B82514A5C975BBB68656297D2"/>
    <w:rsid w:val="00124D70"/>
  </w:style>
  <w:style w:type="paragraph" w:customStyle="1" w:styleId="9CCE0E96A6B7450DA10A55ED7F266989">
    <w:name w:val="9CCE0E96A6B7450DA10A55ED7F266989"/>
    <w:rsid w:val="00124D70"/>
  </w:style>
  <w:style w:type="paragraph" w:customStyle="1" w:styleId="43AC90D605074D02875F8EA9070C4D16">
    <w:name w:val="43AC90D605074D02875F8EA9070C4D16"/>
    <w:rsid w:val="00124D70"/>
  </w:style>
  <w:style w:type="paragraph" w:customStyle="1" w:styleId="0A8504C6E7804BD7AC2E4E6567C70173">
    <w:name w:val="0A8504C6E7804BD7AC2E4E6567C70173"/>
    <w:rsid w:val="00124D70"/>
  </w:style>
  <w:style w:type="paragraph" w:customStyle="1" w:styleId="FA343EAAED8A425990E4D27B3FFB6C20">
    <w:name w:val="FA343EAAED8A425990E4D27B3FFB6C20"/>
    <w:rsid w:val="00124D70"/>
  </w:style>
  <w:style w:type="paragraph" w:customStyle="1" w:styleId="E1A445770660400BAFAFD3448D3C0562">
    <w:name w:val="E1A445770660400BAFAFD3448D3C0562"/>
    <w:rsid w:val="00124D70"/>
  </w:style>
  <w:style w:type="paragraph" w:customStyle="1" w:styleId="1E9C41A9EC7C48979A52B47A9E10C72A">
    <w:name w:val="1E9C41A9EC7C48979A52B47A9E10C72A"/>
    <w:rsid w:val="00124D70"/>
  </w:style>
  <w:style w:type="paragraph" w:customStyle="1" w:styleId="B54E30E95A114A74BF1A4BA8E5A253BC">
    <w:name w:val="B54E30E95A114A74BF1A4BA8E5A253BC"/>
    <w:rsid w:val="00124D70"/>
  </w:style>
  <w:style w:type="paragraph" w:customStyle="1" w:styleId="9BB97C0C29A74705AC47DCD55C0A4AC7">
    <w:name w:val="9BB97C0C29A74705AC47DCD55C0A4AC7"/>
    <w:rsid w:val="00124D70"/>
  </w:style>
  <w:style w:type="paragraph" w:customStyle="1" w:styleId="197CE7042AB746EABDC1587DB88782AD">
    <w:name w:val="197CE7042AB746EABDC1587DB88782AD"/>
    <w:rsid w:val="00124D70"/>
  </w:style>
  <w:style w:type="paragraph" w:customStyle="1" w:styleId="42DD0ACC0DF74BD7A9BEA986770C8727">
    <w:name w:val="42DD0ACC0DF74BD7A9BEA986770C8727"/>
    <w:rsid w:val="00124D70"/>
  </w:style>
  <w:style w:type="paragraph" w:customStyle="1" w:styleId="7F17C89103B546579AA4BA7207C50B79">
    <w:name w:val="7F17C89103B546579AA4BA7207C50B79"/>
    <w:rsid w:val="00106F93"/>
  </w:style>
  <w:style w:type="paragraph" w:customStyle="1" w:styleId="43E4BB0FBE304BD292C79FA2B9C7FD40">
    <w:name w:val="43E4BB0FBE304BD292C79FA2B9C7FD40"/>
    <w:rsid w:val="00106F93"/>
  </w:style>
  <w:style w:type="paragraph" w:customStyle="1" w:styleId="D47251DDC4DE4309A613C6F12C991AFE">
    <w:name w:val="D47251DDC4DE4309A613C6F12C991AFE"/>
    <w:rsid w:val="00106F93"/>
  </w:style>
  <w:style w:type="paragraph" w:customStyle="1" w:styleId="4C30DBF3A194488C86482E3D15C2533C">
    <w:name w:val="4C30DBF3A194488C86482E3D15C2533C"/>
    <w:rsid w:val="00106F93"/>
  </w:style>
  <w:style w:type="paragraph" w:customStyle="1" w:styleId="9D2AC28A5FC442BC8ED9629547FECA7C">
    <w:name w:val="9D2AC28A5FC442BC8ED9629547FECA7C"/>
    <w:rsid w:val="00106F93"/>
  </w:style>
  <w:style w:type="paragraph" w:customStyle="1" w:styleId="272865727F974E7A8DBA547988DD7C34">
    <w:name w:val="272865727F974E7A8DBA547988DD7C34"/>
    <w:rsid w:val="00106F93"/>
  </w:style>
  <w:style w:type="paragraph" w:customStyle="1" w:styleId="0044E7E6B8E6417A94C9D6CD88ACB55B">
    <w:name w:val="0044E7E6B8E6417A94C9D6CD88ACB55B"/>
    <w:rsid w:val="00106F93"/>
  </w:style>
  <w:style w:type="paragraph" w:customStyle="1" w:styleId="26C16C2FE6664ACFA747347D6EBD5985">
    <w:name w:val="26C16C2FE6664ACFA747347D6EBD5985"/>
    <w:rsid w:val="00106F93"/>
  </w:style>
  <w:style w:type="paragraph" w:customStyle="1" w:styleId="A9B950B263754247A9831D2AF9E26443">
    <w:name w:val="A9B950B263754247A9831D2AF9E26443"/>
    <w:rsid w:val="00106F93"/>
  </w:style>
  <w:style w:type="paragraph" w:customStyle="1" w:styleId="5769AC679F0542B68520D96D54842DBE">
    <w:name w:val="5769AC679F0542B68520D96D54842DBE"/>
    <w:rsid w:val="00106F93"/>
  </w:style>
  <w:style w:type="paragraph" w:customStyle="1" w:styleId="A013D40362504B86BB8EBF17996233D0">
    <w:name w:val="A013D40362504B86BB8EBF17996233D0"/>
    <w:rsid w:val="00106F93"/>
  </w:style>
  <w:style w:type="paragraph" w:customStyle="1" w:styleId="3DA18BDF0BAC4065AF3017FCFCBD86D2">
    <w:name w:val="3DA18BDF0BAC4065AF3017FCFCBD86D2"/>
    <w:rsid w:val="00106F93"/>
  </w:style>
  <w:style w:type="paragraph" w:customStyle="1" w:styleId="D11EF4F2311F43038E85A06A2A91BA86">
    <w:name w:val="D11EF4F2311F43038E85A06A2A91BA86"/>
    <w:rsid w:val="00106F93"/>
  </w:style>
  <w:style w:type="paragraph" w:customStyle="1" w:styleId="AD478301D9AE4ED0A0840898A2F9D83A">
    <w:name w:val="AD478301D9AE4ED0A0840898A2F9D83A"/>
    <w:rsid w:val="00106F93"/>
  </w:style>
  <w:style w:type="paragraph" w:customStyle="1" w:styleId="F91B54839F7F494486C826901B973B56">
    <w:name w:val="F91B54839F7F494486C826901B973B56"/>
    <w:rsid w:val="00106F93"/>
  </w:style>
  <w:style w:type="paragraph" w:customStyle="1" w:styleId="20C53B8131C3434CAA43C8FE0BB7685E">
    <w:name w:val="20C53B8131C3434CAA43C8FE0BB7685E"/>
    <w:rsid w:val="00106F93"/>
  </w:style>
  <w:style w:type="paragraph" w:customStyle="1" w:styleId="D2862E49B56A457FA75F9AA4DCC6F9ED">
    <w:name w:val="D2862E49B56A457FA75F9AA4DCC6F9ED"/>
    <w:rsid w:val="00106F93"/>
  </w:style>
  <w:style w:type="paragraph" w:customStyle="1" w:styleId="D5E1172B2B114E79A13944FFBFCBBB35">
    <w:name w:val="D5E1172B2B114E79A13944FFBFCBBB35"/>
    <w:rsid w:val="00106F93"/>
  </w:style>
  <w:style w:type="paragraph" w:customStyle="1" w:styleId="B2D45428E6C94474ABEC305AEA1A6A5E">
    <w:name w:val="B2D45428E6C94474ABEC305AEA1A6A5E"/>
    <w:rsid w:val="00106F93"/>
  </w:style>
  <w:style w:type="paragraph" w:customStyle="1" w:styleId="D58B471A2A7E44AB8CC7A72CDD9988D0">
    <w:name w:val="D58B471A2A7E44AB8CC7A72CDD9988D0"/>
    <w:rsid w:val="00106F93"/>
  </w:style>
  <w:style w:type="paragraph" w:customStyle="1" w:styleId="414214DBAFDA4F7EB5EE0C4BBCFD84F9">
    <w:name w:val="414214DBAFDA4F7EB5EE0C4BBCFD84F9"/>
    <w:rsid w:val="00106F93"/>
  </w:style>
  <w:style w:type="paragraph" w:customStyle="1" w:styleId="5A31F960ACE149AFADADF195E079614A">
    <w:name w:val="5A31F960ACE149AFADADF195E079614A"/>
    <w:rsid w:val="00106F93"/>
  </w:style>
  <w:style w:type="paragraph" w:customStyle="1" w:styleId="3674FE51BDB24960A8F8AD7F21099735">
    <w:name w:val="3674FE51BDB24960A8F8AD7F21099735"/>
    <w:rsid w:val="00EE274C"/>
  </w:style>
  <w:style w:type="paragraph" w:customStyle="1" w:styleId="3474360FF5C84B509714161B6324FCC5">
    <w:name w:val="3474360FF5C84B509714161B6324FCC5"/>
    <w:rsid w:val="00EE274C"/>
  </w:style>
  <w:style w:type="paragraph" w:customStyle="1" w:styleId="44E5FFEA43C5478296E2B5BBCF875B03">
    <w:name w:val="44E5FFEA43C5478296E2B5BBCF875B03"/>
    <w:rsid w:val="00EE274C"/>
  </w:style>
  <w:style w:type="paragraph" w:customStyle="1" w:styleId="5E018F1846964115B3DD588835F0FF91">
    <w:name w:val="5E018F1846964115B3DD588835F0FF91"/>
    <w:rsid w:val="00EE274C"/>
  </w:style>
  <w:style w:type="paragraph" w:customStyle="1" w:styleId="6D3B097350B543DCB94E8CF1EEED23DE">
    <w:name w:val="6D3B097350B543DCB94E8CF1EEED23DE"/>
    <w:rsid w:val="00EE274C"/>
  </w:style>
  <w:style w:type="paragraph" w:customStyle="1" w:styleId="4E8CE3F72FAC4A90A03D3211A4514485">
    <w:name w:val="4E8CE3F72FAC4A90A03D3211A4514485"/>
  </w:style>
  <w:style w:type="paragraph" w:customStyle="1" w:styleId="2DEA1E9642AB41E88E7FC5A53E61E5FB">
    <w:name w:val="2DEA1E9642AB41E88E7FC5A53E61E5FB"/>
  </w:style>
  <w:style w:type="paragraph" w:customStyle="1" w:styleId="0B78DEB06D9F4C909C4AB872DE92D88A">
    <w:name w:val="0B78DEB06D9F4C909C4AB872DE92D88A"/>
  </w:style>
  <w:style w:type="paragraph" w:customStyle="1" w:styleId="D4C5794E515D4B47999D77829AF6649B">
    <w:name w:val="D4C5794E515D4B47999D77829AF6649B"/>
  </w:style>
  <w:style w:type="paragraph" w:customStyle="1" w:styleId="86FD3E975E0142F5B71216A2454CAF1F">
    <w:name w:val="86FD3E975E0142F5B71216A2454CAF1F"/>
  </w:style>
  <w:style w:type="paragraph" w:customStyle="1" w:styleId="1CEEEED6F34B40E9A48E52984F817634">
    <w:name w:val="1CEEEED6F34B40E9A48E52984F817634"/>
  </w:style>
  <w:style w:type="paragraph" w:customStyle="1" w:styleId="404D16830E9946A59EEF061A95B01107">
    <w:name w:val="404D16830E9946A59EEF061A95B01107"/>
  </w:style>
  <w:style w:type="paragraph" w:customStyle="1" w:styleId="66828020DB1541E39EA255AB619F449C">
    <w:name w:val="66828020DB1541E39EA255AB619F449C"/>
  </w:style>
  <w:style w:type="paragraph" w:customStyle="1" w:styleId="276F18BD19F44C76923145EB6762F391">
    <w:name w:val="276F18BD19F44C76923145EB6762F391"/>
  </w:style>
  <w:style w:type="paragraph" w:customStyle="1" w:styleId="A91AE810A86349A189DEC6DAFDBB14E7">
    <w:name w:val="A91AE810A86349A189DEC6DAFDBB14E7"/>
  </w:style>
  <w:style w:type="paragraph" w:customStyle="1" w:styleId="2DBBF8CE6BA14DBF9627C8C835432D89">
    <w:name w:val="2DBBF8CE6BA14DBF9627C8C835432D89"/>
  </w:style>
  <w:style w:type="paragraph" w:customStyle="1" w:styleId="5052A6D0B080446FBA7F90435800CD25">
    <w:name w:val="5052A6D0B080446FBA7F90435800CD25"/>
  </w:style>
  <w:style w:type="paragraph" w:customStyle="1" w:styleId="2EF55318A60E4FEC8635750818911467">
    <w:name w:val="2EF55318A60E4FEC8635750818911467"/>
    <w:rsid w:val="0075364A"/>
  </w:style>
  <w:style w:type="paragraph" w:customStyle="1" w:styleId="532AA53EB23143CAB1B2284FB6350C3A">
    <w:name w:val="532AA53EB23143CAB1B2284FB6350C3A"/>
    <w:rsid w:val="0075364A"/>
  </w:style>
  <w:style w:type="paragraph" w:customStyle="1" w:styleId="F79C3EF6087648A1B524936D53C29EC5">
    <w:name w:val="F79C3EF6087648A1B524936D53C29EC5"/>
    <w:rsid w:val="0075364A"/>
  </w:style>
  <w:style w:type="paragraph" w:customStyle="1" w:styleId="771D5748E13042468EFBBA6E4B1F76D3">
    <w:name w:val="771D5748E13042468EFBBA6E4B1F76D3"/>
    <w:rsid w:val="00655515"/>
  </w:style>
  <w:style w:type="paragraph" w:customStyle="1" w:styleId="EB8B8C86F64D495198C88E36251F5708">
    <w:name w:val="EB8B8C86F64D495198C88E36251F5708"/>
    <w:rsid w:val="00586611"/>
  </w:style>
  <w:style w:type="paragraph" w:customStyle="1" w:styleId="FAF90B0D838E45C8AB0A712D2BF52DB2">
    <w:name w:val="FAF90B0D838E45C8AB0A712D2BF52DB2"/>
    <w:rsid w:val="00586611"/>
  </w:style>
  <w:style w:type="paragraph" w:customStyle="1" w:styleId="9C83C7F9B6F64BC2B9752146C4B7B316">
    <w:name w:val="9C83C7F9B6F64BC2B9752146C4B7B316"/>
    <w:rsid w:val="00551D86"/>
  </w:style>
  <w:style w:type="paragraph" w:customStyle="1" w:styleId="1F0C6AC336AC4FD4BD801369BA2E6A6F">
    <w:name w:val="1F0C6AC336AC4FD4BD801369BA2E6A6F"/>
    <w:rsid w:val="00551D86"/>
  </w:style>
  <w:style w:type="paragraph" w:customStyle="1" w:styleId="6D25999311B84736B42CFAF37210C9F3">
    <w:name w:val="6D25999311B84736B42CFAF37210C9F3"/>
    <w:rsid w:val="00551D86"/>
  </w:style>
  <w:style w:type="paragraph" w:customStyle="1" w:styleId="1329A55EA12C48118AA4DB34A9D5BBAA">
    <w:name w:val="1329A55EA12C48118AA4DB34A9D5BBAA"/>
    <w:rsid w:val="00551D86"/>
  </w:style>
  <w:style w:type="paragraph" w:customStyle="1" w:styleId="46F58218334048268A1E16293A9AA5E6">
    <w:name w:val="46F58218334048268A1E16293A9AA5E6"/>
    <w:rsid w:val="00551D86"/>
  </w:style>
  <w:style w:type="paragraph" w:customStyle="1" w:styleId="65A62F9D8456410E889CCD78429B9308">
    <w:name w:val="65A62F9D8456410E889CCD78429B9308"/>
    <w:rsid w:val="00551D86"/>
  </w:style>
  <w:style w:type="paragraph" w:customStyle="1" w:styleId="5AC6767238074F5D8800D0EDCCEC53E8">
    <w:name w:val="5AC6767238074F5D8800D0EDCCEC53E8"/>
    <w:rsid w:val="00551D86"/>
  </w:style>
  <w:style w:type="paragraph" w:customStyle="1" w:styleId="376D4BB6E2304C00960A834FE025BBA4">
    <w:name w:val="376D4BB6E2304C00960A834FE025BBA4"/>
    <w:rsid w:val="00551D86"/>
  </w:style>
  <w:style w:type="paragraph" w:customStyle="1" w:styleId="3B8F02D35BFF4A93A6265315F28DA2F9">
    <w:name w:val="3B8F02D35BFF4A93A6265315F28DA2F9"/>
    <w:rsid w:val="00551D86"/>
  </w:style>
  <w:style w:type="paragraph" w:customStyle="1" w:styleId="3246060B2A8049BFB877F159012096CD">
    <w:name w:val="3246060B2A8049BFB877F159012096CD"/>
    <w:rsid w:val="00551D86"/>
  </w:style>
  <w:style w:type="paragraph" w:customStyle="1" w:styleId="D8C2029EA67447EB808168070A051526">
    <w:name w:val="D8C2029EA67447EB808168070A051526"/>
    <w:rsid w:val="00551D86"/>
  </w:style>
  <w:style w:type="paragraph" w:customStyle="1" w:styleId="1CDD0492B526407B96DA6AC44CCF94BB">
    <w:name w:val="1CDD0492B526407B96DA6AC44CCF94BB"/>
    <w:rsid w:val="00551D86"/>
  </w:style>
  <w:style w:type="paragraph" w:customStyle="1" w:styleId="18E25EAD639C4B2FBF08DD7C1C2F8A80">
    <w:name w:val="18E25EAD639C4B2FBF08DD7C1C2F8A80"/>
    <w:rsid w:val="00551D86"/>
  </w:style>
  <w:style w:type="paragraph" w:customStyle="1" w:styleId="FF7098AC27174934AC03F5A9A97751F7">
    <w:name w:val="FF7098AC27174934AC03F5A9A97751F7"/>
    <w:rsid w:val="00551D86"/>
  </w:style>
  <w:style w:type="paragraph" w:customStyle="1" w:styleId="FEED7AD0174B4068B05D76E254A25090">
    <w:name w:val="FEED7AD0174B4068B05D76E254A25090"/>
    <w:rsid w:val="00551D86"/>
  </w:style>
  <w:style w:type="paragraph" w:customStyle="1" w:styleId="78C859966102447CB15E64996BC1F4E7">
    <w:name w:val="78C859966102447CB15E64996BC1F4E7"/>
    <w:rsid w:val="00551D86"/>
  </w:style>
  <w:style w:type="paragraph" w:customStyle="1" w:styleId="322690CF4D8A4EF798FFE4BEBDAD80BB">
    <w:name w:val="322690CF4D8A4EF798FFE4BEBDAD80BB"/>
    <w:rsid w:val="00551D86"/>
  </w:style>
  <w:style w:type="paragraph" w:customStyle="1" w:styleId="1AFA4AADCD45439DBAE47D987494845B">
    <w:name w:val="1AFA4AADCD45439DBAE47D987494845B"/>
    <w:rsid w:val="00551D86"/>
  </w:style>
  <w:style w:type="paragraph" w:customStyle="1" w:styleId="19185CA7CB2A4BFAA3DE3618C737C496">
    <w:name w:val="19185CA7CB2A4BFAA3DE3618C737C496"/>
    <w:rsid w:val="00551D86"/>
  </w:style>
  <w:style w:type="paragraph" w:customStyle="1" w:styleId="892AF5504F0B4887B3029B4DD567A4DE">
    <w:name w:val="892AF5504F0B4887B3029B4DD567A4DE"/>
    <w:rsid w:val="00551D86"/>
  </w:style>
  <w:style w:type="paragraph" w:customStyle="1" w:styleId="FB7CE90B6C8E4E5F914C21F914072B49">
    <w:name w:val="FB7CE90B6C8E4E5F914C21F914072B49"/>
    <w:rsid w:val="00551D86"/>
  </w:style>
  <w:style w:type="paragraph" w:customStyle="1" w:styleId="4181359FF1C94621A1E5AC1DA3477DFB">
    <w:name w:val="4181359FF1C94621A1E5AC1DA3477DFB"/>
    <w:rsid w:val="00551D86"/>
  </w:style>
  <w:style w:type="paragraph" w:customStyle="1" w:styleId="03AA3EB7CE954B51A46B7967EB144D02">
    <w:name w:val="03AA3EB7CE954B51A46B7967EB144D02"/>
    <w:rsid w:val="00551D86"/>
  </w:style>
  <w:style w:type="paragraph" w:customStyle="1" w:styleId="EC6793AE6F9240CBB4ABE33341AB8710">
    <w:name w:val="EC6793AE6F9240CBB4ABE33341AB8710"/>
    <w:rsid w:val="00551D86"/>
  </w:style>
  <w:style w:type="paragraph" w:customStyle="1" w:styleId="2BBDDD1373BB4FD1B46B84A42AA42269">
    <w:name w:val="2BBDDD1373BB4FD1B46B84A42AA42269"/>
    <w:rsid w:val="00551D86"/>
  </w:style>
  <w:style w:type="paragraph" w:customStyle="1" w:styleId="CA2590660AD948B2950BB262ECB06776">
    <w:name w:val="CA2590660AD948B2950BB262ECB06776"/>
    <w:rsid w:val="00551D86"/>
  </w:style>
  <w:style w:type="paragraph" w:customStyle="1" w:styleId="43E5F4D6BB844B3783869E1BAEFA792F">
    <w:name w:val="43E5F4D6BB844B3783869E1BAEFA792F"/>
    <w:rsid w:val="00551D86"/>
  </w:style>
  <w:style w:type="paragraph" w:customStyle="1" w:styleId="572BF942FE1E45F9A60518AA0E895F49">
    <w:name w:val="572BF942FE1E45F9A60518AA0E895F49"/>
    <w:rsid w:val="00551D86"/>
  </w:style>
  <w:style w:type="paragraph" w:customStyle="1" w:styleId="D6E768C980D94D0A94BC17561426CCA9">
    <w:name w:val="D6E768C980D94D0A94BC17561426CCA9"/>
    <w:rsid w:val="00551D86"/>
  </w:style>
  <w:style w:type="paragraph" w:customStyle="1" w:styleId="04E5E84A7BC049489B8E91B9728AE7CA">
    <w:name w:val="04E5E84A7BC049489B8E91B9728AE7CA"/>
    <w:rsid w:val="00112D78"/>
  </w:style>
  <w:style w:type="paragraph" w:customStyle="1" w:styleId="ACFF8B61EA7448709C5B371D1FA1CA0D">
    <w:name w:val="ACFF8B61EA7448709C5B371D1FA1CA0D"/>
    <w:rsid w:val="00112D78"/>
  </w:style>
  <w:style w:type="paragraph" w:customStyle="1" w:styleId="A03CEF82F6764958A33513461047C37F">
    <w:name w:val="A03CEF82F6764958A33513461047C37F"/>
    <w:rsid w:val="00112D78"/>
  </w:style>
  <w:style w:type="paragraph" w:customStyle="1" w:styleId="5776CB0BCD30408EAE643F094164867C">
    <w:name w:val="5776CB0BCD30408EAE643F094164867C"/>
    <w:rsid w:val="00112D78"/>
  </w:style>
  <w:style w:type="paragraph" w:customStyle="1" w:styleId="9DB7330A77E243BB834987401ACFBD6B">
    <w:name w:val="9DB7330A77E243BB834987401ACFBD6B"/>
    <w:rsid w:val="003473DD"/>
  </w:style>
  <w:style w:type="paragraph" w:customStyle="1" w:styleId="E50DC07535B04943A74803D5F8AC5DD8">
    <w:name w:val="E50DC07535B04943A74803D5F8AC5DD8"/>
    <w:rsid w:val="003473DD"/>
  </w:style>
  <w:style w:type="paragraph" w:customStyle="1" w:styleId="399BA405AE494933AA8F8F06DECCD03A">
    <w:name w:val="399BA405AE494933AA8F8F06DECCD03A"/>
    <w:rsid w:val="003473DD"/>
  </w:style>
  <w:style w:type="paragraph" w:customStyle="1" w:styleId="BC54F575340446159574DB9731807D13">
    <w:name w:val="BC54F575340446159574DB9731807D13"/>
    <w:rsid w:val="00100131"/>
  </w:style>
  <w:style w:type="paragraph" w:customStyle="1" w:styleId="7BA590059F034BC498FD93E04B111884">
    <w:name w:val="7BA590059F034BC498FD93E04B111884"/>
    <w:rsid w:val="00100131"/>
  </w:style>
  <w:style w:type="paragraph" w:customStyle="1" w:styleId="9A1FBE12A6B64922BDB93BD10DBDD3AC">
    <w:name w:val="9A1FBE12A6B64922BDB93BD10DBDD3AC"/>
    <w:rsid w:val="002C79E3"/>
  </w:style>
  <w:style w:type="paragraph" w:customStyle="1" w:styleId="A8E00BC569DC470F8DE5D138F4B75F6F">
    <w:name w:val="A8E00BC569DC470F8DE5D138F4B75F6F"/>
    <w:rsid w:val="00F75834"/>
  </w:style>
  <w:style w:type="paragraph" w:customStyle="1" w:styleId="028E8EF9E102447B8F00565FF97E0259">
    <w:name w:val="028E8EF9E102447B8F00565FF97E0259"/>
    <w:rsid w:val="00F75834"/>
  </w:style>
  <w:style w:type="paragraph" w:customStyle="1" w:styleId="602013ACBFD642669250871F40F4FF1F">
    <w:name w:val="602013ACBFD642669250871F40F4FF1F"/>
    <w:rsid w:val="00F75834"/>
  </w:style>
  <w:style w:type="paragraph" w:customStyle="1" w:styleId="D7B2BE9F619E4CD5B3BB3346CDF7DD10">
    <w:name w:val="D7B2BE9F619E4CD5B3BB3346CDF7DD10"/>
    <w:rsid w:val="00F75834"/>
  </w:style>
  <w:style w:type="paragraph" w:customStyle="1" w:styleId="0F4C281C5BEB438289A0F5BD9A8E5552">
    <w:name w:val="0F4C281C5BEB438289A0F5BD9A8E5552"/>
    <w:rsid w:val="00F75834"/>
  </w:style>
  <w:style w:type="paragraph" w:customStyle="1" w:styleId="E21C849E6663429B85C02C6EB1ABFC3E">
    <w:name w:val="E21C849E6663429B85C02C6EB1ABFC3E"/>
    <w:rsid w:val="00F75834"/>
  </w:style>
  <w:style w:type="paragraph" w:customStyle="1" w:styleId="3E6D42515EE9446A84F68F716F0B4E92">
    <w:name w:val="3E6D42515EE9446A84F68F716F0B4E92"/>
    <w:rsid w:val="009E25C5"/>
  </w:style>
  <w:style w:type="paragraph" w:customStyle="1" w:styleId="30845B88F3AC4C5E96CAB880A7D036F2">
    <w:name w:val="30845B88F3AC4C5E96CAB880A7D036F2"/>
    <w:rsid w:val="009E25C5"/>
  </w:style>
  <w:style w:type="paragraph" w:customStyle="1" w:styleId="2A9ADBB4FAA44BE6A588B297FE4C1BA5">
    <w:name w:val="2A9ADBB4FAA44BE6A588B297FE4C1BA5"/>
    <w:rsid w:val="009E25C5"/>
  </w:style>
  <w:style w:type="paragraph" w:customStyle="1" w:styleId="D588157B7FD94657A4D39CD05961CE75">
    <w:name w:val="D588157B7FD94657A4D39CD05961CE75"/>
    <w:rsid w:val="009E25C5"/>
  </w:style>
  <w:style w:type="paragraph" w:customStyle="1" w:styleId="660088A4968846CB98371DF780A6BD94">
    <w:name w:val="660088A4968846CB98371DF780A6BD94"/>
    <w:rsid w:val="009E25C5"/>
  </w:style>
  <w:style w:type="paragraph" w:customStyle="1" w:styleId="A91B759990924331A2E340B9C583C85A">
    <w:name w:val="A91B759990924331A2E340B9C583C85A"/>
    <w:rsid w:val="009E25C5"/>
  </w:style>
  <w:style w:type="paragraph" w:customStyle="1" w:styleId="4E82794D51474C129424B5E1B2DB4D4B">
    <w:name w:val="4E82794D51474C129424B5E1B2DB4D4B"/>
    <w:rsid w:val="009E25C5"/>
  </w:style>
  <w:style w:type="paragraph" w:customStyle="1" w:styleId="9D7A0955EB12403FB2B13399D2EFCE88">
    <w:name w:val="9D7A0955EB12403FB2B13399D2EFCE88"/>
    <w:rsid w:val="009E25C5"/>
  </w:style>
  <w:style w:type="paragraph" w:customStyle="1" w:styleId="AA7BF28BBF9A4883A576677A9541DE97">
    <w:name w:val="AA7BF28BBF9A4883A576677A9541DE97"/>
    <w:rsid w:val="009E25C5"/>
  </w:style>
  <w:style w:type="paragraph" w:customStyle="1" w:styleId="9B1C511CDD584C79B2AE592E05DFC489">
    <w:name w:val="9B1C511CDD584C79B2AE592E05DFC489"/>
    <w:rsid w:val="009E25C5"/>
  </w:style>
  <w:style w:type="paragraph" w:customStyle="1" w:styleId="9985256E2A8841FA9A532E8C1586F6B7">
    <w:name w:val="9985256E2A8841FA9A532E8C1586F6B7"/>
    <w:rsid w:val="009E25C5"/>
  </w:style>
  <w:style w:type="paragraph" w:customStyle="1" w:styleId="E395CECBC2AE484DA7347EC32508AC7F">
    <w:name w:val="E395CECBC2AE484DA7347EC32508AC7F"/>
    <w:rsid w:val="009E25C5"/>
  </w:style>
  <w:style w:type="paragraph" w:customStyle="1" w:styleId="805B13F41567472C96216E9D5ACC3524">
    <w:name w:val="805B13F41567472C96216E9D5ACC3524"/>
    <w:rsid w:val="009E25C5"/>
  </w:style>
  <w:style w:type="paragraph" w:customStyle="1" w:styleId="1181CF1B63C44FA1A55B10EED63DDBC3">
    <w:name w:val="1181CF1B63C44FA1A55B10EED63DDBC3"/>
    <w:rsid w:val="009E25C5"/>
  </w:style>
  <w:style w:type="paragraph" w:customStyle="1" w:styleId="C68669D3FFDC495F8B570B7860071169">
    <w:name w:val="C68669D3FFDC495F8B570B7860071169"/>
    <w:rsid w:val="009E25C5"/>
  </w:style>
  <w:style w:type="paragraph" w:customStyle="1" w:styleId="6DC86014F5E64191857029D18AE15B9C">
    <w:name w:val="6DC86014F5E64191857029D18AE15B9C"/>
    <w:rsid w:val="009E25C5"/>
  </w:style>
  <w:style w:type="paragraph" w:customStyle="1" w:styleId="53C7062D2812430F80B5EBC76B05A2E0">
    <w:name w:val="53C7062D2812430F80B5EBC76B05A2E0"/>
    <w:rsid w:val="000828AF"/>
  </w:style>
  <w:style w:type="paragraph" w:customStyle="1" w:styleId="4D96E3CDEB1E4CD283C2AEE02B3CD7CC">
    <w:name w:val="4D96E3CDEB1E4CD283C2AEE02B3CD7CC"/>
    <w:rsid w:val="00082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B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3A42-183E-443D-81A9-64A2CC51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Hozzová Vladimíra Mgr.</cp:lastModifiedBy>
  <cp:revision>192</cp:revision>
  <cp:lastPrinted>2017-02-09T12:33:00Z</cp:lastPrinted>
  <dcterms:created xsi:type="dcterms:W3CDTF">2016-10-07T08:49:00Z</dcterms:created>
  <dcterms:modified xsi:type="dcterms:W3CDTF">2017-05-04T08:23:00Z</dcterms:modified>
</cp:coreProperties>
</file>